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A7D" w:rsidRPr="00C22A7D" w:rsidRDefault="009D1D3A" w:rsidP="00AF54E6">
      <w:pPr>
        <w:spacing w:before="600" w:after="80" w:line="240" w:lineRule="auto"/>
        <w:ind w:left="2832" w:right="-427" w:firstLine="708"/>
        <w:outlineLvl w:val="0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 xml:space="preserve"> </w:t>
      </w:r>
      <w:r w:rsidR="00AF54E6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 xml:space="preserve"> </w:t>
      </w:r>
      <w:r w:rsidR="00B6229E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 xml:space="preserve"> </w:t>
      </w:r>
      <w:r w:rsidR="00AF54E6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 xml:space="preserve">    </w:t>
      </w:r>
      <w:r w:rsidR="00BC2CE5" w:rsidRPr="00563AC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34035" cy="6654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A7D" w:rsidRPr="00C22A7D" w:rsidRDefault="00C22A7D" w:rsidP="00AF54E6">
      <w:pPr>
        <w:spacing w:after="0" w:line="240" w:lineRule="auto"/>
        <w:ind w:left="1416" w:firstLine="70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7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 АЛЕКСАНДРОВСКОГО РАЙОНА</w:t>
      </w:r>
    </w:p>
    <w:p w:rsidR="00C22A7D" w:rsidRPr="00C22A7D" w:rsidRDefault="00AF54E6" w:rsidP="00AF54E6">
      <w:pPr>
        <w:spacing w:after="0" w:line="240" w:lineRule="auto"/>
        <w:ind w:left="2124"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22A7D" w:rsidRPr="00C22A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ТОМСКОЙ ОБЛАСТИ</w:t>
      </w:r>
    </w:p>
    <w:p w:rsidR="00C22A7D" w:rsidRPr="00C22A7D" w:rsidRDefault="00C22A7D" w:rsidP="00C22A7D">
      <w:pPr>
        <w:tabs>
          <w:tab w:val="left" w:pos="0"/>
          <w:tab w:val="left" w:pos="355"/>
        </w:tabs>
        <w:spacing w:after="0" w:line="240" w:lineRule="auto"/>
        <w:ind w:left="355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C22A7D" w:rsidRPr="00C22A7D" w:rsidRDefault="00AF54E6" w:rsidP="00AF54E6">
      <w:pPr>
        <w:tabs>
          <w:tab w:val="left" w:pos="0"/>
          <w:tab w:val="left" w:pos="355"/>
        </w:tabs>
        <w:spacing w:after="0" w:line="240" w:lineRule="auto"/>
        <w:ind w:left="355" w:hanging="35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  <w:t xml:space="preserve">  </w:t>
      </w:r>
      <w:r w:rsidR="00C22A7D" w:rsidRPr="00C22A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4609"/>
      </w:tblGrid>
      <w:tr w:rsidR="00C22A7D" w:rsidRPr="00C22A7D" w:rsidTr="00010892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2A7D" w:rsidRPr="00B1601D" w:rsidRDefault="00E40475" w:rsidP="00B1601D">
            <w:pPr>
              <w:tabs>
                <w:tab w:val="left" w:pos="0"/>
                <w:tab w:val="left" w:pos="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B16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C22A7D" w:rsidRPr="00C2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BF0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2A7D" w:rsidRPr="00C22A7D" w:rsidRDefault="00C22A7D" w:rsidP="00C22A7D">
            <w:pPr>
              <w:tabs>
                <w:tab w:val="left" w:pos="0"/>
                <w:tab w:val="left" w:pos="355"/>
              </w:tabs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№ </w:t>
            </w:r>
            <w:r w:rsidR="00F77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C22A7D" w:rsidRPr="00C22A7D" w:rsidTr="00010892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22A7D" w:rsidRPr="00C22A7D" w:rsidRDefault="00C22A7D" w:rsidP="00C22A7D">
            <w:pPr>
              <w:tabs>
                <w:tab w:val="left" w:pos="0"/>
                <w:tab w:val="left" w:pos="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C22A7D" w:rsidRPr="00C22A7D" w:rsidRDefault="00C22A7D" w:rsidP="00C22A7D">
      <w:pPr>
        <w:tabs>
          <w:tab w:val="left" w:pos="0"/>
          <w:tab w:val="left" w:pos="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7D" w:rsidRPr="00BF0CD2" w:rsidRDefault="00C22A7D" w:rsidP="006D0B2A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="00710DB3"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</w:t>
      </w:r>
      <w:r w:rsidR="006D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муниципального образования</w:t>
      </w:r>
    </w:p>
    <w:p w:rsidR="00C22A7D" w:rsidRPr="00BF0CD2" w:rsidRDefault="00C22A7D" w:rsidP="006D0B2A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«Александровский район» за 202</w:t>
      </w:r>
      <w:r w:rsidR="00BF0CD2"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C22A7D" w:rsidRPr="00BF0CD2" w:rsidRDefault="00781BFC" w:rsidP="00781BFC">
      <w:pPr>
        <w:tabs>
          <w:tab w:val="left" w:pos="678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22A7D" w:rsidRPr="00BF0CD2" w:rsidRDefault="00C22A7D" w:rsidP="00C22A7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представленный Администрацией Александровского района </w:t>
      </w:r>
      <w:r w:rsidR="00710DB3"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</w:t>
      </w:r>
      <w:r w:rsidR="00710DB3"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исполнении бюджета муниципального образования «Александровский район» за 202</w:t>
      </w:r>
      <w:r w:rsidR="00BF0CD2"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руководствуясь статьей 37 Положения «О бюджетном процессе в муниципальном образовании «Александровский район»», утвержденного решением Думы Александровского района </w:t>
      </w:r>
      <w:r w:rsidR="00710DB3"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22.03.2012 № 150,</w:t>
      </w:r>
    </w:p>
    <w:p w:rsidR="00C22A7D" w:rsidRPr="00BF0CD2" w:rsidRDefault="00C22A7D" w:rsidP="00C22A7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7D" w:rsidRPr="00BF0CD2" w:rsidRDefault="00C22A7D" w:rsidP="00C22A7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Дума Александровского района </w:t>
      </w:r>
      <w:r w:rsidR="00710DB3"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РЕШИЛА:</w:t>
      </w:r>
    </w:p>
    <w:p w:rsidR="00C22A7D" w:rsidRPr="00C22A7D" w:rsidRDefault="00C22A7D" w:rsidP="00C22A7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C2CE5"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10DB3"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отче</w:t>
      </w:r>
      <w:r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исполнении бюджета муниципального образования «Александровский район» за 202</w:t>
      </w:r>
      <w:r w:rsidR="00BF0CD2"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по доходам в сумме </w:t>
      </w:r>
      <w:r w:rsid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1 037 989,14993</w:t>
      </w:r>
      <w:r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по расходам в сумме </w:t>
      </w:r>
      <w:r w:rsidR="00BF0C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1 051 165,78568</w:t>
      </w:r>
      <w:r w:rsidRPr="00BF0C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тысяч рублей, </w:t>
      </w:r>
      <w:r w:rsid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="003C3D3A"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фицит</w:t>
      </w:r>
      <w:r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в сумме </w:t>
      </w:r>
      <w:r w:rsid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13 176,63575</w:t>
      </w:r>
      <w:r w:rsidRPr="00BF0CD2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 рублей, в том числе: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2A7D" w:rsidRPr="00C22A7D" w:rsidRDefault="00C22A7D" w:rsidP="00C22A7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BC2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исполнении бюджета муниципального образования «Александровский район» по доходам за 202</w:t>
      </w:r>
      <w:r w:rsid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1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2A7D" w:rsidRPr="00C22A7D" w:rsidRDefault="00C22A7D" w:rsidP="00C22A7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BC2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исполнении бюджета муниципального образования «Александро</w:t>
      </w:r>
      <w:r w:rsidR="00BB1CE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вский район» по расходам за 202</w:t>
      </w:r>
      <w:r w:rsid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по разделам и подразделам классификации расходов согласно приложению 2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3D3A" w:rsidRDefault="00C22A7D" w:rsidP="00C22A7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BC2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</w:t>
      </w:r>
      <w:r w:rsidR="003C3D3A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исполнении бюджета муниципального образования «Александровский район» по источникам внутреннего финансирования дефицита бюджета за 202</w:t>
      </w:r>
      <w:r w:rsid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C3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3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</w:t>
      </w:r>
      <w:r w:rsidR="003C3D3A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2A7D" w:rsidRPr="00C22A7D" w:rsidRDefault="00C22A7D" w:rsidP="00C22A7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BC2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</w:t>
      </w:r>
      <w:r w:rsidR="003C3D3A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по программе муниципальных внутренних заимствований </w:t>
      </w:r>
      <w:r w:rsidR="009E1268" w:rsidRPr="00AC1626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«Александровский район» за 202</w:t>
      </w:r>
      <w:r w:rsidR="00BF0CD2">
        <w:rPr>
          <w:rFonts w:ascii="Times New Roman" w:eastAsia="Times New Roman" w:hAnsi="Times New Roman" w:cs="Times New Roman"/>
          <w:sz w:val="24"/>
          <w:szCs w:val="24"/>
        </w:rPr>
        <w:t>5</w:t>
      </w:r>
      <w:r w:rsidR="009E1268" w:rsidRPr="00AC1626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1268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3D3A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приложению </w:t>
      </w:r>
      <w:r w:rsidR="003C3D3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</w:t>
      </w:r>
      <w:r w:rsidR="003C3D3A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3D3A" w:rsidRPr="00C22A7D" w:rsidRDefault="00C22A7D" w:rsidP="003C3D3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BC2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</w:t>
      </w:r>
      <w:r w:rsidR="003C3D3A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исполнении бюджета муниципального образования «Александровский район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C3D3A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расходам в ведомственной структуре расходов бюджета бюджетных ассигнований по разделам, подразделам, целевым статьям и видам расходов классификации расходов бюджета за 202</w:t>
      </w:r>
      <w:r w:rsid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C3D3A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</w:t>
      </w:r>
      <w:r w:rsidR="003C3D3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</w:t>
      </w:r>
      <w:r w:rsidR="003C3D3A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2A7D" w:rsidRPr="00C22A7D" w:rsidRDefault="00C22A7D" w:rsidP="00C22A7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BC2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151EF" w:rsidRPr="0091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по финансированию муниципальных программ из бюджета муниципального образования «Александровский район» в 202</w:t>
      </w:r>
      <w:r w:rsid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151EF" w:rsidRPr="0091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="0091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6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2A7D" w:rsidRPr="00C22A7D" w:rsidRDefault="00BC2CE5" w:rsidP="00C22A7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7) </w:t>
      </w:r>
      <w:r w:rsidR="00C22A7D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22A7D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по исполнению Плана финансирования капитального строительства объектов муниципальной собственности Александровского района</w:t>
      </w:r>
      <w:r w:rsidR="00FB4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="00C22A7D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объектов недвижимого имущества, приобретаемого в мун</w:t>
      </w:r>
      <w:r w:rsidR="00BB1CEE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иципальную собственность за 202</w:t>
      </w:r>
      <w:r w:rsid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22A7D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7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</w:t>
      </w:r>
      <w:r w:rsidR="00C22A7D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2A7D" w:rsidRDefault="00C22A7D" w:rsidP="00D16A5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8)</w:t>
      </w:r>
      <w:r w:rsidR="00BC2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16A5C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</w:t>
      </w:r>
      <w:r w:rsidR="00D16A5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16A5C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по исполнению Плана финансирования капитального ремонта объектов бюджетной сферы муниципального обра</w:t>
      </w:r>
      <w:r w:rsidR="00D16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зования «Александровский район» </w:t>
      </w:r>
      <w:r w:rsidR="00D16A5C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</w:t>
      </w:r>
      <w:r w:rsidR="00D16A5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16A5C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D16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39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8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</w:t>
      </w:r>
      <w:r w:rsidR="006339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39D4" w:rsidRPr="00C22A7D" w:rsidRDefault="006339D4" w:rsidP="00C22A7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BC2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по исполнению плана приобретения и модернизации оборудования и предметов длительного пользования Александровского района </w:t>
      </w:r>
      <w:r w:rsidR="00F61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2025</w:t>
      </w:r>
      <w:r w:rsidR="00D16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9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2A7D" w:rsidRPr="00C22A7D" w:rsidRDefault="00C22A7D" w:rsidP="00C22A7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C2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отч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об использовании резервного фонда непредвиденных расходов Администрации Александровского района </w:t>
      </w:r>
      <w:r w:rsidR="006B1E4A" w:rsidRPr="00F6128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</w:t>
      </w:r>
      <w:r w:rsidR="006B1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</w:t>
      </w:r>
      <w:r w:rsid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03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согласно приложению </w:t>
      </w:r>
      <w:r w:rsidR="006339D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2A7D" w:rsidRPr="00C22A7D" w:rsidRDefault="00C22A7D" w:rsidP="00C22A7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C2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отч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использовании резервного фонда для предупреждения и ликвидации чрезвычайных ситуаций и послед</w:t>
      </w:r>
      <w:r w:rsidR="00BB1C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ствий стихийных бедствий за 202</w:t>
      </w:r>
      <w:r w:rsid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1</w:t>
      </w:r>
      <w:r w:rsidR="006339D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2A7D" w:rsidRDefault="00C22A7D" w:rsidP="00C22A7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C2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отче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исполнении Дорожного фонда муниципального образования «Александровский район» за 202</w:t>
      </w:r>
      <w:r w:rsid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</w:t>
      </w:r>
      <w:r w:rsidR="006339D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 приложению 12</w:t>
      </w:r>
      <w:r w:rsidR="00710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39D4" w:rsidRPr="00A5456B" w:rsidRDefault="00BC2CE5" w:rsidP="006339D4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5. </w:t>
      </w:r>
      <w:r w:rsidR="006339D4" w:rsidRPr="00A5456B">
        <w:rPr>
          <w:rFonts w:ascii="Times New Roman" w:eastAsia="Arial Unicode MS" w:hAnsi="Times New Roman" w:cs="Times New Roman"/>
          <w:sz w:val="24"/>
          <w:szCs w:val="24"/>
        </w:rPr>
        <w:t>Настоящее решение 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(http://www.alsadm.ru/).</w:t>
      </w:r>
    </w:p>
    <w:p w:rsidR="006339D4" w:rsidRPr="00A5456B" w:rsidRDefault="006339D4" w:rsidP="006339D4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6</w:t>
      </w:r>
      <w:r w:rsidRPr="00A5456B">
        <w:rPr>
          <w:rFonts w:ascii="Times New Roman" w:eastAsia="Arial Unicode MS" w:hAnsi="Times New Roman" w:cs="Times New Roman"/>
          <w:sz w:val="24"/>
          <w:szCs w:val="24"/>
        </w:rPr>
        <w:t>.</w:t>
      </w:r>
      <w:r w:rsidR="00BC2CE5">
        <w:rPr>
          <w:rFonts w:ascii="Times New Roman" w:eastAsia="Arial Unicode MS" w:hAnsi="Times New Roman" w:cs="Times New Roman"/>
          <w:sz w:val="24"/>
          <w:szCs w:val="24"/>
        </w:rPr>
        <w:t> </w:t>
      </w:r>
      <w:r w:rsidRPr="00A5456B">
        <w:rPr>
          <w:rFonts w:ascii="Times New Roman" w:eastAsia="Arial Unicode MS" w:hAnsi="Times New Roman" w:cs="Times New Roman"/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:rsidR="00C22A7D" w:rsidRPr="00C22A7D" w:rsidRDefault="00C22A7D" w:rsidP="00C22A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7D" w:rsidRPr="00C22A7D" w:rsidRDefault="00C22A7D" w:rsidP="00C22A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9"/>
        <w:gridCol w:w="4359"/>
      </w:tblGrid>
      <w:tr w:rsidR="00C22A7D" w:rsidRPr="00C22A7D" w:rsidTr="00010892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2A7D" w:rsidRPr="00C22A7D" w:rsidRDefault="00006B8B" w:rsidP="00006B8B">
            <w:pPr>
              <w:spacing w:after="0" w:line="240" w:lineRule="atLeast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C22A7D" w:rsidRPr="00C2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едателя</w:t>
            </w:r>
            <w:r w:rsidR="00C22A7D" w:rsidRPr="00C2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Думы Александровского</w:t>
            </w:r>
            <w:r w:rsidR="000F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</w:t>
            </w:r>
            <w:r w:rsidR="00C22A7D" w:rsidRPr="00C2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айона</w:t>
            </w: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2A7D" w:rsidRPr="00C22A7D" w:rsidRDefault="00C22A7D" w:rsidP="000F737E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Александровского района</w:t>
            </w:r>
          </w:p>
        </w:tc>
      </w:tr>
      <w:tr w:rsidR="00C22A7D" w:rsidRPr="00C22A7D" w:rsidTr="00010892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2A7D" w:rsidRPr="00C22A7D" w:rsidRDefault="00006B8B" w:rsidP="000F737E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Плешка</w:t>
            </w:r>
            <w:bookmarkStart w:id="0" w:name="_GoBack"/>
            <w:bookmarkEnd w:id="0"/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2A7D" w:rsidRPr="00C22A7D" w:rsidRDefault="00BF0CD2" w:rsidP="00C22A7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 Пьянков</w:t>
            </w:r>
          </w:p>
        </w:tc>
      </w:tr>
    </w:tbl>
    <w:p w:rsidR="00C22A7D" w:rsidRDefault="00C22A7D"/>
    <w:p w:rsidR="00C22A7D" w:rsidRDefault="00C22A7D">
      <w:r>
        <w:br w:type="page"/>
      </w:r>
    </w:p>
    <w:p w:rsidR="00C22A7D" w:rsidRPr="00C22A7D" w:rsidRDefault="00C22A7D" w:rsidP="00BC2CE5">
      <w:pPr>
        <w:spacing w:after="0" w:line="240" w:lineRule="auto"/>
        <w:ind w:left="1269" w:firstLine="3834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1 </w:t>
      </w:r>
    </w:p>
    <w:p w:rsidR="00395644" w:rsidRDefault="00C22A7D" w:rsidP="00BC2CE5">
      <w:pPr>
        <w:spacing w:after="0" w:line="240" w:lineRule="auto"/>
        <w:ind w:left="5664" w:hanging="561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к решению Думы</w:t>
      </w:r>
      <w:r w:rsidR="0039564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95644" w:rsidRDefault="00C22A7D" w:rsidP="00BC2CE5">
      <w:pPr>
        <w:spacing w:after="0" w:line="240" w:lineRule="auto"/>
        <w:ind w:left="5664" w:hanging="561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C22A7D" w:rsidRPr="00C22A7D" w:rsidRDefault="00C22A7D" w:rsidP="00BC2CE5">
      <w:pPr>
        <w:spacing w:after="0" w:line="240" w:lineRule="auto"/>
        <w:ind w:left="5664" w:hanging="561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Томской области</w:t>
      </w:r>
      <w:r w:rsidR="00395644">
        <w:rPr>
          <w:rFonts w:ascii="Times New Roman" w:eastAsia="Times New Roman" w:hAnsi="Times New Roman" w:cs="Times New Roman"/>
          <w:lang w:eastAsia="ru-RU"/>
        </w:rPr>
        <w:t xml:space="preserve"> </w:t>
      </w:r>
      <w:r w:rsidR="00A97D7B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D4610A">
        <w:rPr>
          <w:rFonts w:ascii="Times New Roman" w:eastAsia="Times New Roman" w:hAnsi="Times New Roman" w:cs="Times New Roman"/>
          <w:lang w:eastAsia="ru-RU"/>
        </w:rPr>
        <w:t>03</w:t>
      </w:r>
      <w:r w:rsidRPr="00C22A7D">
        <w:rPr>
          <w:rFonts w:ascii="Times New Roman" w:eastAsia="Times New Roman" w:hAnsi="Times New Roman" w:cs="Times New Roman"/>
          <w:lang w:eastAsia="ru-RU"/>
        </w:rPr>
        <w:t>.</w:t>
      </w:r>
      <w:r w:rsidR="00D4610A">
        <w:rPr>
          <w:rFonts w:ascii="Times New Roman" w:eastAsia="Times New Roman" w:hAnsi="Times New Roman" w:cs="Times New Roman"/>
          <w:lang w:eastAsia="ru-RU"/>
        </w:rPr>
        <w:t>06</w:t>
      </w:r>
      <w:r w:rsidR="00710DB3">
        <w:rPr>
          <w:rFonts w:ascii="Times New Roman" w:eastAsia="Times New Roman" w:hAnsi="Times New Roman" w:cs="Times New Roman"/>
          <w:lang w:eastAsia="ru-RU"/>
        </w:rPr>
        <w:t>.</w:t>
      </w:r>
      <w:r w:rsidRPr="00C22A7D">
        <w:rPr>
          <w:rFonts w:ascii="Times New Roman" w:eastAsia="Times New Roman" w:hAnsi="Times New Roman" w:cs="Times New Roman"/>
          <w:lang w:eastAsia="ru-RU"/>
        </w:rPr>
        <w:t>202</w:t>
      </w:r>
      <w:r w:rsidR="00BF0CD2">
        <w:rPr>
          <w:rFonts w:ascii="Times New Roman" w:eastAsia="Times New Roman" w:hAnsi="Times New Roman" w:cs="Times New Roman"/>
          <w:lang w:eastAsia="ru-RU"/>
        </w:rPr>
        <w:t>6</w:t>
      </w:r>
      <w:r w:rsidRPr="00C22A7D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F77D73">
        <w:rPr>
          <w:rFonts w:ascii="Times New Roman" w:eastAsia="Times New Roman" w:hAnsi="Times New Roman" w:cs="Times New Roman"/>
          <w:lang w:eastAsia="ru-RU"/>
        </w:rPr>
        <w:t>45</w:t>
      </w:r>
    </w:p>
    <w:p w:rsidR="00C22A7D" w:rsidRPr="00C22A7D" w:rsidRDefault="00C22A7D" w:rsidP="00C22A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7D" w:rsidRPr="00AC1626" w:rsidRDefault="009E1268" w:rsidP="00C22A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об исполнении бюджета муниципального образования «Александровский район» по доходам </w:t>
      </w:r>
      <w:r w:rsidR="00C22A7D" w:rsidRPr="00AC16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</w:t>
      </w:r>
      <w:r w:rsid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22A7D" w:rsidRPr="00AC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BB1CEE" w:rsidRDefault="00BB1CEE" w:rsidP="0095017C">
      <w:pPr>
        <w:spacing w:after="0" w:line="240" w:lineRule="atLeast"/>
        <w:ind w:left="-57" w:right="-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4"/>
        <w:gridCol w:w="2407"/>
        <w:gridCol w:w="1646"/>
        <w:gridCol w:w="1701"/>
        <w:gridCol w:w="1276"/>
      </w:tblGrid>
      <w:tr w:rsidR="00AB2253" w:rsidRPr="00AB2253" w:rsidTr="00DD43E2">
        <w:trPr>
          <w:trHeight w:val="600"/>
          <w:tblHeader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Наименование КВД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КВД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Уточненный план</w:t>
            </w:r>
            <w:r w:rsidR="0057144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D43E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(тыс. руб.)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DD43E2" w:rsidP="00DD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Исполнено</w:t>
            </w:r>
            <w:r w:rsidR="0057144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AB2253" w:rsidRPr="00AB2253">
              <w:rPr>
                <w:rFonts w:ascii="Times New Roman" w:eastAsia="Times New Roman" w:hAnsi="Times New Roman" w:cs="Times New Roman"/>
                <w:lang w:eastAsia="ru-RU"/>
              </w:rPr>
              <w:t>(тыс. руб.)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  <w:r w:rsidR="00DD43E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исполнения</w:t>
            </w:r>
          </w:p>
        </w:tc>
      </w:tr>
      <w:tr w:rsidR="00AB2253" w:rsidRPr="001B5E5A" w:rsidTr="00DD43E2">
        <w:trPr>
          <w:trHeight w:val="300"/>
          <w:tblHeader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1B5E5A" w:rsidRDefault="00AB2253" w:rsidP="00161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1B5E5A" w:rsidRDefault="00AB2253" w:rsidP="00161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1B5E5A" w:rsidRDefault="00AB2253" w:rsidP="00161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i/>
                <w:lang w:eastAsia="ru-RU"/>
              </w:rPr>
              <w:t>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1B5E5A" w:rsidRDefault="00AB2253" w:rsidP="00161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i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B2253" w:rsidRPr="001B5E5A" w:rsidRDefault="00AB2253" w:rsidP="00161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</w:tr>
      <w:tr w:rsidR="00AB2253" w:rsidRPr="00AB2253" w:rsidTr="00DD43E2">
        <w:trPr>
          <w:trHeight w:val="329"/>
        </w:trPr>
        <w:tc>
          <w:tcPr>
            <w:tcW w:w="2434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2407" w:type="dxa"/>
            <w:shd w:val="clear" w:color="auto" w:fill="auto"/>
            <w:noWrap/>
            <w:vAlign w:val="bottom"/>
            <w:hideMark/>
          </w:tcPr>
          <w:p w:rsidR="00AB2253" w:rsidRPr="00AB2253" w:rsidRDefault="00AB2253" w:rsidP="001619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ind w:left="-16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1 047 011,19893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1 037 989,14993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</w:tr>
      <w:tr w:rsidR="00AB2253" w:rsidRPr="00AB2253" w:rsidTr="00DD43E2">
        <w:trPr>
          <w:trHeight w:val="705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НАЛОГОВЫЕ И НЕНАЛОГОВЫЕ ДОХОДЫ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1.00.00000.00.0000.000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218 089,80946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210 404,29130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</w:tr>
      <w:tr w:rsidR="00AB2253" w:rsidRPr="00AB2253" w:rsidTr="00DD43E2">
        <w:trPr>
          <w:trHeight w:val="501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НАЛОГИ НА ПРИБЫЛЬ, ДОХОДЫ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1.01.00000.00.0000.000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176 475,00000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176 403,03754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551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1.01.02000.01.0000.110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176 475,00000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176 403,03754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316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</w:t>
            </w: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1.01.02010.01.0000.110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175 849,00000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96 639,46305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55,0</w:t>
            </w:r>
          </w:p>
        </w:tc>
      </w:tr>
      <w:tr w:rsidR="00AB2253" w:rsidRPr="00AB2253" w:rsidTr="00DD43E2">
        <w:trPr>
          <w:trHeight w:val="989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</w:t>
            </w: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1.01.02010.01.1000.110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175 749,00000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96 605,63251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55,0</w:t>
            </w:r>
          </w:p>
        </w:tc>
      </w:tr>
      <w:tr w:rsidR="00AB2253" w:rsidRPr="00AB2253" w:rsidTr="00DD43E2">
        <w:trPr>
          <w:trHeight w:val="28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</w:t>
            </w: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(штрафов) по соответствующему платежу согласно законодательству Российской Федерации)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1.01.02010.01.3000.110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33,83054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33,8</w:t>
            </w:r>
          </w:p>
        </w:tc>
      </w:tr>
      <w:tr w:rsidR="00AB2253" w:rsidRPr="00AB2253" w:rsidTr="00DD43E2">
        <w:trPr>
          <w:trHeight w:val="8785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1.01.02020.01.0000.110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50,00000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65,32939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130,7</w:t>
            </w:r>
          </w:p>
        </w:tc>
      </w:tr>
      <w:tr w:rsidR="006B1E4A" w:rsidRPr="00AB2253" w:rsidTr="00DD43E2">
        <w:trPr>
          <w:trHeight w:val="6801"/>
        </w:trPr>
        <w:tc>
          <w:tcPr>
            <w:tcW w:w="2434" w:type="dxa"/>
            <w:shd w:val="clear" w:color="auto" w:fill="auto"/>
            <w:vAlign w:val="center"/>
          </w:tcPr>
          <w:p w:rsidR="006B1E4A" w:rsidRPr="00AB2253" w:rsidRDefault="006B1E4A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участия в организации, </w:t>
            </w:r>
          </w:p>
          <w:p w:rsidR="006B1E4A" w:rsidRPr="00AB2253" w:rsidRDefault="006B1E4A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6B1E4A" w:rsidRPr="00AB2253" w:rsidRDefault="006B1E4A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1.01.02030.01.0000.110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6B1E4A" w:rsidRPr="00AB2253" w:rsidRDefault="006B1E4A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401,00000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B1E4A" w:rsidRPr="00AB2253" w:rsidRDefault="006B1E4A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543,98802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1E4A" w:rsidRPr="00AB2253" w:rsidRDefault="006B1E4A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135,7</w:t>
            </w:r>
          </w:p>
        </w:tc>
      </w:tr>
      <w:tr w:rsidR="00AB2253" w:rsidRPr="00AB2253" w:rsidTr="00DD43E2">
        <w:trPr>
          <w:trHeight w:val="1272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</w:t>
            </w: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1.01.02030.01.1000.110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400,00000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543,16346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135,8</w:t>
            </w:r>
          </w:p>
        </w:tc>
      </w:tr>
      <w:tr w:rsidR="00AB2253" w:rsidRPr="00AB2253" w:rsidTr="00DD43E2">
        <w:trPr>
          <w:trHeight w:val="72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Федерации)"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1.01.02030.01.3000.110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0,82456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82,5</w:t>
            </w:r>
          </w:p>
        </w:tc>
      </w:tr>
      <w:tr w:rsidR="00AB2253" w:rsidRPr="00AB2253" w:rsidTr="00DD43E2">
        <w:trPr>
          <w:trHeight w:val="3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1.01.02040.01.0000.110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25,00000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272,82480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1 091,3</w:t>
            </w:r>
          </w:p>
        </w:tc>
      </w:tr>
      <w:tr w:rsidR="00AB2253" w:rsidRPr="00AB2253" w:rsidTr="00DD43E2">
        <w:trPr>
          <w:trHeight w:val="1733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</w:t>
            </w: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</w:t>
            </w: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1.01.02080.01.0000.110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150,00000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1 716,79261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1 144,5</w:t>
            </w:r>
          </w:p>
        </w:tc>
      </w:tr>
      <w:tr w:rsidR="00BC0056" w:rsidRPr="00AB2253" w:rsidTr="00DD43E2">
        <w:trPr>
          <w:trHeight w:val="5556"/>
        </w:trPr>
        <w:tc>
          <w:tcPr>
            <w:tcW w:w="2434" w:type="dxa"/>
            <w:shd w:val="clear" w:color="auto" w:fill="auto"/>
            <w:vAlign w:val="center"/>
          </w:tcPr>
          <w:p w:rsidR="00BC0056" w:rsidRPr="00AB2253" w:rsidRDefault="00BC0056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Налог на доходы физических лиц в отношении доходов от долевого участия в организации, полученных физическим лицом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– налоговым резидентом Российской Федерации  </w:t>
            </w:r>
          </w:p>
          <w:p w:rsidR="00BC0056" w:rsidRPr="00AB2253" w:rsidRDefault="00BC0056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BC0056" w:rsidRPr="00AB2253" w:rsidRDefault="00BC0056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1.01.02130.01.0000.110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BC0056" w:rsidRPr="00AB2253" w:rsidRDefault="00BC0056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BC0056" w:rsidRPr="00AB2253" w:rsidRDefault="00BC0056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60,26602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C0056" w:rsidRPr="00AB2253" w:rsidRDefault="00BC0056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B2253" w:rsidRPr="00AB2253" w:rsidTr="00DD43E2">
        <w:trPr>
          <w:trHeight w:val="4816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</w:t>
            </w: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1.01.02150.01.0000.110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49,77113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B2253" w:rsidRPr="00AB2253" w:rsidTr="00DD43E2">
        <w:trPr>
          <w:trHeight w:val="30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Налог на доходы физических лиц в части суммы налога, относящейся к сумме налоговых баз, указанных в пункте 61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1.01.02200.01.0000.110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2,00479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B2253" w:rsidRPr="00AB2253" w:rsidTr="00DD43E2">
        <w:trPr>
          <w:trHeight w:val="24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1.01.02210.01.0000.110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77 052,43407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C0056" w:rsidRPr="00AB2253" w:rsidTr="00DD43E2">
        <w:trPr>
          <w:trHeight w:val="3279"/>
        </w:trPr>
        <w:tc>
          <w:tcPr>
            <w:tcW w:w="2434" w:type="dxa"/>
            <w:shd w:val="clear" w:color="auto" w:fill="auto"/>
            <w:vAlign w:val="center"/>
          </w:tcPr>
          <w:p w:rsidR="00BC0056" w:rsidRPr="00AB2253" w:rsidRDefault="00BC0056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в части суммы налога, превышающей 650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тысяч рублей, </w:t>
            </w:r>
          </w:p>
          <w:p w:rsidR="00BC0056" w:rsidRPr="00AB2253" w:rsidRDefault="00BC0056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относящейся к налоговой базе, указанной в пункте 62 статьи 210 Налогового кодекса Российской Федерации, превышающей 5 миллионов рублей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BC0056" w:rsidRPr="00AB2253" w:rsidRDefault="00BC0056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1.01.02230.01.0000.110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BC0056" w:rsidRPr="00AB2253" w:rsidRDefault="00BC0056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BC0056" w:rsidRPr="00AB2253" w:rsidRDefault="00BC0056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0,16366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C0056" w:rsidRPr="00AB2253" w:rsidRDefault="00BC0056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B2253" w:rsidRPr="00AB2253" w:rsidTr="00DD43E2">
        <w:trPr>
          <w:trHeight w:val="15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1.03.00000.00.0000.000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5 223,60000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5 230,22126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100,1</w:t>
            </w:r>
          </w:p>
        </w:tc>
      </w:tr>
      <w:tr w:rsidR="00AB2253" w:rsidRPr="00AB2253" w:rsidTr="00DD43E2">
        <w:trPr>
          <w:trHeight w:val="12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1.03.02000.01.0000.110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5 223,60000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5 230,22126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100,1</w:t>
            </w:r>
          </w:p>
        </w:tc>
      </w:tr>
      <w:tr w:rsidR="00AB2253" w:rsidRPr="00AB2253" w:rsidTr="00DD43E2">
        <w:trPr>
          <w:trHeight w:val="30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1.03.02230.01.0000.110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2 556,90000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2 653,17798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103,8</w:t>
            </w:r>
          </w:p>
        </w:tc>
      </w:tr>
      <w:tr w:rsidR="00AB2253" w:rsidRPr="00AB2253" w:rsidTr="00DD43E2">
        <w:trPr>
          <w:trHeight w:val="3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инжекторных</w:t>
            </w:r>
            <w:proofErr w:type="spellEnd"/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1.03.02240.01.0000.110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15,64100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15,52482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</w:tr>
      <w:tr w:rsidR="00AB2253" w:rsidRPr="00AB2253" w:rsidTr="00DD43E2">
        <w:trPr>
          <w:trHeight w:val="30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1.03.02250.01.0000.110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2 651,05900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2 826,80067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106,6</w:t>
            </w:r>
          </w:p>
        </w:tc>
      </w:tr>
      <w:tr w:rsidR="00AB2253" w:rsidRPr="00AB2253" w:rsidTr="00DD43E2">
        <w:trPr>
          <w:trHeight w:val="30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1.03.02260.01.0000.110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-265,28221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B2253" w:rsidRPr="00AB2253" w:rsidTr="00DD43E2">
        <w:trPr>
          <w:trHeight w:val="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НАЛОГИ НА СОВОКУПНЫЙ ДОХОД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1.05.00000.00.0000.000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9 245,70000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10 211,00786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110,4</w:t>
            </w:r>
          </w:p>
        </w:tc>
      </w:tr>
      <w:tr w:rsidR="00AB2253" w:rsidRPr="00AB2253" w:rsidTr="00DD43E2">
        <w:trPr>
          <w:trHeight w:val="9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1.05.01000.00.0000.110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7 556,00000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7 611,81577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100,7</w:t>
            </w:r>
          </w:p>
        </w:tc>
      </w:tr>
      <w:tr w:rsidR="00AB2253" w:rsidRPr="00AB2253" w:rsidTr="00DD43E2">
        <w:trPr>
          <w:trHeight w:val="9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Единый налог на вмененный доход для отдельных видов деятельности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1.05.02000.02.0000.110</w:t>
            </w:r>
          </w:p>
        </w:tc>
        <w:tc>
          <w:tcPr>
            <w:tcW w:w="1646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3,53100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353,1</w:t>
            </w:r>
          </w:p>
        </w:tc>
      </w:tr>
      <w:tr w:rsidR="00AB2253" w:rsidRPr="00AB2253" w:rsidTr="00DD43E2">
        <w:trPr>
          <w:trHeight w:val="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1.05.03000.01.0000.110</w:t>
            </w:r>
          </w:p>
        </w:tc>
        <w:tc>
          <w:tcPr>
            <w:tcW w:w="1646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18,70000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18,68600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AB2253" w:rsidRPr="00AB2253" w:rsidTr="00DD43E2">
        <w:trPr>
          <w:trHeight w:val="9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1.05.04000.02.0000.110</w:t>
            </w:r>
          </w:p>
        </w:tc>
        <w:tc>
          <w:tcPr>
            <w:tcW w:w="1646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1 670,00000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2 576,97509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154,3</w:t>
            </w:r>
          </w:p>
        </w:tc>
      </w:tr>
      <w:tr w:rsidR="00AB2253" w:rsidRPr="00AB2253" w:rsidTr="00DD43E2">
        <w:trPr>
          <w:trHeight w:val="3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НАЛОГИ НА ИМУЩЕСТВО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1.06.00000.00.0000.000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400,60500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B2253" w:rsidRPr="00AB2253" w:rsidTr="00DD43E2">
        <w:trPr>
          <w:trHeight w:val="3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Земельный налог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1.06.06000.00.0000.110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400,60500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B2253" w:rsidRPr="00AB2253" w:rsidTr="00DD43E2">
        <w:trPr>
          <w:trHeight w:val="3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Земельный налог с организаций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1.06.06030.00.0000.110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400,60500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B2253" w:rsidRPr="00AB2253" w:rsidTr="00DD43E2">
        <w:trPr>
          <w:trHeight w:val="15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1.07.00000.00.0000.000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357,00000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370,91663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103,9</w:t>
            </w:r>
          </w:p>
        </w:tc>
      </w:tr>
      <w:tr w:rsidR="00AB2253" w:rsidRPr="00AB2253" w:rsidTr="00DD43E2">
        <w:trPr>
          <w:trHeight w:val="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Налог на добычу полезных ископаемых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1.07.01000.01.0000.110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357,00000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370,91663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103,9</w:t>
            </w:r>
          </w:p>
        </w:tc>
      </w:tr>
      <w:tr w:rsidR="00AB2253" w:rsidRPr="00AB2253" w:rsidTr="00DD43E2">
        <w:trPr>
          <w:trHeight w:val="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1.08.00000.00.0000.000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3 608,00000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3 580,23950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</w:tr>
      <w:tr w:rsidR="00AB2253" w:rsidRPr="00AB2253" w:rsidTr="00DD43E2">
        <w:trPr>
          <w:trHeight w:val="12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1.08.03000.01.0000.110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3 603,00000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3 575,23950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</w:tr>
      <w:tr w:rsidR="00AB2253" w:rsidRPr="00AB2253" w:rsidTr="00DD43E2">
        <w:trPr>
          <w:trHeight w:val="27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1.08.03010.01.1050.110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3 453,00000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3 476,57502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100,7</w:t>
            </w:r>
          </w:p>
        </w:tc>
      </w:tr>
      <w:tr w:rsidR="00AB2253" w:rsidRPr="00AB2253" w:rsidTr="00DD43E2">
        <w:trPr>
          <w:trHeight w:val="30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1.08.03010.01.1060.110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150,00000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98,66448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65,8</w:t>
            </w:r>
          </w:p>
        </w:tc>
      </w:tr>
      <w:tr w:rsidR="00AB2253" w:rsidRPr="00AB2253" w:rsidTr="00DD43E2">
        <w:trPr>
          <w:trHeight w:val="12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1.08.07000.01.0000.110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5,00000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5,00000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21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1.11.00000.00.0000.000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9 601,07300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10 434,43887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108,7</w:t>
            </w:r>
          </w:p>
        </w:tc>
      </w:tr>
      <w:tr w:rsidR="00AB2253" w:rsidRPr="00AB2253" w:rsidTr="00DD43E2">
        <w:trPr>
          <w:trHeight w:val="3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1.11.05000.00.0000.120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9 601,07300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10 434,43887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108,7</w:t>
            </w:r>
          </w:p>
        </w:tc>
      </w:tr>
      <w:tr w:rsidR="00AB2253" w:rsidRPr="00AB2253" w:rsidTr="00DD43E2">
        <w:trPr>
          <w:trHeight w:val="24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1.11.05010.00.0000.120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6 180,87300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6 883,02547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111,4</w:t>
            </w:r>
          </w:p>
        </w:tc>
      </w:tr>
      <w:tr w:rsidR="00BC0056" w:rsidRPr="00AB2253" w:rsidTr="00DD43E2">
        <w:trPr>
          <w:trHeight w:val="4291"/>
        </w:trPr>
        <w:tc>
          <w:tcPr>
            <w:tcW w:w="2434" w:type="dxa"/>
            <w:shd w:val="clear" w:color="auto" w:fill="auto"/>
            <w:vAlign w:val="center"/>
          </w:tcPr>
          <w:p w:rsidR="00BC0056" w:rsidRPr="00AB2253" w:rsidRDefault="00BC0056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права на заключение договоров аренды </w:t>
            </w:r>
          </w:p>
          <w:p w:rsidR="00BC0056" w:rsidRPr="00AB2253" w:rsidRDefault="00BC0056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BC0056" w:rsidRPr="00AB2253" w:rsidRDefault="00BC0056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1.11.05020.00.0000.120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BC0056" w:rsidRPr="00AB2253" w:rsidRDefault="00BC0056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144,40000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BC0056" w:rsidRPr="00AB2253" w:rsidRDefault="00BC0056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144,39953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C0056" w:rsidRPr="00AB2253" w:rsidRDefault="00BC0056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18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1.11.05070.00.0000.120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3 275,80000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3 407,01387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104,0</w:t>
            </w:r>
          </w:p>
        </w:tc>
      </w:tr>
      <w:tr w:rsidR="00AB2253" w:rsidRPr="00AB2253" w:rsidTr="00DD43E2">
        <w:trPr>
          <w:trHeight w:val="12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1.12.00000.00.0000.000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8 764,81046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-1 083,40600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-12,4</w:t>
            </w:r>
          </w:p>
        </w:tc>
      </w:tr>
      <w:tr w:rsidR="00AB2253" w:rsidRPr="00AB2253" w:rsidTr="00DD43E2">
        <w:trPr>
          <w:trHeight w:val="9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1.12.01000.01.0000.120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8 764,81046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-1 083,40600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-12,4</w:t>
            </w:r>
          </w:p>
        </w:tc>
      </w:tr>
      <w:tr w:rsidR="00AB2253" w:rsidRPr="00AB2253" w:rsidTr="00DD43E2">
        <w:trPr>
          <w:trHeight w:val="12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1.12.01010.01.0000.120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3 069,00000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523,67326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17,1</w:t>
            </w:r>
          </w:p>
        </w:tc>
      </w:tr>
      <w:tr w:rsidR="00AB2253" w:rsidRPr="00AB2253" w:rsidTr="00DD43E2">
        <w:trPr>
          <w:trHeight w:val="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1.12.01030.01.0000.120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0,08968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B2253" w:rsidRPr="00AB2253" w:rsidTr="00DD43E2">
        <w:trPr>
          <w:trHeight w:val="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Плата за размещение отходов производства и потребления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1.12.01040.01.0000.120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10,10000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18,28118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181,0</w:t>
            </w:r>
          </w:p>
        </w:tc>
      </w:tr>
      <w:tr w:rsidR="00AB2253" w:rsidRPr="00AB2253" w:rsidTr="00DD43E2">
        <w:trPr>
          <w:trHeight w:val="18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1.12.01070.01.0000.120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5 685,71046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-1 625,45012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-28,6</w:t>
            </w:r>
          </w:p>
        </w:tc>
      </w:tr>
      <w:tr w:rsidR="00AB2253" w:rsidRPr="00AB2253" w:rsidTr="00DD43E2">
        <w:trPr>
          <w:trHeight w:val="12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1.13.00000.00.0000.000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3 088,02600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3 140,78723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101,7</w:t>
            </w:r>
          </w:p>
        </w:tc>
      </w:tr>
      <w:tr w:rsidR="00AB2253" w:rsidRPr="00AB2253" w:rsidTr="00DD43E2">
        <w:trPr>
          <w:trHeight w:val="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1.13.01000.00.0000.130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1 918,83300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1 963,28478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102,3</w:t>
            </w:r>
          </w:p>
        </w:tc>
      </w:tr>
      <w:tr w:rsidR="00AB2253" w:rsidRPr="00AB2253" w:rsidTr="00DD43E2">
        <w:trPr>
          <w:trHeight w:val="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Доходы от оказания информационных услуг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1.13.01070.00.0000.130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1 780,70000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1 825,15178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102,5</w:t>
            </w:r>
          </w:p>
        </w:tc>
      </w:tr>
      <w:tr w:rsidR="00AB2253" w:rsidRPr="00AB2253" w:rsidTr="00DD43E2">
        <w:trPr>
          <w:trHeight w:val="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1.13.01990.00.0000.130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138,13300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138,13300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1.13.02000.00.0000.130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1 169,19300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1 177,50245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100,7</w:t>
            </w:r>
          </w:p>
        </w:tc>
      </w:tr>
      <w:tr w:rsidR="00AB2253" w:rsidRPr="00AB2253" w:rsidTr="00DD43E2">
        <w:trPr>
          <w:trHeight w:val="12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1.13.02060.00.0000.130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51,00000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53,45532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104,8</w:t>
            </w:r>
          </w:p>
        </w:tc>
      </w:tr>
      <w:tr w:rsidR="00AB2253" w:rsidRPr="00AB2253" w:rsidTr="00DD43E2">
        <w:trPr>
          <w:trHeight w:val="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1.13.02990.00.0000.130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1 118,19300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1 124,04713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100,5</w:t>
            </w:r>
          </w:p>
        </w:tc>
      </w:tr>
      <w:tr w:rsidR="00AB2253" w:rsidRPr="00AB2253" w:rsidTr="00DD43E2">
        <w:trPr>
          <w:trHeight w:val="12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1.14.00000.00.0000.000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877,90000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868,78391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</w:tr>
      <w:tr w:rsidR="00AB2253" w:rsidRPr="00AB2253" w:rsidTr="00DD43E2">
        <w:trPr>
          <w:trHeight w:val="3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1.14.02000.00.0000.000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837,50000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837,50000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12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1.14.06000.00.0000.430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40,40000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31,28391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77,4</w:t>
            </w:r>
          </w:p>
        </w:tc>
      </w:tr>
      <w:tr w:rsidR="00AB2253" w:rsidRPr="00AB2253" w:rsidTr="00DD43E2">
        <w:trPr>
          <w:trHeight w:val="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ШТРАФЫ, САНКЦИИ, ВОЗМЕЩЕНИЕ УЩЕРБА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1.16.00000.00.0000.000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848,70000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847,69150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AB2253" w:rsidRPr="00AB2253" w:rsidTr="00DD43E2">
        <w:trPr>
          <w:trHeight w:val="316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1.17.00000.00.0000.000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-0,03200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B2253" w:rsidRPr="00AB2253" w:rsidTr="00DD43E2">
        <w:trPr>
          <w:trHeight w:val="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2.00.00000.00.0000.000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828 921,38947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827 584,85863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</w:tr>
      <w:tr w:rsidR="00AB2253" w:rsidRPr="00AB2253" w:rsidTr="00DD43E2">
        <w:trPr>
          <w:trHeight w:val="15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2.02.00000.00.0000.000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821 314,35173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819 906,90589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</w:tr>
      <w:tr w:rsidR="00AB2253" w:rsidRPr="00AB2253" w:rsidTr="00DD43E2">
        <w:trPr>
          <w:trHeight w:val="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2.02.10000.00.0000.150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260 062,50000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260 062,50000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2.02.15001.00.0000.150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39 305,40000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39 305,40000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9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2.02.15002.00.0000.150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220 757,10000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220 757,10000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12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2.02.20000.00.0000.150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169 870,02859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169 852,56875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27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2.02.25179.00.0000.150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745,20000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745,20000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21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2.02.25304.00.0000.150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4 577,00000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4 577,00000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21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2.02.25467.00.0000.150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1 000,00000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1 000,00000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12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2.02.25497.00.0000.150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2 872,24378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2 872,24378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Субсидии бюджетам на поддержку отрасли культуры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2.02.25519.00.0000.150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63,39326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63,39326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18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Субсидии бюджетам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2.02.25527.00.0000.150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1 085,97200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1 085,97200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18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Субсидии бюджетам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2.02.25559.00.0000.150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338,05229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338,05229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3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Прочие субсидии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2.02.29999.00.0000.150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159 188,16726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159 170,70742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9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2.02.30000.00.0000.150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283 352,36000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281 977,06800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</w:tr>
      <w:tr w:rsidR="00AB2253" w:rsidRPr="00AB2253" w:rsidTr="00DD43E2">
        <w:trPr>
          <w:trHeight w:val="12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2.02.30024.00.0000.150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270 628,06000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270 202,96800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</w:tr>
      <w:tr w:rsidR="00AB2253" w:rsidRPr="00AB2253" w:rsidTr="00DD43E2">
        <w:trPr>
          <w:trHeight w:val="24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2.02.30027.00.0000.150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10 287,20000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9 337,00000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90,8</w:t>
            </w:r>
          </w:p>
        </w:tc>
      </w:tr>
      <w:tr w:rsidR="00AB2253" w:rsidRPr="00AB2253" w:rsidTr="00DD43E2">
        <w:trPr>
          <w:trHeight w:val="18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2.02.35118.00.0000.150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2 430,30000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2 430,30000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316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 xml:space="preserve"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</w:t>
            </w: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2.02.35120.00.0000.150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6,80000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6,80000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2.02.40000.00.0000.150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108 029,46314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108 014,76914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24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2.02.40014.00.0000.150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37 427,38514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37 412,69114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BC0056" w:rsidRPr="00AB2253" w:rsidTr="00DD43E2">
        <w:trPr>
          <w:trHeight w:val="7832"/>
        </w:trPr>
        <w:tc>
          <w:tcPr>
            <w:tcW w:w="2434" w:type="dxa"/>
            <w:shd w:val="clear" w:color="auto" w:fill="auto"/>
            <w:vAlign w:val="center"/>
          </w:tcPr>
          <w:p w:rsidR="00BC0056" w:rsidRPr="00AB2253" w:rsidRDefault="00BC0056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объединениями государственных общеобразовательных организаций, профессиональных </w:t>
            </w:r>
          </w:p>
          <w:p w:rsidR="00BC0056" w:rsidRPr="00AB2253" w:rsidRDefault="00BC0056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BC0056" w:rsidRPr="00AB2253" w:rsidRDefault="00BC0056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2.02.45050.00.0000.150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BC0056" w:rsidRPr="00AB2253" w:rsidRDefault="00BC0056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303,00000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BC0056" w:rsidRPr="00AB2253" w:rsidRDefault="00BC0056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303,00000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C0056" w:rsidRPr="00AB2253" w:rsidRDefault="00BC0056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45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2.02.45303.00.0000.150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16 874,00000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16 874,00000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9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2.02.49999.00.0000.150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53 425,07800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53 425,07800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6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ПРОЧИЕ БЕЗВОЗМЕЗДНЫЕ ПОСТУПЛЕНИЯ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2.07.00000.00.0000.000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16 374,00000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16 444,91500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100,4</w:t>
            </w:r>
          </w:p>
        </w:tc>
      </w:tr>
      <w:tr w:rsidR="0094066A" w:rsidRPr="00AB2253" w:rsidTr="00093144">
        <w:trPr>
          <w:trHeight w:val="4301"/>
        </w:trPr>
        <w:tc>
          <w:tcPr>
            <w:tcW w:w="2434" w:type="dxa"/>
            <w:shd w:val="clear" w:color="auto" w:fill="auto"/>
            <w:vAlign w:val="center"/>
          </w:tcPr>
          <w:p w:rsidR="0094066A" w:rsidRPr="00AB2253" w:rsidRDefault="0094066A" w:rsidP="001619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ДОХОДЫ БЮДЖЕТОВ БЮДЖЕТНОЙ СИСТЕМЫ РОССИЙСКОЙ ФЕДЕРАЦИИ ОТ ВОЗВРАТА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ОСТАТКОВ СУБСИДИЙ, </w:t>
            </w:r>
          </w:p>
          <w:p w:rsidR="0094066A" w:rsidRPr="00AB2253" w:rsidRDefault="0094066A" w:rsidP="001619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СУБВЕНЦИЙ И ИНЫХ МЕЖБЮДЖЕТНЫХ ТРАНСФЕРТОВ, ИМЕЮЩИХ ЦЕЛЕВОЕ НАЗНАЧЕНИЕ, ПРОШЛЫХ ЛЕТ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94066A" w:rsidRPr="00AB2253" w:rsidRDefault="0094066A" w:rsidP="001619F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2.18.00000.00.0000.000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94066A" w:rsidRPr="00AB2253" w:rsidRDefault="0094066A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2 049,85788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94066A" w:rsidRPr="00AB2253" w:rsidRDefault="0094066A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2 049,85788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4066A" w:rsidRPr="00AB2253" w:rsidRDefault="0094066A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B2253" w:rsidRPr="00AB2253" w:rsidTr="00DD43E2">
        <w:trPr>
          <w:trHeight w:val="1800"/>
        </w:trPr>
        <w:tc>
          <w:tcPr>
            <w:tcW w:w="2434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AB2253" w:rsidRPr="00AB2253" w:rsidRDefault="00AB2253" w:rsidP="001619F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2.19.00000.00.0000.000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-10 816,82014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-10 816,82014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B2253" w:rsidRPr="00AB2253" w:rsidRDefault="00AB2253" w:rsidP="00DD43E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253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</w:tbl>
    <w:p w:rsidR="00BB1CEE" w:rsidRDefault="00BB1CEE"/>
    <w:p w:rsidR="00BB1CEE" w:rsidRDefault="00BB1CEE">
      <w:r>
        <w:br w:type="page"/>
      </w:r>
    </w:p>
    <w:p w:rsidR="00C22A7D" w:rsidRPr="00C22A7D" w:rsidRDefault="00C22A7D" w:rsidP="00BC2CE5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2 </w:t>
      </w:r>
    </w:p>
    <w:p w:rsidR="00C22A7D" w:rsidRPr="00C22A7D" w:rsidRDefault="00C22A7D" w:rsidP="00BC2CE5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C22A7D" w:rsidRPr="00C22A7D" w:rsidRDefault="00C22A7D" w:rsidP="00BC2CE5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C22A7D" w:rsidRPr="00C22A7D" w:rsidRDefault="00C22A7D" w:rsidP="00BC2CE5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Томской области</w:t>
      </w:r>
      <w:r w:rsidR="00395644">
        <w:rPr>
          <w:rFonts w:ascii="Times New Roman" w:eastAsia="Times New Roman" w:hAnsi="Times New Roman" w:cs="Times New Roman"/>
          <w:lang w:eastAsia="ru-RU"/>
        </w:rPr>
        <w:t xml:space="preserve"> </w:t>
      </w:r>
      <w:r w:rsidR="00966846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D4610A">
        <w:rPr>
          <w:rFonts w:ascii="Times New Roman" w:eastAsia="Times New Roman" w:hAnsi="Times New Roman" w:cs="Times New Roman"/>
          <w:lang w:eastAsia="ru-RU"/>
        </w:rPr>
        <w:t>03</w:t>
      </w:r>
      <w:r w:rsidR="00966846">
        <w:rPr>
          <w:rFonts w:ascii="Times New Roman" w:eastAsia="Times New Roman" w:hAnsi="Times New Roman" w:cs="Times New Roman"/>
          <w:lang w:eastAsia="ru-RU"/>
        </w:rPr>
        <w:t>.</w:t>
      </w:r>
      <w:r w:rsidR="00D4610A">
        <w:rPr>
          <w:rFonts w:ascii="Times New Roman" w:eastAsia="Times New Roman" w:hAnsi="Times New Roman" w:cs="Times New Roman"/>
          <w:lang w:eastAsia="ru-RU"/>
        </w:rPr>
        <w:t>06</w:t>
      </w:r>
      <w:r w:rsidRPr="00C22A7D">
        <w:rPr>
          <w:rFonts w:ascii="Times New Roman" w:eastAsia="Times New Roman" w:hAnsi="Times New Roman" w:cs="Times New Roman"/>
          <w:lang w:eastAsia="ru-RU"/>
        </w:rPr>
        <w:t>.202</w:t>
      </w:r>
      <w:r w:rsidR="00BF0CD2">
        <w:rPr>
          <w:rFonts w:ascii="Times New Roman" w:eastAsia="Times New Roman" w:hAnsi="Times New Roman" w:cs="Times New Roman"/>
          <w:lang w:eastAsia="ru-RU"/>
        </w:rPr>
        <w:t>6</w:t>
      </w:r>
      <w:r w:rsidRPr="00C22A7D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F77D73">
        <w:rPr>
          <w:rFonts w:ascii="Times New Roman" w:eastAsia="Times New Roman" w:hAnsi="Times New Roman" w:cs="Times New Roman"/>
          <w:lang w:eastAsia="ru-RU"/>
        </w:rPr>
        <w:t>45</w:t>
      </w:r>
    </w:p>
    <w:p w:rsidR="00C22A7D" w:rsidRPr="00C22A7D" w:rsidRDefault="00C22A7D" w:rsidP="00C22A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2A7D" w:rsidRPr="00AC1626" w:rsidRDefault="009E1268" w:rsidP="00C22A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исполнении бюджета муниципального образования «Александро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вский район» по расходам за 202</w:t>
      </w:r>
      <w:r w:rsidR="00BF0C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по разделам и подразделам классификации расходов</w:t>
      </w:r>
    </w:p>
    <w:p w:rsidR="00293888" w:rsidRDefault="00293888" w:rsidP="00C22A7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850"/>
        <w:gridCol w:w="1701"/>
        <w:gridCol w:w="1701"/>
        <w:gridCol w:w="1276"/>
      </w:tblGrid>
      <w:tr w:rsidR="00010892" w:rsidRPr="00FB036E" w:rsidTr="001B5E5A">
        <w:trPr>
          <w:trHeight w:val="20"/>
          <w:tblHeader/>
        </w:trPr>
        <w:tc>
          <w:tcPr>
            <w:tcW w:w="3794" w:type="dxa"/>
            <w:shd w:val="clear" w:color="auto" w:fill="auto"/>
            <w:vAlign w:val="center"/>
            <w:hideMark/>
          </w:tcPr>
          <w:p w:rsidR="00010892" w:rsidRPr="00FB036E" w:rsidRDefault="00C22A7D" w:rsidP="007536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A6F57">
              <w:rPr>
                <w:rFonts w:ascii="Times New Roman" w:hAnsi="Times New Roman" w:cs="Times New Roman"/>
              </w:rPr>
              <w:br w:type="page"/>
            </w:r>
            <w:r w:rsidR="00010892" w:rsidRPr="00FB036E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кода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10892" w:rsidRPr="00FB036E" w:rsidRDefault="00010892" w:rsidP="007536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036E">
              <w:rPr>
                <w:rFonts w:ascii="Times New Roman" w:eastAsia="Times New Roman" w:hAnsi="Times New Roman" w:cs="Times New Roman"/>
                <w:bCs/>
                <w:lang w:eastAsia="ru-RU"/>
              </w:rPr>
              <w:t>КФСР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10892" w:rsidRPr="00FB036E" w:rsidRDefault="00010892" w:rsidP="00DD43E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036E">
              <w:rPr>
                <w:rFonts w:ascii="Times New Roman" w:eastAsia="Times New Roman" w:hAnsi="Times New Roman" w:cs="Times New Roman"/>
                <w:lang w:eastAsia="ru-RU"/>
              </w:rPr>
              <w:t>Уточненный план</w:t>
            </w:r>
            <w:r w:rsidR="0057144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D43E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B036E">
              <w:rPr>
                <w:rFonts w:ascii="Times New Roman" w:eastAsia="Times New Roman" w:hAnsi="Times New Roman" w:cs="Times New Roman"/>
                <w:lang w:eastAsia="ru-RU"/>
              </w:rPr>
              <w:t>(тыс. руб.)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10892" w:rsidRPr="00FB036E" w:rsidRDefault="00753679" w:rsidP="00DD43E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036E">
              <w:rPr>
                <w:rFonts w:ascii="Times New Roman" w:eastAsia="Times New Roman" w:hAnsi="Times New Roman" w:cs="Times New Roman"/>
                <w:lang w:eastAsia="ru-RU"/>
              </w:rPr>
              <w:t>Исполнено</w:t>
            </w:r>
            <w:r w:rsidR="0057144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D43E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B03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010892" w:rsidRPr="00FB036E">
              <w:rPr>
                <w:rFonts w:ascii="Times New Roman" w:eastAsia="Times New Roman" w:hAnsi="Times New Roman" w:cs="Times New Roman"/>
                <w:lang w:eastAsia="ru-RU"/>
              </w:rPr>
              <w:t>тыс. руб.)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10892" w:rsidRPr="00FB036E" w:rsidRDefault="00DD43E2" w:rsidP="007536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010892" w:rsidRPr="00FB036E">
              <w:rPr>
                <w:rFonts w:ascii="Times New Roman" w:eastAsia="Times New Roman" w:hAnsi="Times New Roman" w:cs="Times New Roman"/>
                <w:lang w:eastAsia="ru-RU"/>
              </w:rPr>
              <w:t>исполнения</w:t>
            </w:r>
          </w:p>
        </w:tc>
      </w:tr>
      <w:tr w:rsidR="00753679" w:rsidRPr="00FB036E" w:rsidTr="001B5E5A">
        <w:trPr>
          <w:trHeight w:val="20"/>
          <w:tblHeader/>
        </w:trPr>
        <w:tc>
          <w:tcPr>
            <w:tcW w:w="3794" w:type="dxa"/>
            <w:shd w:val="clear" w:color="auto" w:fill="auto"/>
            <w:vAlign w:val="center"/>
          </w:tcPr>
          <w:p w:rsidR="00753679" w:rsidRPr="001B5E5A" w:rsidRDefault="00753679" w:rsidP="0075367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1B5E5A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3679" w:rsidRPr="001B5E5A" w:rsidRDefault="00753679" w:rsidP="007536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3679" w:rsidRPr="001B5E5A" w:rsidRDefault="00753679" w:rsidP="007536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i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3679" w:rsidRPr="001B5E5A" w:rsidRDefault="00753679" w:rsidP="007536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i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3679" w:rsidRPr="001B5E5A" w:rsidRDefault="00753679" w:rsidP="0075367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noWrap/>
            <w:vAlign w:val="bottom"/>
            <w:hideMark/>
          </w:tcPr>
          <w:p w:rsidR="00472B6D" w:rsidRPr="001C146A" w:rsidRDefault="00472B6D" w:rsidP="00472B6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72B6D" w:rsidRPr="001C146A" w:rsidRDefault="00472B6D" w:rsidP="00472B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1 080 484,21396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1 051 165,78568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97,3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0100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95 231,48242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92 922,52125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97,6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4 442,29200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4 419,12540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99,5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1 174,56000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1 174,56000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54 655,97600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54 301,32886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99,4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Судебная система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15 128,78586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14 877,48770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98,3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2 000,00000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1 999,38988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714,25100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17 108,81756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16 143,82941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94,4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0200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2 619,57800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2 619,57800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2 619,57800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2 619,57800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0300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1 017,24715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967,82493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95,1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902,53158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854,53158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94,7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 xml:space="preserve">Другие вопросы в области национальной безопасности и </w:t>
            </w:r>
            <w:r w:rsidRPr="001C146A">
              <w:rPr>
                <w:rFonts w:ascii="Times New Roman" w:hAnsi="Times New Roman" w:cs="Times New Roman"/>
              </w:rPr>
              <w:lastRenderedPageBreak/>
              <w:t>правоохранительной деятельности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lastRenderedPageBreak/>
              <w:t>0314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114,71557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113,29335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98,8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lastRenderedPageBreak/>
              <w:t>НАЦИОНАЛЬНАЯ ЭКОНОМИКА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0400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80 623,70378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74 791,71829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92,8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Сельское хозяйство и рыболовство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2 760,26000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2 733,75899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99,0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51 946,07852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46 813,91964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90,1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23 764,87206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23 246,49013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97,8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Связь и информатика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405,44120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405,44120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1 747,05200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1 592,10833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91,1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0500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92 158,34270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92 158,34270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81 970,25898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81 970,25898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10 188,08372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10 188,08372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ОХРАНА ОКРУЖАЮЩЕЙ СРЕДЫ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0600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30 373,48705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17 874,58705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58,8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Другие вопросы в области охраны окружающей среды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30 373,48705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17 874,58705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58,8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</w:tcPr>
          <w:p w:rsidR="00472B6D" w:rsidRPr="001C146A" w:rsidRDefault="00472B6D" w:rsidP="00472B6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2B6D" w:rsidRPr="001C146A" w:rsidRDefault="00472B6D" w:rsidP="00472B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0700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528 635,00961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527 149,01679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99,7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125 068,10994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125 030,10754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299 532,09918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298 439,35751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99,6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56 651,98799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56 638,46568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71,30000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70,55300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99,0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4 775,37900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4 775,01180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42 536,13350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42 195,52126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99,2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КУЛЬТУРА, КИНЕМАТОГРАФИЯ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0800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118 214,42742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113 117,68872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95,7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105 273,84675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100 310,92875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95,3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12 940,58067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12 806,75997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99,0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ЗДРАВООХРАНЕНИЕ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0900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3 974,43300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3 967,43300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99,8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Другие вопросы в области здравоохранения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3 974,43300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3 967,43300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99,8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1000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16 517,60000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15 038,54852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91,0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Социальное обеспечение населения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2 400,00000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1 882,60109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78,4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Охрана семьи и детства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14 117,60000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13 155,94743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93,2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ФИЗИЧЕСКАЯ КУЛЬТУРА И СПОРТ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1100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32 808,68450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32 248,31183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98,3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28 615,64450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28 614,33830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Массовый спорт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Спорт высших достижений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3 143,04000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2 583,97353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82,2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СРЕДСТВА МАССОВОЙ ИНФОРМАЦИИ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1200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8 071,78779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8 071,78406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Телевидение и радиовещание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672,93100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672,93100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Периодическая печать и издательства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7 398,85679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7 398,85306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1300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2 377,29854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2 377,29854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lastRenderedPageBreak/>
              <w:t>Обслуживание государственного (муниципального) внутреннего долга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2 377,29854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2 377,29854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1400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67 861,13200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1C146A">
              <w:rPr>
                <w:rFonts w:ascii="Times New Roman" w:hAnsi="Times New Roman" w:cs="Times New Roman"/>
                <w:bCs/>
              </w:rPr>
              <w:t>67 861,13200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FB036E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38 432,80000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38 432,80000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  <w:tr w:rsidR="00472B6D" w:rsidRPr="002A6F57" w:rsidTr="001B5E5A">
        <w:trPr>
          <w:trHeight w:val="20"/>
        </w:trPr>
        <w:tc>
          <w:tcPr>
            <w:tcW w:w="3794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Иные дотации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72B6D" w:rsidRPr="001C146A" w:rsidRDefault="00472B6D" w:rsidP="00472B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29 428,33200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29 428,33200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2B6D" w:rsidRPr="001C146A" w:rsidRDefault="00472B6D" w:rsidP="007B447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1C146A">
              <w:rPr>
                <w:rFonts w:ascii="Times New Roman" w:hAnsi="Times New Roman" w:cs="Times New Roman"/>
              </w:rPr>
              <w:t>100,0</w:t>
            </w:r>
          </w:p>
        </w:tc>
      </w:tr>
    </w:tbl>
    <w:p w:rsidR="00C22A7D" w:rsidRDefault="00C22A7D"/>
    <w:p w:rsidR="00753679" w:rsidRDefault="00753679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C22A7D" w:rsidRPr="00C22A7D" w:rsidRDefault="00C22A7D" w:rsidP="00BC2CE5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3 </w:t>
      </w:r>
    </w:p>
    <w:p w:rsidR="00C22A7D" w:rsidRPr="00C22A7D" w:rsidRDefault="00C22A7D" w:rsidP="00BC2CE5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C22A7D" w:rsidRPr="00C22A7D" w:rsidRDefault="00C22A7D" w:rsidP="00BC2CE5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C22A7D" w:rsidRPr="00C22A7D" w:rsidRDefault="00C22A7D" w:rsidP="00BC2CE5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Томской области</w:t>
      </w:r>
      <w:r w:rsidR="00395644">
        <w:rPr>
          <w:rFonts w:ascii="Times New Roman" w:eastAsia="Times New Roman" w:hAnsi="Times New Roman" w:cs="Times New Roman"/>
          <w:lang w:eastAsia="ru-RU"/>
        </w:rPr>
        <w:t xml:space="preserve"> </w:t>
      </w:r>
      <w:r w:rsidR="00E95006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D4610A">
        <w:rPr>
          <w:rFonts w:ascii="Times New Roman" w:eastAsia="Times New Roman" w:hAnsi="Times New Roman" w:cs="Times New Roman"/>
          <w:lang w:eastAsia="ru-RU"/>
        </w:rPr>
        <w:t>03</w:t>
      </w:r>
      <w:r w:rsidR="00E95006">
        <w:rPr>
          <w:rFonts w:ascii="Times New Roman" w:eastAsia="Times New Roman" w:hAnsi="Times New Roman" w:cs="Times New Roman"/>
          <w:lang w:eastAsia="ru-RU"/>
        </w:rPr>
        <w:t>.</w:t>
      </w:r>
      <w:r w:rsidR="00D4610A">
        <w:rPr>
          <w:rFonts w:ascii="Times New Roman" w:eastAsia="Times New Roman" w:hAnsi="Times New Roman" w:cs="Times New Roman"/>
          <w:lang w:eastAsia="ru-RU"/>
        </w:rPr>
        <w:t>06</w:t>
      </w:r>
      <w:r w:rsidRPr="00C22A7D">
        <w:rPr>
          <w:rFonts w:ascii="Times New Roman" w:eastAsia="Times New Roman" w:hAnsi="Times New Roman" w:cs="Times New Roman"/>
          <w:lang w:eastAsia="ru-RU"/>
        </w:rPr>
        <w:t>.202</w:t>
      </w:r>
      <w:r w:rsidR="00B340CD">
        <w:rPr>
          <w:rFonts w:ascii="Times New Roman" w:eastAsia="Times New Roman" w:hAnsi="Times New Roman" w:cs="Times New Roman"/>
          <w:lang w:eastAsia="ru-RU"/>
        </w:rPr>
        <w:t>6</w:t>
      </w:r>
      <w:r w:rsidRPr="00C22A7D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F77D73">
        <w:rPr>
          <w:rFonts w:ascii="Times New Roman" w:eastAsia="Times New Roman" w:hAnsi="Times New Roman" w:cs="Times New Roman"/>
          <w:lang w:eastAsia="ru-RU"/>
        </w:rPr>
        <w:t>45</w:t>
      </w:r>
    </w:p>
    <w:p w:rsidR="009E1268" w:rsidRDefault="009E1268" w:rsidP="00F0372B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372B" w:rsidRPr="00AC1626" w:rsidRDefault="009E1268" w:rsidP="00F037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исполнении бюджета муниципального образования «Александровский район» по источникам внутреннего финансирования дефицита бюджета за 202</w:t>
      </w:r>
      <w:r w:rsidR="00B340C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F0372B" w:rsidRPr="004576F3" w:rsidRDefault="00F0372B" w:rsidP="00F0372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1843"/>
        <w:gridCol w:w="1843"/>
        <w:gridCol w:w="1276"/>
      </w:tblGrid>
      <w:tr w:rsidR="00B340CD" w:rsidRPr="00F0372B" w:rsidTr="001B5E5A">
        <w:trPr>
          <w:trHeight w:val="20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0CD" w:rsidRPr="004576F3" w:rsidRDefault="00B340CD" w:rsidP="00B340CD">
            <w:pPr>
              <w:pStyle w:val="aa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CD" w:rsidRPr="004576F3" w:rsidRDefault="00B340CD" w:rsidP="00B340C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КБК источника финансирования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0CD" w:rsidRPr="00FB036E" w:rsidRDefault="00B340CD" w:rsidP="00DD43E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036E">
              <w:rPr>
                <w:rFonts w:ascii="Times New Roman" w:eastAsia="Times New Roman" w:hAnsi="Times New Roman" w:cs="Times New Roman"/>
                <w:lang w:eastAsia="ru-RU"/>
              </w:rPr>
              <w:t>Уточненный план</w:t>
            </w:r>
            <w:r w:rsidR="0057144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D43E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B036E">
              <w:rPr>
                <w:rFonts w:ascii="Times New Roman" w:eastAsia="Times New Roman" w:hAnsi="Times New Roman" w:cs="Times New Roman"/>
                <w:lang w:eastAsia="ru-RU"/>
              </w:rPr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0CD" w:rsidRPr="00FB036E" w:rsidRDefault="00B340CD" w:rsidP="00DD43E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036E">
              <w:rPr>
                <w:rFonts w:ascii="Times New Roman" w:eastAsia="Times New Roman" w:hAnsi="Times New Roman" w:cs="Times New Roman"/>
                <w:lang w:eastAsia="ru-RU"/>
              </w:rPr>
              <w:t>Исполнено</w:t>
            </w:r>
            <w:r w:rsidR="0057144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D43E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B036E">
              <w:rPr>
                <w:rFonts w:ascii="Times New Roman" w:eastAsia="Times New Roman" w:hAnsi="Times New Roman" w:cs="Times New Roman"/>
                <w:lang w:eastAsia="ru-RU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0CD" w:rsidRPr="00FB036E" w:rsidRDefault="00B340CD" w:rsidP="00DD43E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43E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  <w:r w:rsidR="00DD43E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B036E">
              <w:rPr>
                <w:rFonts w:ascii="Times New Roman" w:eastAsia="Times New Roman" w:hAnsi="Times New Roman" w:cs="Times New Roman"/>
                <w:lang w:eastAsia="ru-RU"/>
              </w:rPr>
              <w:t>исполнения</w:t>
            </w:r>
          </w:p>
        </w:tc>
      </w:tr>
      <w:tr w:rsidR="00DD43E2" w:rsidRPr="001B5E5A" w:rsidTr="001B5E5A">
        <w:trPr>
          <w:trHeight w:val="20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3E2" w:rsidRPr="001B5E5A" w:rsidRDefault="00DD43E2" w:rsidP="00DD43E2">
            <w:pPr>
              <w:pStyle w:val="aa"/>
              <w:jc w:val="center"/>
              <w:rPr>
                <w:rFonts w:ascii="Times New Roman" w:hAnsi="Times New Roman" w:cs="Times New Roman"/>
                <w:i/>
              </w:rPr>
            </w:pPr>
            <w:r w:rsidRPr="001B5E5A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3E2" w:rsidRPr="001B5E5A" w:rsidRDefault="00DD43E2" w:rsidP="00DD43E2">
            <w:pPr>
              <w:pStyle w:val="aa"/>
              <w:jc w:val="center"/>
              <w:rPr>
                <w:rFonts w:ascii="Times New Roman" w:hAnsi="Times New Roman" w:cs="Times New Roman"/>
                <w:i/>
              </w:rPr>
            </w:pPr>
            <w:r w:rsidRPr="001B5E5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3E2" w:rsidRPr="001B5E5A" w:rsidRDefault="00DD43E2" w:rsidP="00DD43E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i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3E2" w:rsidRPr="001B5E5A" w:rsidRDefault="00DD43E2" w:rsidP="00DD43E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i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3E2" w:rsidRPr="001B5E5A" w:rsidRDefault="00DD43E2" w:rsidP="00DD43E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</w:tr>
      <w:tr w:rsidR="00E95006" w:rsidRPr="00F0372B" w:rsidTr="001B5E5A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E95006">
            <w:pPr>
              <w:pStyle w:val="aa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Источник финансирования дефицита бюджетов - 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E950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90000000000000000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624C5B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33 473,01503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F45308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13 176,63575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F45308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39,4</w:t>
            </w:r>
          </w:p>
        </w:tc>
      </w:tr>
      <w:tr w:rsidR="00E95006" w:rsidRPr="00F0372B" w:rsidTr="001B5E5A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E95006">
            <w:pPr>
              <w:pStyle w:val="aa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в том числе</w:t>
            </w:r>
            <w:r w:rsidR="001B5E5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E95006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95006" w:rsidRPr="00F0372B" w:rsidTr="001B5E5A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E95006">
            <w:pPr>
              <w:pStyle w:val="aa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Источники внутреннего финансирования бюджета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E950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01000000000000000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</w:t>
            </w:r>
            <w:r w:rsidR="00624C5B">
              <w:rPr>
                <w:rFonts w:ascii="Times New Roman" w:hAnsi="Times New Roman" w:cs="Times New Roman"/>
              </w:rPr>
              <w:t>7</w:t>
            </w:r>
            <w:r w:rsidR="00FA35D4">
              <w:rPr>
                <w:rFonts w:ascii="Times New Roman" w:hAnsi="Times New Roman" w:cs="Times New Roman"/>
              </w:rPr>
              <w:t xml:space="preserve"> </w:t>
            </w:r>
            <w:r w:rsidR="00624C5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85,00000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</w:t>
            </w:r>
            <w:r w:rsidR="00624C5B">
              <w:rPr>
                <w:rFonts w:ascii="Times New Roman" w:hAnsi="Times New Roman" w:cs="Times New Roman"/>
              </w:rPr>
              <w:t>7</w:t>
            </w:r>
            <w:r w:rsidR="00FA35D4">
              <w:rPr>
                <w:rFonts w:ascii="Times New Roman" w:hAnsi="Times New Roman" w:cs="Times New Roman"/>
              </w:rPr>
              <w:t xml:space="preserve"> </w:t>
            </w:r>
            <w:r w:rsidR="00624C5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85,00000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E95006" w:rsidRPr="00F0372B" w:rsidTr="001B5E5A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E95006">
            <w:pPr>
              <w:pStyle w:val="aa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E95006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95006" w:rsidRPr="00F0372B" w:rsidTr="001B5E5A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E95006">
            <w:pPr>
              <w:pStyle w:val="aa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Кредиты кредитных организаций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E950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01020000000000000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</w:t>
            </w:r>
          </w:p>
        </w:tc>
      </w:tr>
      <w:tr w:rsidR="00E95006" w:rsidRPr="00F0372B" w:rsidTr="001B5E5A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E95006">
            <w:pPr>
              <w:pStyle w:val="aa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Получение кредитов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E950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01020000500000710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</w:t>
            </w:r>
          </w:p>
        </w:tc>
      </w:tr>
      <w:tr w:rsidR="00E95006" w:rsidRPr="00F0372B" w:rsidTr="001B5E5A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E95006">
            <w:pPr>
              <w:pStyle w:val="aa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Погашение бюджетами муниципальных районов кредитов от кредитных организаций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E950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01020000500000810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</w:t>
            </w:r>
          </w:p>
        </w:tc>
      </w:tr>
      <w:tr w:rsidR="00F45308" w:rsidRPr="00F0372B" w:rsidTr="001B5E5A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08" w:rsidRPr="004576F3" w:rsidRDefault="00F45308" w:rsidP="00F45308">
            <w:pPr>
              <w:pStyle w:val="aa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 xml:space="preserve">Бюджетные кредиты </w:t>
            </w:r>
            <w:r>
              <w:rPr>
                <w:rFonts w:ascii="Times New Roman" w:hAnsi="Times New Roman" w:cs="Times New Roman"/>
              </w:rPr>
              <w:t>из</w:t>
            </w:r>
            <w:r w:rsidRPr="004576F3">
              <w:rPr>
                <w:rFonts w:ascii="Times New Roman" w:hAnsi="Times New Roman" w:cs="Times New Roman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08" w:rsidRPr="004576F3" w:rsidRDefault="00F45308" w:rsidP="00F4530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01030000000000000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08" w:rsidRPr="004576F3" w:rsidRDefault="00F45308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- 17 985</w:t>
            </w:r>
            <w:r w:rsidRPr="004576F3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08" w:rsidRPr="004576F3" w:rsidRDefault="00F45308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- 17 985</w:t>
            </w:r>
            <w:r w:rsidRPr="004576F3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08" w:rsidRPr="004576F3" w:rsidRDefault="00F45308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E95006" w:rsidRPr="00F0372B" w:rsidTr="001B5E5A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E95006">
            <w:pPr>
              <w:pStyle w:val="aa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E950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01030100050000710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95006" w:rsidRPr="00F0372B" w:rsidTr="001B5E5A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F45308">
            <w:pPr>
              <w:pStyle w:val="aa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 xml:space="preserve">Погашение бюджетами </w:t>
            </w:r>
            <w:r w:rsidR="00F45308">
              <w:rPr>
                <w:rFonts w:ascii="Times New Roman" w:hAnsi="Times New Roman" w:cs="Times New Roman"/>
              </w:rPr>
              <w:t>муниципальных районов кредитов из</w:t>
            </w:r>
            <w:r w:rsidRPr="004576F3">
              <w:rPr>
                <w:rFonts w:ascii="Times New Roman" w:hAnsi="Times New Roman" w:cs="Times New Roman"/>
              </w:rPr>
              <w:t xml:space="preserve"> других бюджетов </w:t>
            </w:r>
            <w:r w:rsidRPr="004576F3">
              <w:rPr>
                <w:rFonts w:ascii="Times New Roman" w:hAnsi="Times New Roman" w:cs="Times New Roman"/>
              </w:rPr>
              <w:lastRenderedPageBreak/>
              <w:t>бюджетной системы Российской Федерации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E950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lastRenderedPageBreak/>
              <w:t>01030100050000810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7B447B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624C5B">
              <w:rPr>
                <w:rFonts w:ascii="Times New Roman" w:hAnsi="Times New Roman" w:cs="Times New Roman"/>
              </w:rPr>
              <w:t>17 985</w:t>
            </w:r>
            <w:r w:rsidRPr="004576F3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7B447B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  <w:r w:rsidR="00624C5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24C5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85</w:t>
            </w:r>
            <w:r w:rsidRPr="004576F3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E95006" w:rsidRPr="00F0372B" w:rsidTr="001B5E5A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E95006">
            <w:pPr>
              <w:pStyle w:val="aa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lastRenderedPageBreak/>
              <w:t>Изменение остатков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E95006" w:rsidP="00E950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01000000000000000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624C5B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51 458,01503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624C5B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31 161,63575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06" w:rsidRPr="004576F3" w:rsidRDefault="00624C5B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60,6</w:t>
            </w:r>
          </w:p>
        </w:tc>
      </w:tr>
      <w:tr w:rsidR="00624C5B" w:rsidRPr="00F0372B" w:rsidTr="001B5E5A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5B" w:rsidRPr="004576F3" w:rsidRDefault="009672E5" w:rsidP="009672E5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</w:t>
            </w:r>
            <w:r w:rsidR="00624C5B" w:rsidRPr="004576F3">
              <w:rPr>
                <w:rFonts w:ascii="Times New Roman" w:hAnsi="Times New Roman" w:cs="Times New Roman"/>
              </w:rPr>
              <w:t>остатков средств бюджета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5B" w:rsidRPr="004576F3" w:rsidRDefault="00624C5B" w:rsidP="009672E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01050000000000</w:t>
            </w:r>
            <w:r w:rsidR="009672E5">
              <w:rPr>
                <w:rFonts w:ascii="Times New Roman" w:hAnsi="Times New Roman" w:cs="Times New Roman"/>
              </w:rPr>
              <w:t>5</w:t>
            </w:r>
            <w:r w:rsidRPr="004576F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5B" w:rsidRPr="004576F3" w:rsidRDefault="00624C5B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-</w:t>
            </w:r>
            <w:r>
              <w:rPr>
                <w:rFonts w:ascii="Times New Roman" w:hAnsi="Times New Roman" w:cs="Times New Roman"/>
              </w:rPr>
              <w:t>1 047 011,19893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5B" w:rsidRPr="00B340CD" w:rsidRDefault="00624C5B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-1 037 989,14993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5B" w:rsidRPr="004576F3" w:rsidRDefault="00624C5B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99,1</w:t>
            </w:r>
          </w:p>
        </w:tc>
      </w:tr>
      <w:tr w:rsidR="00B340CD" w:rsidRPr="00F0372B" w:rsidTr="001B5E5A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CD" w:rsidRPr="004576F3" w:rsidRDefault="00B340CD" w:rsidP="00B340CD">
            <w:pPr>
              <w:pStyle w:val="aa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Увеличение остатков средств</w:t>
            </w:r>
            <w:r w:rsidR="009672E5">
              <w:rPr>
                <w:rFonts w:ascii="Times New Roman" w:hAnsi="Times New Roman" w:cs="Times New Roman"/>
              </w:rPr>
              <w:t xml:space="preserve"> бюджета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CD" w:rsidRPr="004576F3" w:rsidRDefault="00B340CD" w:rsidP="009672E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010500000000005</w:t>
            </w:r>
            <w:r w:rsidR="009672E5">
              <w:rPr>
                <w:rFonts w:ascii="Times New Roman" w:hAnsi="Times New Roman" w:cs="Times New Roman"/>
              </w:rPr>
              <w:t>0</w:t>
            </w:r>
            <w:r w:rsidRPr="004576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CD" w:rsidRPr="004576F3" w:rsidRDefault="00B340CD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</w:rPr>
              <w:t>1 047 011,19893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CD" w:rsidRPr="00B340CD" w:rsidRDefault="00B340CD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-1 037 989,14993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CD" w:rsidRPr="004576F3" w:rsidRDefault="00B340CD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99,1</w:t>
            </w:r>
          </w:p>
        </w:tc>
      </w:tr>
      <w:tr w:rsidR="00B340CD" w:rsidRPr="00F0372B" w:rsidTr="001B5E5A">
        <w:trPr>
          <w:trHeight w:val="5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CD" w:rsidRPr="004576F3" w:rsidRDefault="009672E5" w:rsidP="009672E5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прочих</w:t>
            </w:r>
            <w:r w:rsidR="00B340CD" w:rsidRPr="004576F3">
              <w:rPr>
                <w:rFonts w:ascii="Times New Roman" w:hAnsi="Times New Roman" w:cs="Times New Roman"/>
              </w:rPr>
              <w:t xml:space="preserve"> остатков средств </w:t>
            </w:r>
            <w:r>
              <w:rPr>
                <w:rFonts w:ascii="Times New Roman" w:hAnsi="Times New Roman" w:cs="Times New Roman"/>
              </w:rPr>
              <w:t>б</w:t>
            </w:r>
            <w:r w:rsidR="00B340CD" w:rsidRPr="004576F3">
              <w:rPr>
                <w:rFonts w:ascii="Times New Roman" w:hAnsi="Times New Roman" w:cs="Times New Roman"/>
              </w:rPr>
              <w:t>юджета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CD" w:rsidRPr="004576F3" w:rsidRDefault="00B340CD" w:rsidP="009672E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01050</w:t>
            </w:r>
            <w:r w:rsidR="009672E5">
              <w:rPr>
                <w:rFonts w:ascii="Times New Roman" w:hAnsi="Times New Roman" w:cs="Times New Roman"/>
              </w:rPr>
              <w:t>2000000005</w:t>
            </w:r>
            <w:r w:rsidRPr="004576F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CD" w:rsidRPr="004576F3" w:rsidRDefault="00B340CD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</w:rPr>
              <w:t>1 047 011,19893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CD" w:rsidRPr="00B340CD" w:rsidRDefault="00B340CD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-1 037 989,14993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CD" w:rsidRPr="004576F3" w:rsidRDefault="00B340CD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99,1</w:t>
            </w:r>
          </w:p>
        </w:tc>
      </w:tr>
      <w:tr w:rsidR="002B2AB7" w:rsidRPr="00F0372B" w:rsidTr="001B5E5A">
        <w:trPr>
          <w:trHeight w:val="5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9672E5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прочих </w:t>
            </w:r>
            <w:r w:rsidRPr="004576F3">
              <w:rPr>
                <w:rFonts w:ascii="Times New Roman" w:hAnsi="Times New Roman" w:cs="Times New Roman"/>
              </w:rPr>
              <w:t>остатк</w:t>
            </w:r>
            <w:r>
              <w:rPr>
                <w:rFonts w:ascii="Times New Roman" w:hAnsi="Times New Roman" w:cs="Times New Roman"/>
              </w:rPr>
              <w:t>ов</w:t>
            </w:r>
            <w:r w:rsidRPr="004576F3">
              <w:rPr>
                <w:rFonts w:ascii="Times New Roman" w:hAnsi="Times New Roman" w:cs="Times New Roman"/>
              </w:rPr>
              <w:t xml:space="preserve">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2B2AB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010502010</w:t>
            </w:r>
            <w:r>
              <w:rPr>
                <w:rFonts w:ascii="Times New Roman" w:hAnsi="Times New Roman" w:cs="Times New Roman"/>
              </w:rPr>
              <w:t>0</w:t>
            </w:r>
            <w:r w:rsidRPr="004576F3">
              <w:rPr>
                <w:rFonts w:ascii="Times New Roman" w:hAnsi="Times New Roman" w:cs="Times New Roman"/>
              </w:rPr>
              <w:t>0000510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</w:rPr>
              <w:t>1 047 011,19893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B340CD" w:rsidRDefault="002B2AB7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-1 037 989,14993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99,1</w:t>
            </w:r>
          </w:p>
        </w:tc>
      </w:tr>
      <w:tr w:rsidR="002B2AB7" w:rsidRPr="00F0372B" w:rsidTr="001B5E5A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2B2AB7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прочих </w:t>
            </w:r>
            <w:r w:rsidRPr="004576F3">
              <w:rPr>
                <w:rFonts w:ascii="Times New Roman" w:hAnsi="Times New Roman" w:cs="Times New Roman"/>
              </w:rPr>
              <w:t>остатк</w:t>
            </w:r>
            <w:r>
              <w:rPr>
                <w:rFonts w:ascii="Times New Roman" w:hAnsi="Times New Roman" w:cs="Times New Roman"/>
              </w:rPr>
              <w:t>ов</w:t>
            </w:r>
            <w:r w:rsidRPr="004576F3">
              <w:rPr>
                <w:rFonts w:ascii="Times New Roman" w:hAnsi="Times New Roman" w:cs="Times New Roman"/>
              </w:rPr>
              <w:t xml:space="preserve"> денежных средств бюджетов муниципальных районов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2B2AB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01050201050000510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</w:rPr>
              <w:t>1 047 011,19893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B340CD" w:rsidRDefault="002B2AB7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-1 037 989,14993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99,1</w:t>
            </w:r>
          </w:p>
        </w:tc>
      </w:tr>
      <w:tr w:rsidR="002B2AB7" w:rsidRPr="00F0372B" w:rsidTr="001B5E5A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2B2AB7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Уменьшение остатков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2B2AB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01050</w:t>
            </w:r>
            <w:r>
              <w:rPr>
                <w:rFonts w:ascii="Times New Roman" w:hAnsi="Times New Roman" w:cs="Times New Roman"/>
              </w:rPr>
              <w:t>0</w:t>
            </w:r>
            <w:r w:rsidRPr="004576F3">
              <w:rPr>
                <w:rFonts w:ascii="Times New Roman" w:hAnsi="Times New Roman" w:cs="Times New Roman"/>
              </w:rPr>
              <w:t>000000006</w:t>
            </w:r>
            <w:r>
              <w:rPr>
                <w:rFonts w:ascii="Times New Roman" w:hAnsi="Times New Roman" w:cs="Times New Roman"/>
              </w:rPr>
              <w:t>0</w:t>
            </w:r>
            <w:r w:rsidRPr="004576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E95006" w:rsidRDefault="002B2AB7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1 098 469,21396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681EF4" w:rsidRDefault="002B2AB7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1 069 150,78568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97,3</w:t>
            </w:r>
          </w:p>
        </w:tc>
      </w:tr>
      <w:tr w:rsidR="002B2AB7" w:rsidRPr="00F0372B" w:rsidTr="001B5E5A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2B2AB7">
            <w:pPr>
              <w:pStyle w:val="aa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 xml:space="preserve">Уменьшение </w:t>
            </w:r>
            <w:r>
              <w:rPr>
                <w:rFonts w:ascii="Times New Roman" w:hAnsi="Times New Roman" w:cs="Times New Roman"/>
              </w:rPr>
              <w:t xml:space="preserve">прочих </w:t>
            </w:r>
            <w:r w:rsidRPr="004576F3">
              <w:rPr>
                <w:rFonts w:ascii="Times New Roman" w:hAnsi="Times New Roman" w:cs="Times New Roman"/>
              </w:rPr>
              <w:t>остатков средств</w:t>
            </w:r>
            <w:r>
              <w:rPr>
                <w:rFonts w:ascii="Times New Roman" w:hAnsi="Times New Roman" w:cs="Times New Roman"/>
              </w:rPr>
              <w:t xml:space="preserve">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2B2AB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01050</w:t>
            </w:r>
            <w:r>
              <w:rPr>
                <w:rFonts w:ascii="Times New Roman" w:hAnsi="Times New Roman" w:cs="Times New Roman"/>
              </w:rPr>
              <w:t>2</w:t>
            </w:r>
            <w:r w:rsidRPr="004576F3">
              <w:rPr>
                <w:rFonts w:ascii="Times New Roman" w:hAnsi="Times New Roman" w:cs="Times New Roman"/>
              </w:rPr>
              <w:t>000000006</w:t>
            </w:r>
            <w:r>
              <w:rPr>
                <w:rFonts w:ascii="Times New Roman" w:hAnsi="Times New Roman" w:cs="Times New Roman"/>
              </w:rPr>
              <w:t>0</w:t>
            </w:r>
            <w:r w:rsidRPr="004576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E95006" w:rsidRDefault="002B2AB7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1 098 469,21396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681EF4" w:rsidRDefault="002B2AB7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1 069 150,78568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97,3</w:t>
            </w:r>
          </w:p>
        </w:tc>
      </w:tr>
      <w:tr w:rsidR="002B2AB7" w:rsidRPr="00F0372B" w:rsidTr="001B5E5A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2B2AB7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Уменьшение прочих </w:t>
            </w:r>
            <w:r w:rsidRPr="004576F3">
              <w:rPr>
                <w:rFonts w:ascii="Times New Roman" w:hAnsi="Times New Roman" w:cs="Times New Roman"/>
              </w:rPr>
              <w:t>остатк</w:t>
            </w:r>
            <w:r>
              <w:rPr>
                <w:rFonts w:ascii="Times New Roman" w:hAnsi="Times New Roman" w:cs="Times New Roman"/>
              </w:rPr>
              <w:t>ов</w:t>
            </w:r>
            <w:r w:rsidRPr="004576F3">
              <w:rPr>
                <w:rFonts w:ascii="Times New Roman" w:hAnsi="Times New Roman" w:cs="Times New Roman"/>
              </w:rPr>
              <w:t xml:space="preserve"> денежных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2B2AB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010502010</w:t>
            </w:r>
            <w:r>
              <w:rPr>
                <w:rFonts w:ascii="Times New Roman" w:hAnsi="Times New Roman" w:cs="Times New Roman"/>
              </w:rPr>
              <w:t>0</w:t>
            </w:r>
            <w:r w:rsidRPr="004576F3">
              <w:rPr>
                <w:rFonts w:ascii="Times New Roman" w:hAnsi="Times New Roman" w:cs="Times New Roman"/>
              </w:rPr>
              <w:t>0000610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E95006" w:rsidRDefault="002B2AB7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1 098 469,21396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681EF4" w:rsidRDefault="002B2AB7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1 069 150,78568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97,3</w:t>
            </w:r>
          </w:p>
        </w:tc>
      </w:tr>
      <w:tr w:rsidR="002B2AB7" w:rsidRPr="00F0372B" w:rsidTr="001B5E5A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2B2AB7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Уменьшение прочих </w:t>
            </w:r>
            <w:r w:rsidRPr="004576F3">
              <w:rPr>
                <w:rFonts w:ascii="Times New Roman" w:hAnsi="Times New Roman" w:cs="Times New Roman"/>
              </w:rPr>
              <w:t>остатк</w:t>
            </w:r>
            <w:r>
              <w:rPr>
                <w:rFonts w:ascii="Times New Roman" w:hAnsi="Times New Roman" w:cs="Times New Roman"/>
              </w:rPr>
              <w:t>ов</w:t>
            </w:r>
            <w:r w:rsidRPr="004576F3">
              <w:rPr>
                <w:rFonts w:ascii="Times New Roman" w:hAnsi="Times New Roman" w:cs="Times New Roman"/>
              </w:rPr>
              <w:t xml:space="preserve"> денежных средств бюджетов муниципальных районов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2B2AB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576F3">
              <w:rPr>
                <w:rFonts w:ascii="Times New Roman" w:hAnsi="Times New Roman" w:cs="Times New Roman"/>
              </w:rPr>
              <w:t>01050201050000610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E95006" w:rsidRDefault="002B2AB7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1 098 469,21396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681EF4" w:rsidRDefault="002B2AB7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1 069 150,78568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B7" w:rsidRPr="004576F3" w:rsidRDefault="002B2AB7" w:rsidP="00DD43E2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97,3</w:t>
            </w:r>
          </w:p>
        </w:tc>
      </w:tr>
    </w:tbl>
    <w:p w:rsidR="00F0372B" w:rsidRPr="00C22A7D" w:rsidRDefault="00F0372B" w:rsidP="00BC2CE5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  <w:r w:rsidRPr="00C22A7D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lang w:eastAsia="ru-RU"/>
        </w:rPr>
        <w:t>4</w:t>
      </w:r>
      <w:r w:rsidRPr="00C22A7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0372B" w:rsidRPr="00C22A7D" w:rsidRDefault="00F0372B" w:rsidP="00BC2CE5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F0372B" w:rsidRPr="00C22A7D" w:rsidRDefault="00F0372B" w:rsidP="00BC2CE5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F0372B" w:rsidRPr="00C22A7D" w:rsidRDefault="00F0372B" w:rsidP="00BC2CE5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Томской области</w:t>
      </w:r>
      <w:r w:rsidR="00395644">
        <w:rPr>
          <w:rFonts w:ascii="Times New Roman" w:eastAsia="Times New Roman" w:hAnsi="Times New Roman" w:cs="Times New Roman"/>
          <w:lang w:eastAsia="ru-RU"/>
        </w:rPr>
        <w:t xml:space="preserve"> </w:t>
      </w:r>
      <w:r w:rsidR="00590620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D4610A">
        <w:rPr>
          <w:rFonts w:ascii="Times New Roman" w:eastAsia="Times New Roman" w:hAnsi="Times New Roman" w:cs="Times New Roman"/>
          <w:lang w:eastAsia="ru-RU"/>
        </w:rPr>
        <w:t>03</w:t>
      </w:r>
      <w:r w:rsidR="00590620">
        <w:rPr>
          <w:rFonts w:ascii="Times New Roman" w:eastAsia="Times New Roman" w:hAnsi="Times New Roman" w:cs="Times New Roman"/>
          <w:lang w:eastAsia="ru-RU"/>
        </w:rPr>
        <w:t>.</w:t>
      </w:r>
      <w:r w:rsidR="00D4610A">
        <w:rPr>
          <w:rFonts w:ascii="Times New Roman" w:eastAsia="Times New Roman" w:hAnsi="Times New Roman" w:cs="Times New Roman"/>
          <w:lang w:eastAsia="ru-RU"/>
        </w:rPr>
        <w:t>06</w:t>
      </w:r>
      <w:r w:rsidRPr="00C22A7D">
        <w:rPr>
          <w:rFonts w:ascii="Times New Roman" w:eastAsia="Times New Roman" w:hAnsi="Times New Roman" w:cs="Times New Roman"/>
          <w:lang w:eastAsia="ru-RU"/>
        </w:rPr>
        <w:t>.202</w:t>
      </w:r>
      <w:r w:rsidR="00391D5F">
        <w:rPr>
          <w:rFonts w:ascii="Times New Roman" w:eastAsia="Times New Roman" w:hAnsi="Times New Roman" w:cs="Times New Roman"/>
          <w:lang w:eastAsia="ru-RU"/>
        </w:rPr>
        <w:t>6</w:t>
      </w:r>
      <w:r w:rsidRPr="00C22A7D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F77D73">
        <w:rPr>
          <w:rFonts w:ascii="Times New Roman" w:eastAsia="Times New Roman" w:hAnsi="Times New Roman" w:cs="Times New Roman"/>
          <w:lang w:eastAsia="ru-RU"/>
        </w:rPr>
        <w:t>45</w:t>
      </w:r>
    </w:p>
    <w:p w:rsidR="00F0372B" w:rsidRPr="00007B6C" w:rsidRDefault="00F0372B">
      <w:pPr>
        <w:rPr>
          <w:rFonts w:ascii="Times New Roman" w:eastAsia="Calibri" w:hAnsi="Times New Roman" w:cs="Times New Roman"/>
        </w:rPr>
      </w:pPr>
    </w:p>
    <w:p w:rsidR="00F0372B" w:rsidRDefault="009E1268" w:rsidP="009E1268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по программе муницип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альных внутренних заимствований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1626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«Александровский район» за 202</w:t>
      </w:r>
      <w:r w:rsidR="00391D5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C1626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B96F77" w:rsidRDefault="00B96F77" w:rsidP="00F0372B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F0372B" w:rsidRPr="00007B6C" w:rsidRDefault="00F0372B" w:rsidP="00F0372B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  <w:r w:rsidRPr="00007B6C">
        <w:rPr>
          <w:rFonts w:ascii="Times New Roman" w:eastAsia="Times New Roman" w:hAnsi="Times New Roman" w:cs="Times New Roman"/>
        </w:rPr>
        <w:t>тыс. рублей</w:t>
      </w:r>
    </w:p>
    <w:tbl>
      <w:tblPr>
        <w:tblW w:w="912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1352"/>
        <w:gridCol w:w="1410"/>
        <w:gridCol w:w="1287"/>
        <w:gridCol w:w="1529"/>
      </w:tblGrid>
      <w:tr w:rsidR="00F0372B" w:rsidRPr="00007B6C" w:rsidTr="006134D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72B" w:rsidRPr="00007B6C" w:rsidRDefault="00F0372B" w:rsidP="00F0372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07B6C">
              <w:rPr>
                <w:rFonts w:ascii="Times New Roman" w:eastAsia="Times New Roman" w:hAnsi="Times New Roman" w:cs="Times New Roman"/>
              </w:rPr>
              <w:t>Перечень внутренних заимствований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72B" w:rsidRPr="00007B6C" w:rsidRDefault="00F0372B" w:rsidP="00F0372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07B6C">
              <w:rPr>
                <w:rFonts w:ascii="Times New Roman" w:eastAsia="Times New Roman" w:hAnsi="Times New Roman" w:cs="Times New Roman"/>
              </w:rPr>
              <w:t>На</w:t>
            </w:r>
          </w:p>
          <w:p w:rsidR="00F0372B" w:rsidRPr="00007B6C" w:rsidRDefault="00F0372B" w:rsidP="00391D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07B6C">
              <w:rPr>
                <w:rFonts w:ascii="Times New Roman" w:eastAsia="Times New Roman" w:hAnsi="Times New Roman" w:cs="Times New Roman"/>
              </w:rPr>
              <w:t>01.01.202</w:t>
            </w:r>
            <w:r w:rsidR="00391D5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72B" w:rsidRPr="00007B6C" w:rsidRDefault="00F0372B" w:rsidP="00391D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07B6C">
              <w:rPr>
                <w:rFonts w:ascii="Times New Roman" w:eastAsia="Times New Roman" w:hAnsi="Times New Roman" w:cs="Times New Roman"/>
              </w:rPr>
              <w:t>Привлечено в 202</w:t>
            </w:r>
            <w:r w:rsidR="00391D5F">
              <w:rPr>
                <w:rFonts w:ascii="Times New Roman" w:eastAsia="Times New Roman" w:hAnsi="Times New Roman" w:cs="Times New Roman"/>
              </w:rPr>
              <w:t>5</w:t>
            </w:r>
            <w:r w:rsidRPr="00007B6C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72B" w:rsidRPr="00007B6C" w:rsidRDefault="00F0372B" w:rsidP="00391D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07B6C">
              <w:rPr>
                <w:rFonts w:ascii="Times New Roman" w:eastAsia="Times New Roman" w:hAnsi="Times New Roman" w:cs="Times New Roman"/>
              </w:rPr>
              <w:t>Погашено в 202</w:t>
            </w:r>
            <w:r w:rsidR="00391D5F">
              <w:rPr>
                <w:rFonts w:ascii="Times New Roman" w:eastAsia="Times New Roman" w:hAnsi="Times New Roman" w:cs="Times New Roman"/>
              </w:rPr>
              <w:t>5</w:t>
            </w:r>
            <w:r w:rsidRPr="00007B6C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626" w:rsidRDefault="00F0372B" w:rsidP="00AC16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07B6C">
              <w:rPr>
                <w:rFonts w:ascii="Times New Roman" w:eastAsia="Times New Roman" w:hAnsi="Times New Roman" w:cs="Times New Roman"/>
              </w:rPr>
              <w:t>На</w:t>
            </w:r>
          </w:p>
          <w:p w:rsidR="00F0372B" w:rsidRPr="00007B6C" w:rsidRDefault="00F0372B" w:rsidP="004764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07B6C">
              <w:rPr>
                <w:rFonts w:ascii="Times New Roman" w:eastAsia="Times New Roman" w:hAnsi="Times New Roman" w:cs="Times New Roman"/>
              </w:rPr>
              <w:t>01.01.202</w:t>
            </w:r>
            <w:r w:rsidR="00476479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1B5E5A" w:rsidRPr="001B5E5A" w:rsidTr="006134D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E5A" w:rsidRPr="001B5E5A" w:rsidRDefault="001B5E5A" w:rsidP="00F0372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B5E5A">
              <w:rPr>
                <w:rFonts w:ascii="Times New Roman" w:eastAsia="Times New Roman" w:hAnsi="Times New Roman" w:cs="Times New Roman"/>
                <w:i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E5A" w:rsidRPr="001B5E5A" w:rsidRDefault="001B5E5A" w:rsidP="00F0372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B5E5A">
              <w:rPr>
                <w:rFonts w:ascii="Times New Roman" w:eastAsia="Times New Roman" w:hAnsi="Times New Roman" w:cs="Times New Roman"/>
                <w:i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E5A" w:rsidRPr="001B5E5A" w:rsidRDefault="001B5E5A" w:rsidP="00391D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B5E5A">
              <w:rPr>
                <w:rFonts w:ascii="Times New Roman" w:eastAsia="Times New Roman" w:hAnsi="Times New Roman" w:cs="Times New Roman"/>
                <w:i/>
              </w:rPr>
              <w:t>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E5A" w:rsidRPr="001B5E5A" w:rsidRDefault="001B5E5A" w:rsidP="00391D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B5E5A">
              <w:rPr>
                <w:rFonts w:ascii="Times New Roman" w:eastAsia="Times New Roman" w:hAnsi="Times New Roman" w:cs="Times New Roman"/>
                <w:i/>
              </w:rPr>
              <w:t>4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E5A" w:rsidRPr="001B5E5A" w:rsidRDefault="001B5E5A" w:rsidP="00AC16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B5E5A">
              <w:rPr>
                <w:rFonts w:ascii="Times New Roman" w:eastAsia="Times New Roman" w:hAnsi="Times New Roman" w:cs="Times New Roman"/>
                <w:i/>
              </w:rPr>
              <w:t>5</w:t>
            </w:r>
          </w:p>
        </w:tc>
      </w:tr>
      <w:tr w:rsidR="00F0372B" w:rsidRPr="00007B6C" w:rsidTr="006134D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72B" w:rsidRPr="00007B6C" w:rsidRDefault="00F0372B" w:rsidP="00F0372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007B6C">
              <w:rPr>
                <w:rFonts w:ascii="Times New Roman" w:eastAsia="Times New Roman" w:hAnsi="Times New Roman" w:cs="Times New Roman"/>
                <w:bCs/>
                <w:i/>
              </w:rPr>
              <w:t>Кредиты кредитных организаций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72B" w:rsidRPr="00007B6C" w:rsidRDefault="00F0372B" w:rsidP="00F0372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007B6C">
              <w:rPr>
                <w:rFonts w:ascii="Times New Roman" w:eastAsia="Times New Roman" w:hAnsi="Times New Roman" w:cs="Times New Roman"/>
                <w:i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72B" w:rsidRPr="00007B6C" w:rsidRDefault="00F0372B" w:rsidP="00F0372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007B6C">
              <w:rPr>
                <w:rFonts w:ascii="Times New Roman" w:eastAsia="Times New Roman" w:hAnsi="Times New Roman" w:cs="Times New Roman"/>
                <w:i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72B" w:rsidRPr="00007B6C" w:rsidRDefault="00F0372B" w:rsidP="00F0372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007B6C">
              <w:rPr>
                <w:rFonts w:ascii="Times New Roman" w:eastAsia="Times New Roman" w:hAnsi="Times New Roman" w:cs="Times New Roman"/>
                <w:i/>
              </w:rPr>
              <w:t>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72B" w:rsidRPr="00007B6C" w:rsidRDefault="00F0372B" w:rsidP="00F0372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007B6C">
              <w:rPr>
                <w:rFonts w:ascii="Times New Roman" w:eastAsia="Times New Roman" w:hAnsi="Times New Roman" w:cs="Times New Roman"/>
                <w:i/>
              </w:rPr>
              <w:t>0</w:t>
            </w:r>
          </w:p>
        </w:tc>
      </w:tr>
      <w:tr w:rsidR="00F0372B" w:rsidRPr="00007B6C" w:rsidTr="006134D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72B" w:rsidRPr="00007B6C" w:rsidRDefault="00F0372B" w:rsidP="00F0372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007B6C">
              <w:rPr>
                <w:rFonts w:ascii="Times New Roman" w:eastAsia="Times New Roman" w:hAnsi="Times New Roman" w:cs="Times New Roman"/>
              </w:rPr>
              <w:t>Кредиты от кредитных организаций бюджетам муниципальных районов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72B" w:rsidRPr="00007B6C" w:rsidRDefault="00F0372B" w:rsidP="00F0372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07B6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72B" w:rsidRPr="00007B6C" w:rsidRDefault="00F0372B" w:rsidP="00F0372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07B6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72B" w:rsidRPr="00007B6C" w:rsidRDefault="00F0372B" w:rsidP="00F0372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07B6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72B" w:rsidRPr="00007B6C" w:rsidRDefault="00F0372B" w:rsidP="00F0372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07B6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91D5F" w:rsidRPr="00007B6C" w:rsidTr="006134DC">
        <w:trPr>
          <w:trHeight w:val="56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D5F" w:rsidRPr="00007B6C" w:rsidRDefault="00391D5F" w:rsidP="00391D5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007B6C">
              <w:rPr>
                <w:rFonts w:ascii="Times New Roman" w:eastAsia="Times New Roman" w:hAnsi="Times New Roman" w:cs="Times New Roman"/>
                <w:bCs/>
                <w:i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D5F" w:rsidRPr="00544D8A" w:rsidRDefault="00391D5F" w:rsidP="00391D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34 545</w:t>
            </w:r>
            <w:r w:rsidRPr="00544D8A">
              <w:rPr>
                <w:rFonts w:ascii="Times New Roman" w:eastAsia="Times New Roman" w:hAnsi="Times New Roman" w:cs="Times New Roman"/>
                <w:i/>
              </w:rPr>
              <w:t>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D5F" w:rsidRPr="00544D8A" w:rsidRDefault="00391D5F" w:rsidP="00391D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D5F" w:rsidRPr="00544D8A" w:rsidRDefault="00391D5F" w:rsidP="00391D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17 985</w:t>
            </w:r>
            <w:r w:rsidRPr="00544D8A">
              <w:rPr>
                <w:rFonts w:ascii="Times New Roman" w:eastAsia="Times New Roman" w:hAnsi="Times New Roman" w:cs="Times New Roman"/>
                <w:i/>
              </w:rPr>
              <w:t>,0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D5F" w:rsidRPr="00544D8A" w:rsidRDefault="00391D5F" w:rsidP="00391D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16 560</w:t>
            </w:r>
            <w:r w:rsidRPr="00544D8A">
              <w:rPr>
                <w:rFonts w:ascii="Times New Roman" w:eastAsia="Times New Roman" w:hAnsi="Times New Roman" w:cs="Times New Roman"/>
                <w:i/>
              </w:rPr>
              <w:t>,0</w:t>
            </w:r>
          </w:p>
        </w:tc>
      </w:tr>
      <w:tr w:rsidR="00391D5F" w:rsidRPr="00007B6C" w:rsidTr="006134D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D5F" w:rsidRPr="00007B6C" w:rsidRDefault="00391D5F" w:rsidP="00391D5F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007B6C">
              <w:rPr>
                <w:rFonts w:ascii="Times New Roman" w:eastAsia="Times New Roman" w:hAnsi="Times New Roman" w:cs="Times New Roman"/>
              </w:rPr>
              <w:t>Кредиты от других бюджетов бюджетной системы Российской Федерации бюджетам муниципальных районов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D5F" w:rsidRPr="00544D8A" w:rsidRDefault="00391D5F" w:rsidP="00391D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 w:rsidRPr="00544D8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545</w:t>
            </w:r>
            <w:r w:rsidRPr="00544D8A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D5F" w:rsidRPr="00544D8A" w:rsidRDefault="00391D5F" w:rsidP="00391D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D5F" w:rsidRPr="00544D8A" w:rsidRDefault="00391D5F" w:rsidP="00391D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17 985</w:t>
            </w:r>
            <w:r w:rsidRPr="00544D8A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D5F" w:rsidRPr="00544D8A" w:rsidRDefault="00391D5F" w:rsidP="00391D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16 560</w:t>
            </w:r>
            <w:r w:rsidRPr="00544D8A">
              <w:rPr>
                <w:rFonts w:ascii="Times New Roman" w:eastAsia="Times New Roman" w:hAnsi="Times New Roman" w:cs="Times New Roman"/>
              </w:rPr>
              <w:t>,0</w:t>
            </w:r>
          </w:p>
        </w:tc>
      </w:tr>
      <w:tr w:rsidR="00391D5F" w:rsidRPr="00007B6C" w:rsidTr="006134D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D5F" w:rsidRPr="00007B6C" w:rsidRDefault="00391D5F" w:rsidP="00391D5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</w:rPr>
            </w:pPr>
            <w:r w:rsidRPr="00007B6C">
              <w:rPr>
                <w:rFonts w:ascii="Times New Roman" w:eastAsia="Times New Roman" w:hAnsi="Times New Roman" w:cs="Times New Roman"/>
                <w:b/>
              </w:rPr>
              <w:t>Всего привлечено кредитов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D5F" w:rsidRPr="00007B6C" w:rsidRDefault="00391D5F" w:rsidP="00391D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34</w:t>
            </w:r>
            <w:r w:rsidRPr="00007B6C">
              <w:rPr>
                <w:rFonts w:ascii="Times New Roman" w:eastAsia="Times New Roman" w:hAnsi="Times New Roman" w:cs="Times New Roman"/>
                <w:b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</w:rPr>
              <w:t>545</w:t>
            </w:r>
            <w:r w:rsidRPr="00007B6C">
              <w:rPr>
                <w:rFonts w:ascii="Times New Roman" w:eastAsia="Times New Roman" w:hAnsi="Times New Roman" w:cs="Times New Roman"/>
                <w:b/>
              </w:rPr>
              <w:t>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D5F" w:rsidRPr="00007B6C" w:rsidRDefault="00391D5F" w:rsidP="00391D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D5F" w:rsidRPr="00007B6C" w:rsidRDefault="00391D5F" w:rsidP="00391D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17 985</w:t>
            </w:r>
            <w:r w:rsidRPr="00007B6C">
              <w:rPr>
                <w:rFonts w:ascii="Times New Roman" w:eastAsia="Times New Roman" w:hAnsi="Times New Roman" w:cs="Times New Roman"/>
                <w:b/>
              </w:rPr>
              <w:t>,0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D5F" w:rsidRPr="00007B6C" w:rsidRDefault="00391D5F" w:rsidP="00391D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16 560</w:t>
            </w:r>
            <w:r w:rsidRPr="00007B6C">
              <w:rPr>
                <w:rFonts w:ascii="Times New Roman" w:eastAsia="Times New Roman" w:hAnsi="Times New Roman" w:cs="Times New Roman"/>
                <w:b/>
              </w:rPr>
              <w:t>,0</w:t>
            </w:r>
          </w:p>
        </w:tc>
      </w:tr>
    </w:tbl>
    <w:p w:rsidR="00F0372B" w:rsidRDefault="00F0372B">
      <w:pPr>
        <w:rPr>
          <w:rFonts w:ascii="Times New Roman" w:eastAsia="Calibri" w:hAnsi="Times New Roman" w:cs="Times New Roman"/>
          <w:sz w:val="24"/>
          <w:szCs w:val="24"/>
        </w:rPr>
      </w:pPr>
    </w:p>
    <w:p w:rsidR="00F0372B" w:rsidRDefault="00F0372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F0372B" w:rsidRPr="00C22A7D" w:rsidRDefault="00F0372B" w:rsidP="00BC2CE5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lang w:eastAsia="ru-RU"/>
        </w:rPr>
        <w:t>5</w:t>
      </w:r>
    </w:p>
    <w:p w:rsidR="00F0372B" w:rsidRPr="00C22A7D" w:rsidRDefault="00F0372B" w:rsidP="00BC2CE5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F0372B" w:rsidRPr="00C22A7D" w:rsidRDefault="00F0372B" w:rsidP="00BC2CE5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F0372B" w:rsidRPr="00C22A7D" w:rsidRDefault="00F0372B" w:rsidP="00BC2CE5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Томской области</w:t>
      </w:r>
      <w:r w:rsidR="0039564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D5595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D4610A">
        <w:rPr>
          <w:rFonts w:ascii="Times New Roman" w:eastAsia="Times New Roman" w:hAnsi="Times New Roman" w:cs="Times New Roman"/>
          <w:lang w:eastAsia="ru-RU"/>
        </w:rPr>
        <w:t>03</w:t>
      </w:r>
      <w:r w:rsidR="001D5595">
        <w:rPr>
          <w:rFonts w:ascii="Times New Roman" w:eastAsia="Times New Roman" w:hAnsi="Times New Roman" w:cs="Times New Roman"/>
          <w:lang w:eastAsia="ru-RU"/>
        </w:rPr>
        <w:t>.</w:t>
      </w:r>
      <w:r w:rsidR="00D4610A">
        <w:rPr>
          <w:rFonts w:ascii="Times New Roman" w:eastAsia="Times New Roman" w:hAnsi="Times New Roman" w:cs="Times New Roman"/>
          <w:lang w:eastAsia="ru-RU"/>
        </w:rPr>
        <w:t>06</w:t>
      </w:r>
      <w:r w:rsidRPr="00C22A7D">
        <w:rPr>
          <w:rFonts w:ascii="Times New Roman" w:eastAsia="Times New Roman" w:hAnsi="Times New Roman" w:cs="Times New Roman"/>
          <w:lang w:eastAsia="ru-RU"/>
        </w:rPr>
        <w:t>.202</w:t>
      </w:r>
      <w:r w:rsidR="00BB511C">
        <w:rPr>
          <w:rFonts w:ascii="Times New Roman" w:eastAsia="Times New Roman" w:hAnsi="Times New Roman" w:cs="Times New Roman"/>
          <w:lang w:eastAsia="ru-RU"/>
        </w:rPr>
        <w:t>6</w:t>
      </w:r>
      <w:r w:rsidRPr="00C22A7D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F77D73">
        <w:rPr>
          <w:rFonts w:ascii="Times New Roman" w:eastAsia="Times New Roman" w:hAnsi="Times New Roman" w:cs="Times New Roman"/>
          <w:lang w:eastAsia="ru-RU"/>
        </w:rPr>
        <w:t>45</w:t>
      </w:r>
    </w:p>
    <w:p w:rsidR="00C22A7D" w:rsidRDefault="00C22A7D" w:rsidP="00C22A7D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8069F" w:rsidRDefault="009151EF" w:rsidP="00C22A7D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исполнении бюджета муниципального образования «Александровский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расходам в ведомственной структуре расходов бюджета бюджетных ассигнований по разделам, подразделам, целевым статьям и видам расходов классификации расходов бюджета за 202</w:t>
      </w:r>
      <w:r w:rsidR="00BB511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9151EF" w:rsidRPr="001A0EFF" w:rsidRDefault="009151EF" w:rsidP="00C22A7D">
      <w:pPr>
        <w:spacing w:after="0" w:line="240" w:lineRule="atLeast"/>
        <w:jc w:val="center"/>
        <w:rPr>
          <w:rFonts w:ascii="Times New Roman" w:eastAsia="Calibri" w:hAnsi="Times New Roman" w:cs="Times New Roman"/>
        </w:rPr>
      </w:pPr>
    </w:p>
    <w:tbl>
      <w:tblPr>
        <w:tblW w:w="10029" w:type="dxa"/>
        <w:jc w:val="center"/>
        <w:tblLayout w:type="fixed"/>
        <w:tblLook w:val="04A0" w:firstRow="1" w:lastRow="0" w:firstColumn="1" w:lastColumn="0" w:noHBand="0" w:noVBand="1"/>
      </w:tblPr>
      <w:tblGrid>
        <w:gridCol w:w="2375"/>
        <w:gridCol w:w="567"/>
        <w:gridCol w:w="661"/>
        <w:gridCol w:w="1323"/>
        <w:gridCol w:w="567"/>
        <w:gridCol w:w="1701"/>
        <w:gridCol w:w="1701"/>
        <w:gridCol w:w="1134"/>
      </w:tblGrid>
      <w:tr w:rsidR="00CF52AF" w:rsidRPr="00010300" w:rsidTr="007B447B">
        <w:trPr>
          <w:cantSplit/>
          <w:trHeight w:val="671"/>
          <w:tblHeader/>
          <w:jc w:val="center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300" w:rsidRPr="00283464" w:rsidRDefault="00C22A7D" w:rsidP="0028346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46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="00010300" w:rsidRPr="002834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кода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300" w:rsidRPr="00283464" w:rsidRDefault="00010300" w:rsidP="0028346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4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300" w:rsidRPr="00283464" w:rsidRDefault="00010300" w:rsidP="0028346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4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300" w:rsidRPr="00283464" w:rsidRDefault="00010300" w:rsidP="0028346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4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300" w:rsidRPr="00283464" w:rsidRDefault="00010300" w:rsidP="0028346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4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E51" w:rsidRDefault="00010300" w:rsidP="004A3E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Уточненный </w:t>
            </w:r>
            <w:r w:rsidR="00283464" w:rsidRPr="0028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план,</w:t>
            </w:r>
            <w:r w:rsidR="004A3E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10300" w:rsidRPr="00283464" w:rsidRDefault="00010300" w:rsidP="004A3E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E51" w:rsidRDefault="00283464" w:rsidP="0028346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Исполнено,</w:t>
            </w:r>
          </w:p>
          <w:p w:rsidR="00010300" w:rsidRPr="00283464" w:rsidRDefault="00283464" w:rsidP="00832B8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010300" w:rsidRPr="0028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тыс. </w:t>
            </w:r>
            <w:r w:rsidR="004A3E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010300" w:rsidRPr="0028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300" w:rsidRPr="00283464" w:rsidRDefault="00010300" w:rsidP="0028346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CF52AF" w:rsidRPr="001B5E5A" w:rsidTr="007B447B">
        <w:trPr>
          <w:cantSplit/>
          <w:trHeight w:val="159"/>
          <w:tblHeader/>
          <w:jc w:val="center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64" w:rsidRPr="001B5E5A" w:rsidRDefault="00283464" w:rsidP="002834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1B5E5A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64" w:rsidRPr="001B5E5A" w:rsidRDefault="00283464" w:rsidP="0028346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64" w:rsidRPr="001B5E5A" w:rsidRDefault="00283464" w:rsidP="0028346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64" w:rsidRPr="001B5E5A" w:rsidRDefault="00283464" w:rsidP="0028346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64" w:rsidRPr="001B5E5A" w:rsidRDefault="00283464" w:rsidP="0028346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3464" w:rsidRPr="001B5E5A" w:rsidRDefault="00283464" w:rsidP="0028346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i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3464" w:rsidRPr="001B5E5A" w:rsidRDefault="00283464" w:rsidP="0028346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i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3464" w:rsidRPr="001B5E5A" w:rsidRDefault="00283464" w:rsidP="0028346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i/>
                <w:lang w:eastAsia="ru-RU"/>
              </w:rPr>
              <w:t>8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8BB" w:rsidRPr="00A058BB" w:rsidRDefault="00A058BB" w:rsidP="00A058B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1 080 484,21396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1 051 165,78568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97,3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Администрация Александровского района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309 802,14829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287 979,96899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93,0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77 705,55914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76 468,95455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98,4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4 442,29200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4 419,12540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99,5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4 442,29200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4 419,12540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99,5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4 442,29200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4 419,12540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99,5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bookmarkStart w:id="1" w:name="RANGE!A19"/>
            <w:r w:rsidRPr="00A058BB">
              <w:rPr>
                <w:rFonts w:ascii="Times New Roman" w:hAnsi="Times New Roman" w:cs="Times New Roman"/>
                <w:bCs/>
              </w:rPr>
              <w:t>Глава муниципального образования</w:t>
            </w:r>
            <w:bookmarkEnd w:id="1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bookmarkStart w:id="2" w:name="RANGE!F19"/>
            <w:r w:rsidRPr="00A058BB">
              <w:rPr>
                <w:rFonts w:ascii="Times New Roman" w:hAnsi="Times New Roman" w:cs="Times New Roman"/>
                <w:bCs/>
              </w:rPr>
              <w:t>4 442,29200</w:t>
            </w:r>
            <w:bookmarkEnd w:id="2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4 419,12540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99,5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4 442,29200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4 419,12540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99,5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4 442,29200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4 419,12540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99,5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54 655,97600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54 301,32886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99,4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7 577,30000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7 341,41700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96,9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детей-сирот и детей, оставшихся без попечения родителей, жилыми помещениями в части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51002A0820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51002A0820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27,45000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27,45000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51002A0820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27,45000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27,45000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51002A0820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2,75000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2,75000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51002A0820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2,75000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2,75000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7 547,10000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7 311,21700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96,9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968,19700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97,3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968,19700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97,3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968,19700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97,3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Организация и осуществление деятельности по опеке и попечительству в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1 183,90000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1 183,90000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1 076,30000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1 076,30000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1 076,30000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1 076,30000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107,60000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107,60000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5 267,70000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5 058,62000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96,0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4 689,20000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4 626,97000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98,7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4 689,20000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4 626,97000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98,7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578,50000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431,65000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74,6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578,50000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431,65000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74,6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1 280,80000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1 280,80000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1 280,80000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1 280,80000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работы Административной комиссии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1 280,80000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1 280,80000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1 155,90000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1 155,90000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1 155,90000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1 155,90000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124,90000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124,90000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45 797,87600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45 679,11186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99,7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45 797,87600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45 679,11186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99,7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44 608,37600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44 489,61186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99,7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38 646,50800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38 643,60000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38 646,50800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38 643,60000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5 803,26800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5 689,41186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</w:t>
            </w:r>
            <w:r w:rsidRPr="00A058BB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5 803,26800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5 689,41186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156,60000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98,7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158,60000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156,60000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98,7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167,60000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Осуществление отдельных государственных полномочий по регулированию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9900140450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9900140450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36,63000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36,63000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36,63000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36,63000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9900140450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3,67000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3,67000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3,67000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3,67000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Осуществление отдельных государственных полномочий по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298,10000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263,15000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263,15000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263,15000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263,15000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34,95000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34,95000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34,95000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34,95000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приравненных к ним местностей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9900140800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44,50000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9900140800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40,45500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40,45500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40,45500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40,45500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361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9900140800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4,04500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4,04500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4,04500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4,04500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Поощрение муниципальных управленческих команд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9900155492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9900155492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 xml:space="preserve">Расходы на выплаты персоналу </w:t>
            </w:r>
            <w:r w:rsidRPr="00A058BB">
              <w:rPr>
                <w:rFonts w:ascii="Times New Roman" w:hAnsi="Times New Roman" w:cs="Times New Roman"/>
              </w:rPr>
              <w:lastRenderedPageBreak/>
              <w:t>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9900155492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639,00000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639,00000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913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1 999,38988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1 999,38988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1 999,38988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Проведение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1 999,38988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1 999,38988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1 999,38988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Другие общегосударственные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16 600,49114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15 742,31041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94,8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"Развитие информационного общества в Александровском районе на 2020 - 2022 годы и на перспективу до 2026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129,51300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129,51300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эффективной и бесперебойной работы информационных систем Администрации района и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76,04000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76,04000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Приобретение программы Контур. Фокус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4900100003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26,04000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26,04000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4900100003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26,04000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26,04000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4900100003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26,04000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26,04000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Использование права версии программы ЭВМ Гранд-Смета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4900100004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Создание и развитие электронного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документооборота в Александровском районе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53,47300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53,47300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Оказание услуг по предоставлению статистической информации и информации в области гидрометеорологии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53,47300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53,47300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53,47300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53,47300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4900300003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53,47300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53,47300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2 888,38118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2 447,83000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84,7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2 117,26618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1 676,71700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79,2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Меры социальной поддержки участников специальной военной операции и их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2 117,26618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1 676,71700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79,2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58,18136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50,6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58,18136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50,6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2 002,26618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1 618,53564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80,8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2 002,26618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1 618,53564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80,8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236,71500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236,71300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236,71500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236,71300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236,71500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236,71300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236,71500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236,71300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Меры по созданию благоприятных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534,40000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421,00000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421,00000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5100600004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113,40000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5100600004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44,40000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44,40000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5100600004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4 269,45252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3 937,14697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92,2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60,12600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60,12600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60,12600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60,12600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60,12600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60,12600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60,12600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60,12600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4 209,32652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3 877,02097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92,1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Обслуживание объектов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3 789,81596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3 470,51041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91,6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Закупка товаров, работ и услуг для обеспечения государственных (муниципальных)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3 775,66680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3 456,36125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91,5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3 775,66680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3 456,36125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91,5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14,14916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14,14916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14,14916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14,14916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Проведение специальной оценки условий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96,0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96,0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96,0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Выезд на место обнаружения следов медведей и выгон медведей на территории, не представляющие опасности для населения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Александровского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78,0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78,0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78,0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Поддержка деятельности Александровского отделения поискового отряда "Лиза </w:t>
            </w:r>
            <w:proofErr w:type="spellStart"/>
            <w:r w:rsidRPr="00A058BB">
              <w:rPr>
                <w:rFonts w:ascii="Times New Roman" w:hAnsi="Times New Roman" w:cs="Times New Roman"/>
                <w:bCs/>
              </w:rPr>
              <w:t>Алерт</w:t>
            </w:r>
            <w:proofErr w:type="spellEnd"/>
            <w:r w:rsidRPr="00A058BB"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36,92000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36,92000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36,92000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36,92000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113,08000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113,08000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113,08000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113,08000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Ремонт памятников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109,51056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109,51056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Закупка товаров, работ и услуг для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5200300025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92,51056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92,51056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5200300025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92,51056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92,51056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"Профилактика террористической и 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7 397,36488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7 312,04088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Создание условий для устранения предпосылок распространения террористической и экстремистской идеологии на территории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Подготовка, издание и распространение среди населения материалов (буклетов, пособий) антитеррористической и </w:t>
            </w:r>
            <w:proofErr w:type="spellStart"/>
            <w:r w:rsidRPr="00A058BB">
              <w:rPr>
                <w:rFonts w:ascii="Times New Roman" w:hAnsi="Times New Roman" w:cs="Times New Roman"/>
                <w:bCs/>
              </w:rPr>
              <w:t>антиэкстремистской</w:t>
            </w:r>
            <w:proofErr w:type="spellEnd"/>
            <w:r w:rsidRPr="00A058BB">
              <w:rPr>
                <w:rFonts w:ascii="Times New Roman" w:hAnsi="Times New Roman" w:cs="Times New Roman"/>
                <w:bCs/>
              </w:rPr>
              <w:t xml:space="preserve"> направленности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5500200016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5500200016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</w:t>
            </w:r>
            <w:r w:rsidRPr="00A058BB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5500200016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1 686,41488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1 621,09088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96,1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Установка и обслуживание систем видеонаблюдения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351,84008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351,84008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351,84008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351,84008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351,84008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351,84008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специалиста по мобилизационной работе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974,57480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939,25080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96,4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113,17600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76,2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113,17600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76,2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Закупка товаров, работ и услуг для обеспечения государственных (муниципальных)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826,07480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826,07480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826,07480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826,07480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Организация эксплуатационного технического обслуживания муниципальной системы оповещения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91,7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91,7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5500300006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91,7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5 690,95000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5 690,95000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5 690,95000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5 690,95000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5 396,05000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5 396,05000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5 396,05000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5 396,05000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294,90000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294,90000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294,90000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1 207,46856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1 207,46856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1 207,46856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1 207,46856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1 207,46856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1 207,46856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1 207,46856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1 207,46856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</w:t>
            </w:r>
            <w:r w:rsidRPr="00A058BB">
              <w:rPr>
                <w:rFonts w:ascii="Times New Roman" w:hAnsi="Times New Roman" w:cs="Times New Roman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1 207,46856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1 207,46856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628,31100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628,31100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235,47100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235,47100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235,47100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235,47100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9900000006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235,47100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235,47100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392,84000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392,84000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Резервные фонды органов местного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самоуправления (районный бюджет)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392,84000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392,84000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133,84000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133,84000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133,84000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133,84000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687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0200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189,27800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189,27800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0203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189,27800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189,27800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0203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189,27800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189,27800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0203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189,27800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189,27800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Резервные фонды исполнительного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органа государственной власти субъекта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0203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189,27800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189,27800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0203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189,27800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189,27800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189,27800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189,27800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0300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1 017,24715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967,82493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95,1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902,53158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854,53158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94,7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Оказание помощи многодетным семьям, семьям, находящимся в трудной жизненной ситуации, в социально опасном положении, по приобретению,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 xml:space="preserve">установке и обслуживанию автономных дымовых пожарных </w:t>
            </w:r>
            <w:proofErr w:type="spellStart"/>
            <w:r w:rsidRPr="00A058BB">
              <w:rPr>
                <w:rFonts w:ascii="Times New Roman" w:hAnsi="Times New Roman" w:cs="Times New Roman"/>
                <w:bCs/>
              </w:rPr>
              <w:t>извещателей</w:t>
            </w:r>
            <w:proofErr w:type="spellEnd"/>
            <w:r w:rsidRPr="00A058BB">
              <w:rPr>
                <w:rFonts w:ascii="Times New Roman" w:hAnsi="Times New Roman" w:cs="Times New Roman"/>
                <w:bCs/>
              </w:rPr>
              <w:t xml:space="preserve"> в жилых помещениях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5200341340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5200341340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5200341340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792,53158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744,53158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93,9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мер первичной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792,53158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744,53158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93,9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Содержание пожарных машин (техники) в селах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470,53158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470,53158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470,53158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470,53158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470,53158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470,53158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Обустройство и содержание минерализованной полосы в Северном сельском поселении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5800300008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5800300008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5800300008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Содержание и оснащение добровольных, пожарных команд в сельских поселениях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5800300010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80,8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5800300010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80,8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5800300010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202,00000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80,8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Другие вопросы в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0314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114,71557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113,29335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0314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114,71557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113,29335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0314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114,71557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113,29335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Поддержка деятельности народных дружин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0314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114,71557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113,29335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0314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114,71557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113,29335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0314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6100100015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114,71557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113,29335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80 623,70378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74 791,71829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92,8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2 760,26000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2 733,75899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1 055,96000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1 054,32750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Оказание помощи в развитии личного подсобного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394,56000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394,56000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Осуществление отдельных государственных полномочий по поддержке сельскохозяйственног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о производства (поддержка малых форм хозяйствования)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5200240200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394,56000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394,56000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5200240200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394,56000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394,56000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394,56000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394,56000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Регулирование численности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659,76750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119,96750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119,96750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119,96750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5200440160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465,90000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465,90000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5200440160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465,90000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465,90000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465,90000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465,90000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5200440170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5200440170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"Развитие рыбной промышленности в Александровском районе на 2021-2025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975,13149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97,5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Возмещение разницы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975,13149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97,5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7B447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Компенсация расходов за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электроэнерги</w:t>
            </w:r>
            <w:r w:rsidR="007B447B">
              <w:rPr>
                <w:rFonts w:ascii="Times New Roman" w:hAnsi="Times New Roman" w:cs="Times New Roman"/>
                <w:bCs/>
              </w:rPr>
              <w:t xml:space="preserve">ю предприятиям </w:t>
            </w:r>
            <w:proofErr w:type="spellStart"/>
            <w:r w:rsidR="007B447B">
              <w:rPr>
                <w:rFonts w:ascii="Times New Roman" w:hAnsi="Times New Roman" w:cs="Times New Roman"/>
                <w:bCs/>
              </w:rPr>
              <w:t>рыбохозяйственного</w:t>
            </w:r>
            <w:proofErr w:type="spellEnd"/>
            <w:r w:rsidR="007B447B">
              <w:rPr>
                <w:rFonts w:ascii="Times New Roman" w:hAnsi="Times New Roman" w:cs="Times New Roman"/>
                <w:bCs/>
              </w:rPr>
              <w:t xml:space="preserve"> </w:t>
            </w:r>
            <w:r w:rsidRPr="00A058BB">
              <w:rPr>
                <w:rFonts w:ascii="Times New Roman" w:hAnsi="Times New Roman" w:cs="Times New Roman"/>
                <w:bCs/>
              </w:rPr>
              <w:t>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6300240250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975,13149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97,5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6300240250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975,13149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97,5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6300240250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975,13149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97,5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704,30000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704,30000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704,30000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704,30000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704,30000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704,30000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663,45600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663,45600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663,45600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663,45600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40,84400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40,84400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40,84400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40,84400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51 946,07852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46 813,91964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1 915,00000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1 056,90000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55,2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1 915,00000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1 056,90000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55,2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Организация перевозок тел (останков) умерших или погибших в места проведения патологоанатомического вскрытия, судебное - медицинской экспертизы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1 915,00000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1 056,90000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55,2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Закупка товаров, работ и услуг для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858,10000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858,10000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1 056,90000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1 056,90000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1 056,90000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1 056,90000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7B447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49 929,80852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45 655,74964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91,4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49 929,80852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45 655,74964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91,4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731,34100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731,34100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731,34100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731,34100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731,34100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731,34100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399,80000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399,80000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35,28000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35,28000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364,52000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364,52000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364,52000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364,52000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Установка знаков навигационного ограждения судового хода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531,48672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531,48384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171,44928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171,44640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171,44928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171,44640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360,03744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360,03744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360,03744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360,03744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Приобретение автобуса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5200140М50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Закупка товаров, работ и услуг для обеспечения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5200140М50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5200140М50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Организация транспортного обслуживания населения воздушным транспортом в границах муниципальных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43 213,18080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38 939,12480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43 213,18080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38 939,12480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5200141120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43 213,18080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38 939,12480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101,27000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101,27000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101,27000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101,27000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101,27000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101,27000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101,27000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101,27000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101,27000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101,27000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23 764,87206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23 246,49013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97,8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23 764,87206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23 246,49013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97,8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Создание условий развития социальной сферы и инфраструктуры на селе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23 764,87206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23 246,49013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97,8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4 944,73837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4 443,81628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4 443,81628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4 443,81628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4 443,81628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4 443,81628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500,92209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500,92209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Межбюджетные трансферты на содержание зимника </w:t>
            </w:r>
            <w:proofErr w:type="spellStart"/>
            <w:r w:rsidRPr="00A058BB">
              <w:rPr>
                <w:rFonts w:ascii="Times New Roman" w:hAnsi="Times New Roman" w:cs="Times New Roman"/>
                <w:bCs/>
              </w:rPr>
              <w:t>б.н.п</w:t>
            </w:r>
            <w:proofErr w:type="spellEnd"/>
            <w:r w:rsidRPr="00A058BB">
              <w:rPr>
                <w:rFonts w:ascii="Times New Roman" w:hAnsi="Times New Roman" w:cs="Times New Roman"/>
                <w:bCs/>
              </w:rPr>
              <w:t xml:space="preserve">. Медведево- </w:t>
            </w:r>
            <w:proofErr w:type="spellStart"/>
            <w:r w:rsidRPr="00A058BB">
              <w:rPr>
                <w:rFonts w:ascii="Times New Roman" w:hAnsi="Times New Roman" w:cs="Times New Roman"/>
                <w:bCs/>
              </w:rPr>
              <w:t>п.Северный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52001SД000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18 420,13369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18 402,67385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52001SД000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18 420,13369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18 402,67385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52001SД000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18 420,13369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18 402,67385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405,44120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405,44120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7B447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405,44120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405,44120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Создание условий развития социальной сферы и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инфраструктуры на селе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405,44120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405,44120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306,44120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306,44120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306,44120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306,44120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5200100022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306,44120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306,44120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1 747,05200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1 592,10833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91,1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 xml:space="preserve">Субсидии юридическим лицам (кроме </w:t>
            </w:r>
            <w:r w:rsidRPr="00A058BB">
              <w:rPr>
                <w:rFonts w:ascii="Times New Roman" w:hAnsi="Times New Roman" w:cs="Times New Roman"/>
              </w:rP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"Развитие малого и среднего предпринимательства на территории Александровского района на 2022-2026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1 577,05200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1 422,10833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90,2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5300140080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5300140080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5300140080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340,00000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Финансово-кредитное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и имущественное обеспечение малого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1 237,05200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1 082,10833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87,5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Возмещение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91,05633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47,9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91,05633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47,9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5300300001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91,05633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47,9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5300300008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179,08000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179,08000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5300300008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179,08000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179,08000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5300300008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179,08000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179,08000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Расходы на реализацию мероприятий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5300340020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867,97200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811,97200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93,5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5300340020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867,97200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811,97200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93,5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5300340020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867,97200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811,97200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93,5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92 158,34270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92 158,34270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81 970,25898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81 970,25898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"Устойчивое развитие сельских территорий Александровского района на 2019 - 2023 годы и на перспективу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Разработка сметной документации «Водоснабжение южной части села», государственная экспертиза проектной документации,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государственная экспертиза проектной документации проверки достоверности определения сметной стоимости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5000100014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5000100014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5000100014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15 701,75031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15 701,75031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15 213,90000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15 213,90000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5200140120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15 213,90000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15 213,90000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5200140120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15 213,90000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15 213,90000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5200140120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15 213,90000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15 213,90000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Природоохранные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487,85031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487,85031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Утилизация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487,85031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487,85031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487,85031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487,85031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487,85031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487,85031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Муниципальная программа "Комплексное развитие систем коммунальной инфраструктуры на территории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Александровского района на 2021-2027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65 892,64867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65 892,64867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Теплоснабжение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39 320,79730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39 320,79730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9 764,02000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9 764,02000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9 764,02000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9 764,02000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6500100009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9 764,02000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9 764,02000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Компенсация сверхнормативных и выпадающих доходов </w:t>
            </w:r>
            <w:proofErr w:type="spellStart"/>
            <w:r w:rsidRPr="00A058BB">
              <w:rPr>
                <w:rFonts w:ascii="Times New Roman" w:hAnsi="Times New Roman" w:cs="Times New Roman"/>
                <w:bCs/>
              </w:rPr>
              <w:t>ресурсоснабжающим</w:t>
            </w:r>
            <w:proofErr w:type="spellEnd"/>
            <w:r w:rsidRPr="00A058BB">
              <w:rPr>
                <w:rFonts w:ascii="Times New Roman" w:hAnsi="Times New Roman" w:cs="Times New Roman"/>
                <w:bCs/>
              </w:rPr>
              <w:t xml:space="preserve">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6500100015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19 900,00000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19 900,00000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6500100015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19 900,00000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19 900,00000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6500100015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19 900,00000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19 900,00000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4 262,00000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4 262,00000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4 262,00000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4 262,00000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6500100020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4 262,00000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4 262,00000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6500140910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5 394,77730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5 394,77730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6500140910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5 394,77730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5 394,77730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6500140910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5 394,77730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5 394,77730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Водоснабжение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5 958,25533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5 958,25533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Мероприятия по обеспечению населения Александровского района чистой питьевой водой (обслуживание станции водоочистки)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953,98220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953,98220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953,98220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953,98220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6500200001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953,98220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953,98220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6500240910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3 747,87313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3 747,87313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6500240910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3 747,87313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3 747,87313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6500240910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3 747,87313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3 747,87313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Мероприятия по обеспечению доступа к воде питьевого качества населения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6500241370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1 256,40000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1 256,40000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6500241370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1 256,40000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1 256,40000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6500241370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1 256,40000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1 256,40000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Электроснабжение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20 613,59604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20 613,59604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Пополнение оборотных средств на завоз топлива для организации электроснабжением населенных пунктов от дизельных электростанций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20 613,59604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20 613,59604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20 613,59604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20 613,59604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6500400008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20 613,59604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20 613,59604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125,86000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125,86000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125,86000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125,86000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125,86000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125,86000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125,86000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125,86000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125,86000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125,86000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10 188,08372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10 188,08372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"Формирование современной городской среды на территории Александровского района на 2018-2027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863,48981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863,48981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Благоустройство муниципальных территорий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616,45971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616,45971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4800200005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208,55442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208,55442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4800200005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208,55442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208,55442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4800200005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208,55442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208,55442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Благоустройство территорий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4800200006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407,90529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407,90529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4800200006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407,90529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407,90529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4800200006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407,90529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407,90529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Федеральный проект "Формирование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комфортной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480И400000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247,03010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247,03010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480И455550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247,03010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247,03010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480И455550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247,03010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247,03010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480И455550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665,40000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665,40000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Капитальный ремонт ограждения кладбища в </w:t>
            </w:r>
            <w:proofErr w:type="spellStart"/>
            <w:r w:rsidRPr="00A058BB">
              <w:rPr>
                <w:rFonts w:ascii="Times New Roman" w:hAnsi="Times New Roman" w:cs="Times New Roman"/>
                <w:bCs/>
              </w:rPr>
              <w:t>с.Назино</w:t>
            </w:r>
            <w:proofErr w:type="spellEnd"/>
            <w:r w:rsidRPr="00A058BB">
              <w:rPr>
                <w:rFonts w:ascii="Times New Roman" w:hAnsi="Times New Roman" w:cs="Times New Roman"/>
                <w:bCs/>
              </w:rPr>
              <w:t xml:space="preserve"> Александровского района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5200341103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665,40000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5200341103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665,40000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5200341103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665,40000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8 659,19391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8 659,19391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Водоотведение, сбор и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утилизация твердых коммунальных и бытовых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Строительство объекта «Площадка временного накопления твердых коммунальных отходов в с. Александровское Александровского района Томской области (ПСД)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650034П020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153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650034П020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650034П020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Электроснабжение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1 818,67528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1 818,67528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Изменение схемы освещения в ночное время с. Александровское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6500400009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6500400009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6500400009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Технологическое присоединение к электрическим сетям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6500400013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1 468,67528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1 468,67528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6500400013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1 468,67528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1 468,67528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6500400013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1 468,67528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1 468,67528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0600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30 373,48705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17 874,58705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Другие вопросы в области охраны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30 373,48705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17 874,58705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30 373,48705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17 874,58705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Природоохранные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30 373,48705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17 874,58705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Ликвидация мест несанкционированного размещения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5200500003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947,93483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947,93483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5200500003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947,93483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947,93483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5200500003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947,93483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947,93483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Осуществление мониторинга состояния и загрязнения окружающей среды на объекте объектов размещения отходов производства и потребления до снятия с государственного учета объектов, оказывающих негативное воздействие на окружающую среду объекта размещения отходов производства и потребления после полного выполнения работ по ликвидации и (или) рекультивации, исключающих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5200500004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173,52000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173,52000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5200500004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173,52000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173,52000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 xml:space="preserve">Иные закупки </w:t>
            </w:r>
            <w:r w:rsidRPr="00A058BB">
              <w:rPr>
                <w:rFonts w:ascii="Times New Roman" w:hAnsi="Times New Roman" w:cs="Times New Roman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5200500004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173,52000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173,52000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5200500005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26 400,00000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13 901,10000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5200500005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26 400,00000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13 901,10000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5200500005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26 400,00000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13 901,10000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Озеленение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5200500006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552,06517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552,06517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5200500006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552,06517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552,06517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5200500006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552,06517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552,06517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Разработка проектно-сметной документации в целях реализации мероприятий, направленных на снижение загрязнения атмосферного воздуха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5200500008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2 299,96705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2 299,96705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5200500008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2 299,96705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2 299,96705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5200500008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2 299,96705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2 299,96705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5 302,50000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5 264,25300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Муниципальная программа "Развитие образования в Александровском районе на 2021- 2025 годы и на перспективу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до 2028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Разработка (корректировка) проектной документации для проведения капитального ремонта зданий муниципальных общеобразовательных организаций в рамках модернизации школьных систем образования в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6400141220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5 200,00000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5 200,00000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49,25300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49,25300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49,25300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39,75300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98,2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39,75300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98,2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28,6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28,6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28,6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Социальная поддержка гражданину, обучающемуся, по договору о целевом обучении, заключенному с органами местного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28,6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28,6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28,6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573,09795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82,5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573,09795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82,5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573,09795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82,5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573,09795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82,5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Проведение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5100600002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5100600002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463,09795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79,2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214,78595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87,7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214,78595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87,7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248,31200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73,0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248,31200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73,0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ЗДРАВООХРАНЕНИЕ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0900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3 974,43300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3 967,43300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Другие вопросы в области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0909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3 974,43300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3 967,43300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0909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3 827,90000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3 827,90000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0909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3 827,90000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3 827,90000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Обеспечение проезда по направлениям врачей в медицинские организации,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расположенные на территории Томской области, оказывающие специализированную медицинскую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центром, а также лиц, сопровождающих указанных лиц в случаях, если последние не достигли восемнадцатилетнего возраста, либо являются инвалидами по слуху и зрению одновременно, либо являются инвалидами, имеющими стойкие расстройства функции зрения или самостоятельного передвижения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0909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5100340300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3 827,90000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3 827,90000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0909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5100340300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3 827,90000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3 827,90000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5100340300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0909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146,53300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139,53300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95,2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Повышение комфортности среды жизнедеятельности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0909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146,53300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139,53300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95,2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0909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146,53300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139,53300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95,2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0909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146,53300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139,53300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95,2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146,53300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139,53300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95,2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16 517,60000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15 038,54852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91,0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1 882,60109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78,4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1 882,60109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78,4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1 882,60109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78,4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203,64500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81,5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203,64500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81,5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 xml:space="preserve">Социальные выплаты гражданам, кроме публичных </w:t>
            </w:r>
            <w:r w:rsidRPr="00A058BB">
              <w:rPr>
                <w:rFonts w:ascii="Times New Roman" w:hAnsi="Times New Roman" w:cs="Times New Roman"/>
              </w:rPr>
              <w:lastRenderedPageBreak/>
              <w:t>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203,64500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81,5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Осуществление материальной поддержки инвалидов, проживающих на территории Александровского района Томской области на проведение работ по ремонту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1 750,00000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1 278,95609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73,1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471,04391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471,04391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1 278,95609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1 278,95609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1 278,95609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1 278,95609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Осуществление материальной поддержки (</w:t>
            </w:r>
            <w:proofErr w:type="spellStart"/>
            <w:r w:rsidRPr="00A058BB">
              <w:rPr>
                <w:rFonts w:ascii="Times New Roman" w:hAnsi="Times New Roman" w:cs="Times New Roman"/>
                <w:bCs/>
              </w:rPr>
              <w:t>в.т.ч</w:t>
            </w:r>
            <w:proofErr w:type="spellEnd"/>
            <w:r w:rsidRPr="00A058BB">
              <w:rPr>
                <w:rFonts w:ascii="Times New Roman" w:hAnsi="Times New Roman" w:cs="Times New Roman"/>
                <w:bCs/>
              </w:rPr>
              <w:t>. ремонт жилья) ветеранов и инвалидов Великой отечественной войны, тружеников тыла, лиц приравненных к ним категорий, людей старшего поколения, относящихся к категории «дети войны» или оказавшихся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5100400009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5100400009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 xml:space="preserve">Иные выплаты </w:t>
            </w:r>
            <w:r w:rsidRPr="00A058BB">
              <w:rPr>
                <w:rFonts w:ascii="Times New Roman" w:hAnsi="Times New Roman" w:cs="Times New Roman"/>
              </w:rPr>
              <w:lastRenderedPageBreak/>
              <w:t>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5100400009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14 117,60000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13 155,94743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93,2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10 287,20000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9 325,54743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10 287,20000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9 325,54743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5100140760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329,00000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329,00000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5100140760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329,00000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329,00000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329,00000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329,00000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5100140770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9 958,20000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8 996,54743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5100140770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9 958,20000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8 996,54743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9 958,20000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8 996,54743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2021-2025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3 830,40000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3 830,40000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Улучшение жилищных условий молодых семей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3 830,40000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3 830,40000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Улучшение жилищных условий молодых семей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54001L4970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3 830,40000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3 830,40000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54001L4970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3 830,40000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3 830,40000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3 830,40000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3 830,40000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559,06647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559,06647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"Развитие физической культуры и спорта в Александровском районе на 2018-2022 годы и на перспективу до 2028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559,06647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Популяризация физической культуры и занятием спортом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559,06647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152,46000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152,46000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152,46000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406,60647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Закупка товаров, работ и услуг для обеспечения государственных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406,60647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406,60647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685,93100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685,93100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672,93100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672,93100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672,93100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672,93100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672,93100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672,93100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Информационные услуги: изготовление сюжетов по актуальным социально-значимым вопросам на телевидении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672,93100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672,93100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672,93100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672,93100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672,93100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672,93100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Муниципальная программа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Информирование населения о деятельности органов местного самоуправления Александровского района и информационно-разъяснительная работа по актуальным социально-значимым вопросам в печатных изданиях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Муниципальное казенное учреждение Финансовый отдел Администрации Александровского района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86 657,22112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85 825,71048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13 967,19058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13 135,67994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94,0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Обеспечение деятельности финансовых, налоговых и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12 823,01316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12 809,95194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79,95200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79,95200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79,95200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79,95200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79,95200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79,95200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79,95200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79,95200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79,95200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79,95200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181,13816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181,13816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Повышение комфортности среды жизнедеятельности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181,13816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181,13816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Проведение специальной оценки условий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Текущий ремонт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171,13816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171,13816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171,13816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171,13816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171,13816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171,13816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12 561,92300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12 548,86178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Подпрограмма "Обеспечивающая подпрограмма"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12 561,92300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12 548,86178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Финансовое обеспечение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12 561,92300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12 548,86178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Денежное содержание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5640100001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10 241,67000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10 241,67000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5640100001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10 241,67000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10 241,67000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10 241,67000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10 241,67000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содержание органов местного самоуправления и обеспечения их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5640100002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869,22000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869,21945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5640100002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869,22000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869,21945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869,22000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869,21945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586,70300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573,64233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97,8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29,99900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29,99200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29,99900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29,99200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538,64657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97,6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538,64657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97,6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5,00400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5,00376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5,00400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5,00376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содержание органов местного самоуправления и обеспечение их функций за счет средств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5640199130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864,33000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864,33000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5640199130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852,33000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852,33000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852,33000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852,33000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5640199130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714,25100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714,25100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714,25100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214,25100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214,25100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214,25100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429,92642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325,72800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75,8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Муниципальная программа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325,72800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325,72800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325,72800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325,72800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325,72800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325,72800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Организация составления и исполнения районного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5610100001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325,72800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325,72800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5610100001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325,72800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325,72800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325,72800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325,72800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104,19842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104,19842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104,19842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104,19842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104,19842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0200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2 430,30000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2 430,30000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0203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2 430,30000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2 430,30000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0203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2 430,30000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2 430,30000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0203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2 430,30000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2 430,30000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переданных сельским поселениям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0203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2 430,30000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2 430,30000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0203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5620351180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2 430,30000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2 430,30000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0203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5620351180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2 430,30000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2 430,30000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Субвенции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2 430,30000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2 430,30000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Муниципальная программа «Управление муниципальными финансами муниципального образования «Александровский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район»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Создание условий для повышения качественного планирования и исполнения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5610100002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5610100002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2 377,29854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2 377,29854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2 377,29854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2 377,29854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2 377,29854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2 377,29854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Подпрограмма "Управление муниципальным долгом Александровского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2 377,29854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2 377,29854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Обслуживание муниципального долга муниципального образования "Александровский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2 377,29854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2 377,29854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Минимизация стоимости заимствования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5630100001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2 377,29854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2 377,29854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5630100001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2 377,29854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2 377,29854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5630100001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2 377,29854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2 377,29854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67 861,13200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67 861,13200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38 432,80000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38 432,80000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38 432,80000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38 432,80000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Подпрограмма "Повышение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финансовой самостоятельности бюджетов поселений Александровского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38 432,80000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38 432,80000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Обеспечение сбалансированности доходов и расходов поселений Александровского района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38 432,80000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38 432,80000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Выравнивание бюджетной обеспеченности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5620200001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28 110,90000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28 110,90000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5620200001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28 110,90000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28 110,90000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28 110,90000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28 110,90000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дотаций бюджетам сельских поселений Александровского района Томской области за счет средств субвенции из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5620240М70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10 321,90000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10 321,90000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5620240М70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10 321,90000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10 321,90000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5620240М70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10 321,90000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10 321,90000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Иные дотации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29 428,33200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29 428,33200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29 428,33200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29 428,33200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29 428,33200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29 428,33200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Обеспечение сбалансированности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доходов и расходов поселений Александровского района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29 428,33200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29 428,33200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5620200002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29 428,33200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29 428,33200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5620200002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29 428,33200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29 428,33200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29 428,33200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29 428,33200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Муниципальное казенное учреждение Отдел образования Администрации Александровского района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512 851,35315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511 417,49684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508 767,37962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507 333,52331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125 068,10994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125 030,10754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2 037,73000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2 036,23200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2 037,73000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2 036,23200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Возмещение части затрат на содержание в детских дошкольных учреждениях детей из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семей, имеющих 3-х и более несовершеннолетних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703,70000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703,67200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703,70000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703,67200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167,66400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167,66400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536,03600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536,00800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Меры социальной поддержки участников специальной военной операции и их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996,07800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995,97500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996,07800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995,97500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996,07800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995,97500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Меры социальной поддержки детей-сирот и детей, оставшихся без попечения родителей, находившихся под опекой, детей-инвалидов.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337,95200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336,58500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99,6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337,95200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336,58500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99,6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</w:t>
            </w:r>
            <w:r w:rsidRPr="00A058BB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337,95200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336,58500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99,6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"Профилактика террористической и 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302,46000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302,46000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302,46000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302,46000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Техническое обслуживание системы контроля доступа (домофоны)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74,60000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74,60000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53,60000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Установка и обслуживание систем видеонаблюдения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227,86000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227,86000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4,26250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4,26250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</w:t>
            </w:r>
            <w:r w:rsidRPr="00A058BB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4,26250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4,26250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223,59750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223,59750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59,81450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59,81450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163,78300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163,78300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708,92277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708,92277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245,85000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245,85000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121,65000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121,65000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13,75000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13,75000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13,75000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13,75000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107,90000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27,50000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80,40000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Техническое обслуживание систем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122,86077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122,86077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119,35327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119,35327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119,35327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119,35327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119,35327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119,35327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3,50750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3,50750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3,50750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3,50750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3,50750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3,50750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мер первичной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340,21200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340,21200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Замеры сопротивления изоляции в зданиях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340,21200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340,21200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340,21200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340,21200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340,21200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340,21200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745,46349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745,46349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147,72349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147,72349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80,77573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80,77573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автономным учреждениям и иным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80,77573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80,77573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80,77573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80,77573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Техническое обслуживание узлов учета энергоресурсов (ремонт и поверка)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66,94776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66,94776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66,94776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66,94776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27,89490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27,89490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39,05286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39,05286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597,74000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597,74000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474,00000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Промывка системы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83,74000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83,74000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автономным учреждениям и иным некоммерческим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83,74000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83,74000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83,74000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83,74000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121 273,53368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121 237,02928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408,20159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408,20159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408,20159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408,20159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408,20159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408,20159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6400141330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57,71540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57,71540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6400141330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350,48619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350,48619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120 709,33509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120 672,83069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Реализация образовательных программ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51 899,83509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51 863,33069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1 305,32999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1 305,32999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1 305,32999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1 305,32999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637,59524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637,59524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637,59524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637,59524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49 955,90983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49 919,40543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 xml:space="preserve">Субсидии бюджетным </w:t>
            </w:r>
            <w:r w:rsidRPr="00A058BB">
              <w:rPr>
                <w:rFonts w:ascii="Times New Roman" w:hAnsi="Times New Roman" w:cs="Times New Roman"/>
              </w:rPr>
              <w:lastRenderedPageBreak/>
              <w:t>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10 772,16280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10 772,16280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39 183,74703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39 147,24263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1,00003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1,00003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1,00003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1,00003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55 742,90000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55 742,90000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1 715,35770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1 715,35770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1 715,35770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1 715,35770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22,48595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22,48595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22,48595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22,48595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54 005,05635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54 005,05635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10 934,54343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10 934,54343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43 070,51292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43 070,51292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proofErr w:type="spellStart"/>
            <w:r w:rsidRPr="00A058BB">
              <w:rPr>
                <w:rFonts w:ascii="Times New Roman" w:hAnsi="Times New Roman" w:cs="Times New Roman"/>
                <w:bCs/>
              </w:rPr>
              <w:t>т.ч</w:t>
            </w:r>
            <w:proofErr w:type="spellEnd"/>
            <w:r w:rsidRPr="00A058BB">
              <w:rPr>
                <w:rFonts w:ascii="Times New Roman" w:hAnsi="Times New Roman" w:cs="Times New Roman"/>
                <w:bCs/>
              </w:rPr>
              <w:t>.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6400240380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638,40000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6400240380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638,40000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638,40000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638,40000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6400240390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12 428,20000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12 428,20000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6400240390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180,46264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180,46264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180,46264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180,46264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6400240390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12 247,73736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12 247,73736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2 758,42869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2 758,42869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9 489,30867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9 489,30867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Организация системы управления образовательными учреждениями в части методического,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финансово - экономического и материально - технического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155,99700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155,99700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 xml:space="preserve">Проведение </w:t>
            </w:r>
            <w:proofErr w:type="spellStart"/>
            <w:r w:rsidRPr="00A058BB">
              <w:rPr>
                <w:rFonts w:ascii="Times New Roman" w:hAnsi="Times New Roman" w:cs="Times New Roman"/>
                <w:bCs/>
              </w:rPr>
              <w:t>акарицидной</w:t>
            </w:r>
            <w:proofErr w:type="spellEnd"/>
            <w:r w:rsidRPr="00A058BB">
              <w:rPr>
                <w:rFonts w:ascii="Times New Roman" w:hAnsi="Times New Roman" w:cs="Times New Roman"/>
                <w:bCs/>
              </w:rPr>
              <w:t xml:space="preserve"> обработки территории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155,99700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155,99700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20,99700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20,99700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20,99700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20,99700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294 332,09918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293 239,35751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99,6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"Устойчивое развитие сельских территорий Александровского района на 2019 - 2023 годы и на перспективу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495,47494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495,47494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Повышение уровня и качества жизни на селе на основе развития социальной инфраструктуры и инженерного обустройства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населенных пунктов, расположенных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495,47494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495,47494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Капитальный ремонт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5000100015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495,47494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495,47494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5000100015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495,47494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495,47494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5000100015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495,47494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495,47494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3 289,29554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3 288,43020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3 289,29554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3 288,43020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2 737,07129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2 737,07129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128,16003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128,16003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 xml:space="preserve">Иные закупки товаров, работ и услуг </w:t>
            </w:r>
            <w:r w:rsidRPr="00A058BB">
              <w:rPr>
                <w:rFonts w:ascii="Times New Roman" w:hAnsi="Times New Roman" w:cs="Times New Roman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128,16003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128,16003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2 608,91126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2 608,91126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2 608,91126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2 608,91126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Организация питания детей, проживающих в интернате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112,15675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112,15675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112,15675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112,15675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112,15675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112,15675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Меры социальной поддержки участников специальной военной операции и их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440,06750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439,20216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440,06750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439,20216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440,06750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439,20216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781,58992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735,09186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94,1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781,58992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735,09186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94,1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781,58992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735,09186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94,1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781,58992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735,09186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94,1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781,58992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735,09186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94,1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"Профилактика террористической и 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485,41500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485,41500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3,61500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72,3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Предоставление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3,61500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72,3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3,61500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72,3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Техническое обслуживание системы контроля доступа (домофоны)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209,40000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209,40000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209,40000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209,40000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Установка и обслуживание систем видеонаблюдения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272,40000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272,40000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30,30600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30,30600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30,30600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30,30600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242,09400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242,09400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242,09400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242,09400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Муниципальная программа "Пожарная безопасность на объектах бюджетной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сферы Александровского района на 2022-2026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513,45150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513,45150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42,05150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42,05150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Приобретение огнетушителей, противопожарного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оборудования и снаряжения, перезарядка огнетушителей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42,05150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42,05150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42,05150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42,05150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42,05150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42,05150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мер первичной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240,40000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Замеры сопротивления изоляции в зданиях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240,40000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240,40000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376,16000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376,16000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255,66000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255,66000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190,00000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Техническое обслуживание узлов учета энергоресурсов (ремонт и поверка)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65,66000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65,66000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65,66000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65,66000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65,66000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65,66000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автономным учреждениям и иным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Промывка системы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43,50000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17,30000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26,20000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288 170,82788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287 126,83461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99,6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266 968,67359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265 953,78494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99,6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Реализация образовательных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27 122,69518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27 122,69518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2 315,55380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2 315,55380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2 315,55380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2 315,55380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6 435,82574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6 435,82574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6 435,82574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6 435,82574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18 345,20823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18 345,20823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18 345,20823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18 345,20823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26,10741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26,10741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26,10741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26,10741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Организация подвоза обучающихся детей из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населенных пунктов района к общеобразовательным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144,98000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144,98000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144,98000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144,98000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144,98000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144,98000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Выполнение работ по прокладке ВОЛС, перенос и установка оборудования для проведения государственной итоговой аттестации (ОГЭ/ЕГЭ)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общеобразовательных организациях в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193 166,70000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193 166,70000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24 579,01952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24 579,01952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24 579,01952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24 579,01952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141,80797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141,80797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141,80797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141,80797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168 445,87251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168 445,87251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168 445,87251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168 445,87251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281,24880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91,5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8,80519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8,80519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8,80519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8,80519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298,49481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272,44361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91,3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298,49481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272,44361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91,3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Достижение целевых показателей по плану мероприятий </w:t>
            </w:r>
            <w:proofErr w:type="gramStart"/>
            <w:r w:rsidRPr="00A058BB">
              <w:rPr>
                <w:rFonts w:ascii="Times New Roman" w:hAnsi="Times New Roman" w:cs="Times New Roman"/>
                <w:bCs/>
              </w:rPr>
              <w:t xml:space="preserve">( </w:t>
            </w:r>
            <w:proofErr w:type="gramEnd"/>
            <w:r w:rsidRPr="00A058BB">
              <w:rPr>
                <w:rFonts w:ascii="Times New Roman" w:hAnsi="Times New Roman" w:cs="Times New Roman"/>
                <w:bCs/>
              </w:rPr>
              <w:t>"дорожной карте") "Изменения в сфере образования в Томской области",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35 156,30000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35 156,30000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3 352,63491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3 352,63491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6400140460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3 352,63491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3 352,63491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31 803,66509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31 803,66509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6400140460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31 803,66509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31 803,66509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329,70000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285,13800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86,5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329,70000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285,13800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86,5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329,70000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285,13800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86,5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176,42418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84,1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176,42418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84,1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 xml:space="preserve">Субсидии </w:t>
            </w:r>
            <w:r w:rsidRPr="00A058BB">
              <w:rPr>
                <w:rFonts w:ascii="Times New Roman" w:hAnsi="Times New Roman" w:cs="Times New Roman"/>
              </w:rPr>
              <w:lastRenderedPageBreak/>
              <w:t>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209,70000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176,42418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84,1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2 793,79841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2 793,79841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96,82110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96,82110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6400141330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96,82110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96,82110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2 696,97731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2 696,97731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6400141330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2 696,97731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2 696,97731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Обеспечение учебными комплектами в соответствии с федеральными государственными образовательными стандартами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6400141440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1 268,10000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696,83240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6400141440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571,26760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6400141440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571,26760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6400141440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696,83240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696,83240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6400141440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696,83240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696,83240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одноразовым бесплатным питанием обучающихся в муниципальных общеобразовательных организациях, указанных в пункте 4 части 1 статьи 4 Закона Томской области от 5 июня 2024 года№ 47-ОЗ "О дополнительных мерах социальной поддержки многодетных семей"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1 142,40000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802,66797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70,3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396,82325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105,22325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26,5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</w:t>
            </w:r>
            <w:r w:rsidRPr="00A058BB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6400141450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396,82325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105,22325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26,5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745,57675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697,44472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93,5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6400141450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745,57675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697,44472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93,5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Организация </w:t>
            </w:r>
            <w:proofErr w:type="spellStart"/>
            <w:r w:rsidRPr="00A058BB">
              <w:rPr>
                <w:rFonts w:ascii="Times New Roman" w:hAnsi="Times New Roman" w:cs="Times New Roman"/>
                <w:bCs/>
              </w:rPr>
              <w:t>беcплатного</w:t>
            </w:r>
            <w:proofErr w:type="spellEnd"/>
            <w:r w:rsidRPr="00A058BB">
              <w:rPr>
                <w:rFonts w:ascii="Times New Roman" w:hAnsi="Times New Roman" w:cs="Times New Roman"/>
                <w:bCs/>
              </w:rPr>
              <w:t xml:space="preserve">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64001L3041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4 577,00000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4 577,00000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64001L3041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113,20707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113,20707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113,20707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113,20707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64001L3041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4 463,79293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4 463,79293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4 463,79293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4 463,79293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Организация системы управления образовательными учреждениями в части методического, финансово -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экономического и материально - технического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2 941,90200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2 912,79738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Поощрение медалистов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Вручение Почетной премии Александровского района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Укрепление материально-технической базы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2 531,73000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2 502,62538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2 420,00000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2 420,00000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2 420,00000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111,73000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82,62538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74,0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111,73000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82,62538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74,0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Проведение </w:t>
            </w:r>
            <w:proofErr w:type="spellStart"/>
            <w:r w:rsidRPr="00A058BB">
              <w:rPr>
                <w:rFonts w:ascii="Times New Roman" w:hAnsi="Times New Roman" w:cs="Times New Roman"/>
                <w:bCs/>
              </w:rPr>
              <w:t>акарицидной</w:t>
            </w:r>
            <w:proofErr w:type="spellEnd"/>
            <w:r w:rsidRPr="00A058BB">
              <w:rPr>
                <w:rFonts w:ascii="Times New Roman" w:hAnsi="Times New Roman" w:cs="Times New Roman"/>
                <w:bCs/>
              </w:rPr>
              <w:t xml:space="preserve"> обработки территории образовательных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279,17200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279,17200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114,98400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114,98400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114,98400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114,98400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164,18800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164,18800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164,18800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164,18800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Федеральный проект "Все лучшее детям"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640Ю400000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338,05229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338,05229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640Ю455590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338,05229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338,05229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640Ю455590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338,05229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338,05229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640Ю455590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338,05229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338,05229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Федеральный проект "Педагоги и наставники"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640Ю600000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17 922,20000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17 922,20000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Обеспечение выплат ежемесячного денежного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 xml:space="preserve">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</w:t>
            </w:r>
            <w:proofErr w:type="spellStart"/>
            <w:r w:rsidRPr="00A058BB">
              <w:rPr>
                <w:rFonts w:ascii="Times New Roman" w:hAnsi="Times New Roman" w:cs="Times New Roman"/>
                <w:bCs/>
              </w:rPr>
              <w:t>г.Байконура</w:t>
            </w:r>
            <w:proofErr w:type="spellEnd"/>
            <w:r w:rsidRPr="00A058BB">
              <w:rPr>
                <w:rFonts w:ascii="Times New Roman" w:hAnsi="Times New Roman" w:cs="Times New Roman"/>
                <w:bCs/>
              </w:rPr>
              <w:t xml:space="preserve">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640Ю650500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640Ю650500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640Ю650500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303,00000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303,00000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640Ю651790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745,20000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745,20000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автономным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640Ю651790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745,20000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745,20000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640Ю651790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745,20000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745,20000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640Ю653030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16 874,00000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16 874,00000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640Ю653030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2 537,30520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2 537,30520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640Ю653030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2 537,30520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2 537,30520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640Ю653030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14 336,69480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14 336,69480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 xml:space="preserve">Субсидии </w:t>
            </w:r>
            <w:r w:rsidRPr="00A058BB">
              <w:rPr>
                <w:rFonts w:ascii="Times New Roman" w:hAnsi="Times New Roman" w:cs="Times New Roman"/>
              </w:rPr>
              <w:lastRenderedPageBreak/>
              <w:t>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640Ю65303</w:t>
            </w:r>
            <w:r w:rsidRPr="00A058BB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14 336,69480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14 336,69480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"Комплексное развитие систем коммунальной инфраструктуры на территории Александровского района на 2021-2027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69,29940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69,29940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Теплоснабжение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69,29940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69,29940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Проведение обследования строительных конструкций зданий котельных в селах и 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6500100025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69,29940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69,29940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6500100025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69,29940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69,29940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6500100025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69,29940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69,29940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149,20000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149,20000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149,20000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149,20000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149,20000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42 229,50700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42 229,50700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Муниципальная программа "Профилактика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террористической и 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48,40880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48,40880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48,40880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48,40880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4,13000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4,13000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4,13000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4,13000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4,13000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4,13000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Установка и обслуживание систем видеонаблюдения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44,27880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44,27880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44,27880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44,27880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44,27880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44,27880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Муниципальная программа "Пожарная безопасность на объектах бюджетной сферы Александровского района на 2022-2026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72,50000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63,50000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63,50000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мер первичной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Замеры сопротивления изоляции в зданиях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776,50620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776,50620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Энергосбережение и повышение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энергетической эффективности в муниципальных учреждениях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763,00620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763,00620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Промывка и гидравлическое испытание трубопроводов системы отопления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Техническое обслуживание узлов учета энергоресурсов (ремонт и поверка)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Повышение тепловой защиты зданий, строений. сооружений при ремонте ((утепление и обшивка стен зданий, замена окон и дверей, ремонт кровли, утепление полов и др.)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712,40620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712,40620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712,40620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712,40620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712,40620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712,40620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Энергосбережение и повышение энергетической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эффективности в коммунальной инфраструктуре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Оснащение образовательных учреждений фильтрами для очистки воды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Промывка системы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"Развитие физической культуры и спорта в Александровском районе на 2018-2022 годы и на перспективу до 2028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15 831,75227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15 831,75227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Кадровое обеспечение сферы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15 787,55227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15 787,55227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15 787,55227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15 787,55227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автономным учреждениям и иным некоммерческим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15 787,55227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15 787,55227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15 787,55227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15 787,55227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Популяризация физической культуры и занятием спортом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Первенство на Кубок Главы района по самбо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25 450,33973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25 450,33973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25 296,36273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25 296,36273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Реализация дополнительных общеобразовательных 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8 477,84273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8 477,84273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8 477,84273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8 477,84273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8 477,84273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8 477,84273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Обеспечение затрат, связанных с реализацией проекта по обеспечению системы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1 453,02000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1 453,02000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1 453,02000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1 453,02000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1 453,02000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1 453,02000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192,00000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192,00000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192,00000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192,00000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192,00000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192,00000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6400340410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15 173,50000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15 173,50000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6400340410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15 173,50000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15 173,50000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6400340410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15 173,50000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15 173,50000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153,97700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153,97700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Укрепление материально-технической базы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142,79000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142,79000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142,79000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142,79000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142,79000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142,79000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Проведение </w:t>
            </w:r>
            <w:proofErr w:type="spellStart"/>
            <w:r w:rsidRPr="00A058BB">
              <w:rPr>
                <w:rFonts w:ascii="Times New Roman" w:hAnsi="Times New Roman" w:cs="Times New Roman"/>
                <w:bCs/>
              </w:rPr>
              <w:t>акарицидной</w:t>
            </w:r>
            <w:proofErr w:type="spellEnd"/>
            <w:r w:rsidRPr="00A058BB">
              <w:rPr>
                <w:rFonts w:ascii="Times New Roman" w:hAnsi="Times New Roman" w:cs="Times New Roman"/>
                <w:bCs/>
              </w:rPr>
              <w:t xml:space="preserve"> обработки территории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11,18700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11,18700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11,18700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11,18700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11,18700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11,18700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автономным учреждениям и иным некоммерческим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4 654,03000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4 654,03000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4 576,00000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4 576,00000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4 576,00000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4 576,00000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Содержание спортивного патриотического клуба "Феникс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Занятость детей в летний период, в том числе из малообеспеченных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355,55584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355,55584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355,55584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355,55584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4 109,44416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4 109,44416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4 109,44416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4 109,44416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78,03000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78,03000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78,03000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78,03000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78,03000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78,03000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78,03000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78,03000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78,03000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78,03000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42 483,63350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42 180,52126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"Устойчивое развитие сельских территорий Александровского района на 2019 - 2023 годы и на перспективу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234,73694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234,73694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234,73694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234,73694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Капитальный ремонт административного здания РОО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234,73694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234,73694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234,73694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234,73694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5000100008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234,73694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234,73694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Муниципальная программа "Социальная поддержка населения Александровского района на 2017-2021 годы и на плановый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7 985,45500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7 768,73460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97,3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2 780,49200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2 563,77160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92,2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Организация питания детей, находящихся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132,19200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132,19200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5100100014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132,19200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132,19200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5100100014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132,19200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132,19200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5100140740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461,80000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245,08800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53,1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5100140740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216,71200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216,71200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5100140740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245,08800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245,08800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245,08800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245,08800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Организация отдыха детей в каникулярное время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2 186,50000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2 186,49160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175,26890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175,26050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175,26890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175,26050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5100140790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2 011,23110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2 011,23110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417,65350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417,65350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1 593,57760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1 593,57760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5 204,96300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5 204,96300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5 204,96300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5 204,96300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428,91033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428,91033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428,91033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428,91033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4 776,05267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4 776,05267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618,01918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618,01918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4 158,03349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4 158,03349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11,23453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11,23453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Повышение комфортности среды жизнедеятельности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11,23453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11,23453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Утилизация ртутьсодержащих ламп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11,23453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11,23453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11,23453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11,23453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11,23453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11,23453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34 230,90703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34 144,51519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34 230,90703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34 144,51519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Проведение районной олимпиады среди школьников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77,05000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76,99940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49,99940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49,99940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Социальное обеспечение и иные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27,05000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27,05000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Участие школьников в областных предметных олимпиадах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58,95000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58,95000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51,35000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51,35000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51,35000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51,35000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Проведение учебных сборов для учеников старших классов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Денежное содержание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1 709,91500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1 709,46400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1 709,91500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1 709,46400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1 709,91500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1 709,46400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Осуществление централизованного управления образовательными учреждениями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29 546,56856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29 497,02833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26 318,84600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26 308,82678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26 318,84600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26 308,82678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3 193,12256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3 155,25521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3 193,12256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3 155,25521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 xml:space="preserve">Иные выплаты </w:t>
            </w:r>
            <w:r w:rsidRPr="00A058BB">
              <w:rPr>
                <w:rFonts w:ascii="Times New Roman" w:hAnsi="Times New Roman" w:cs="Times New Roman"/>
              </w:rPr>
              <w:lastRenderedPageBreak/>
              <w:t>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2,94634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2,94634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Проведение мероприятий экологической направленности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Кубок Губернатора по робототехнике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108,85000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79,4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108,85000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79,4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108,85000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79,4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Уборка снега в образовательных учреждениях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507,99999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56,92599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56,92599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56,92599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56,92599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451,07401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451,07400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286,07401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286,07400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Текущий ремонт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2 013,55347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2 013,55347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1 973,55347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1 973,55347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57,15000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57,15000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1 916,40347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1 916,40347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Участие в региональном этапе Всероссийского конкурса юных инспекторов движения "Безопасное колесо"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Участие в областном слёте юных инспекторов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113,62000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99,72000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87,8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6400400019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113,62000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99,72000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87,8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6400400019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113,62000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99,72000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87,8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4 083,97353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4 083,97353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"Развитие физической культуры и спорта в Александровском районе на 2018-2022 годы и на перспективу до 2028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Популяризация физической культуры и занятием спортом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Приобретение спортивной формы и инвентаря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2 583,97353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2 583,97353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"Развитие физической культуры и спорта в Александровском районе на 2018-2022 годы и на перспективу до 2028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2 130,69353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2 130,69353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Популяризация физической культуры и занятием спортом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2 130,69353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2 130,69353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424,50000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420,70000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 xml:space="preserve">Субсидии бюджетным </w:t>
            </w:r>
            <w:r w:rsidRPr="00A058BB">
              <w:rPr>
                <w:rFonts w:ascii="Times New Roman" w:hAnsi="Times New Roman" w:cs="Times New Roman"/>
              </w:rPr>
              <w:lastRenderedPageBreak/>
              <w:t>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381,10000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381,10000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39,60000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1 706,19353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1 706,19353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1 706,19353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1 706,19353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1 568,79353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1 568,79353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137,40000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137,40000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247,38000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247,38000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247,38000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247,38000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Обеспечение затрат, связанных с реализацией проекта по обеспечению системы персонифицированного финансирования дополнительного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247,38000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247,38000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247,38000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247,38000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247,38000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247,38000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205,90000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205,90000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Дума Александровского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1 252,96000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1 250,35100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1 252,96000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1 250,35100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1 174,56000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1 174,56000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1 174,56000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1 174,56000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1 174,56000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1 174,56000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1 174,56000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1 174,56000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1 092,96000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1 092,96000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1 092,96000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1 092,96000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81,60000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81,60000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75,79100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96,7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75,79100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96,7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75,79100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96,7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75,79100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96,7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Закупка товаров, работ и услуг для обеспечения государственных (муниципальных)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20,60000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55,19100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95,5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55,19100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95,5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Муниципальное учреждение "Контрольно ревизионная комиссия"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2 305,77270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2 067,53576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89,7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2 305,77270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2 067,53576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89,7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2 305,77270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2 067,53576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89,7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80,81703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80,81703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80,81703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80,81703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80,81703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80,81703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80,81703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80,81703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80,81703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80,81703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2 224,95567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1 986,71873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89,3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2 224,95567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1 986,71873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89,3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2 224,95567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1 986,71873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89,3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1 888,07837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1 669,40511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88,4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1 888,07837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1 669,40511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88,4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322,78973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317,18973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 xml:space="preserve">Иные закупки товаров, работ и услуг </w:t>
            </w:r>
            <w:r w:rsidRPr="00A058BB">
              <w:rPr>
                <w:rFonts w:ascii="Times New Roman" w:hAnsi="Times New Roman" w:cs="Times New Roman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906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322,78973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317,18973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14,08757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0,12389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14,08757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0,12389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Отдел культуры спорта 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160 228,90191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155 238,86955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96,9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14 543,82999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14 529,94048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14 422,48099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14 408,95868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140,52139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140,52139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140,52139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140,52139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140,52139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140,52139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140,52139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140,52139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140,52139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140,52139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164,90000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Повышение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комфортности среды жизнедеятельности 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164,90000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164,90000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164,90000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164,90000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255,07769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95,0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20,87769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20,87769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20,87769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20,87769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234,20000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234,20000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"Развитие культуры, спорта и молодежной политики в Александровском районе на 2019 - 2028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13 848,45960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13 848,45960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13 848,45960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13 848,45960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Обеспечение деятельности учреждений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дополнительного образования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6 967,25960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6 967,25960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6 967,25960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6 967,25960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6 967,25960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6 967,25960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Участие учащихся детской школы искусств в областных конкурсных мероприятиях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6600440670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6 831,20000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6 831,20000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6600440670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6 831,20000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6 831,20000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6600440670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6 831,20000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6 831,20000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121,34900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120,98180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99,7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Муниципальная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программа "Профилактика правонарушений и наркомании на территории Александровского района на 2018-2022 годы и на перспективу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85,63280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99,6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85,63280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99,6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Организация проводов в ряды Российской армии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Организация мероприятий местного отделения Молодежного движения Бессмертного полка в Александровском районе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40,63280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40,63280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6100100017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40,63280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35,34900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35,34900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35,34900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35,34900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Резервные фонды органов местного самоуправления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(районный бюджет)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35,34900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35,34900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35,34900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35,34900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35,34900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35,34900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117 519,42742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112 544,59077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95,8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105 273,84675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100 310,92875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95,3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168,60680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168,60680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168,60680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168,60680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168,60680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168,60680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168,60680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168,60680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168,60680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168,60680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"Профилактика террористической и 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2 737,50000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2 737,50000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Мероприятия,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направленные на реализацию Федерального закона от 06.03.2006 № 35-ФЗ «О противодействии терроризму»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2 737,50000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2 737,50000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Организация физической охраны объекта 2 категории 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5500500002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2 737,50000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2 737,50000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5500500002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2 737,50000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2 737,50000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5500500002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2 737,50000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2 737,50000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789,42000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789,42000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752,92000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752,92000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693,92000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693,92000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693,92000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693,92000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693,92000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693,92000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Монтаж, настройка и обслуживание объектов станции радиосистемы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передачи данных о пожаре ПАК "Стрелец-Мониторинг" управления оповещения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Испытание пожарного водопровода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36,50000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Проверка качества огнезащитной обработки деревянных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конструкций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5800200006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5800200006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5800200006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"Развитие культуры, спорта и молодежной политики в Александровском районе на 2019 - 2028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101 342,31995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96 379,40195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95,1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Мероприятия, направленные на предоставление культурно-досуговых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услуг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88 717,58967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83 754,67167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94,4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Налог на имущество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260,32400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260,32400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260,32400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260,32400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260,32400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260,32400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Укрепление материально-технической базы центра досуга и народного творчества Александровского района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4 647,12643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4 644,37843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4 647,12643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4 644,37843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4 647,12643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4 644,37843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6600240650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57 336,10000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52 375,93000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91,3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6600240650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57 336,10000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52 375,93000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91,3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6600240650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57 336,10000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52 375,93000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91,3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Оплата труда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6600240660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949,10000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949,10000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6600240660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949,10000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949,10000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6600240660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949,10000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949,10000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6600271163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18 878,88924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18 878,88924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6600271163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18 878,88924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18 878,88924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18 878,88924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18 878,88924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6600299163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5 446,05000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5 446,05000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6600299163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5 446,05000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5 446,05000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5 446,05000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5 446,05000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Обеспечение развития и укрепления материально-технической базы домов культуры в населенных пунктах с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числом жителей до 50 тыс. 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66002L4670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66002L4670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66002L4670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8 463,84988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8 463,84988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деятельности библиотечного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7 948,49600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7 948,49600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7 948,49600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7 948,49600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7 948,49600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7 948,49600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Создание и оснащение учебно-материальной базы и учебно-консультационного пункта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Укрепление материально-технической базы районных, сельских библиотек для детей и взрослых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Предоставление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66003L5191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65,35388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65,35388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66003L5191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65,35388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65,35388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66003L5191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65,35388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65,35388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1 875,83040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1 875,83040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деятельности музея истории 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6600571164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1 875,83040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1 875,83040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6600571164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1 875,83040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1 875,83040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1 875,83040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1 875,83040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1 118,25000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1 118,25000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Обеспечение деятельности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6600671162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1 118,25000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1 118,25000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6600671162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1 118,25000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1 118,25000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1 118,25000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1 118,25000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Мероприятия,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6600806167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6600806167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6600806167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1 016,80000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1 016,80000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Обеспечение деятельности по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показу кинофильмов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1 016,80000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1 016,80000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1 016,80000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1 016,80000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1 016,80000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1 016,80000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12 245,58067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12 233,66202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439,59267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439,59267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153,97267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153,97267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153,97267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153,97267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153,97267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153,97267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153,97267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153,97267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285,62000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285,62000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285,62000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285,62000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285,62000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285,62000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285,62000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285,62000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"Развитие культуры, спорта и молодежной политики в Александровском районе на 2019 - 2028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11 805,98800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11 794,06935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11 805,98800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11 794,06935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9 691,33500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9 679,41635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99,9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8 878,10000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8 878,10000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8 878,10000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8 878,10000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809,38200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797,46335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809,38200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797,46335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98,5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3,85300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3,85300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3,85300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3,85300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Денежное содержание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2 114,65300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2 114,65300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6600100002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2 114,65300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2 114,65300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6600100002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2 114,65300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2 114,65300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28 165,64450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28 164,33830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27 115,64450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27 114,33830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21,28700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21,28700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21,28700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21,28700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21,28700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21,28700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21,28700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21,28700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21,28700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21,28700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"Профилактика террористической и 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1 036,00000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Создание надежной системы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1 036,00000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Установка и обслуживание систем видеонаблюдения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1 036,00000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1 036,00000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1 036,00000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1 036,00000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905,83000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905,83000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899,83000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899,83000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881,83000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881,83000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881,83000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881,83000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881,83000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881,83000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Испытание пожарного водопровода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автономным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Предоставление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1 151,81200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1 151,81200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1 151,81200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1 151,81200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Содержание мотоклуба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1 151,81200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1 151,81200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автономным учреждениям и иным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6100100010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1 151,81200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1 151,81200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1 151,81200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1 151,81200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"Развитие физической культуры и спорта в Александровском районе на 2018-2022 годы и на перспективу до 2028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23 964,71550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23 963,40930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Кадровое обеспечение сферы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5 227,12400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5 227,12400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Содержание спортивного комплекса "Обь"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5 227,12400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5 227,12400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5 227,12400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5 227,12400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5 227,12400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5 227,12400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Популяризация физической культуры и занятием спортом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18 737,59150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18 736,28530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24,23500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24,23500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24,23500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24,23500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24,23500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24,23500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Проведение районного спортивного праздника "Лыжня зовет"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42,29380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42,29380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42,29380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28,80000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28,80000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Проведение спортивного мероприятия "Кросс нации"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35,94900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35,94900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35,94900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35,94900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35,94900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35,94900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Содержание проката коньков на стадионе "Геолог"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154,28400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154,28400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154,28400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154,28400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154,28400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154,28400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Создание условий для эффективного функционирования спортивных объектов на территории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Александровского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3 139,48100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3 139,48100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3 139,48100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3 139,48100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3 139,48100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3 139,48100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Проведение районных летних сельских спортивных игр "Стадион для всех"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6200200019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Проведение </w:t>
            </w:r>
            <w:proofErr w:type="spellStart"/>
            <w:r w:rsidRPr="00A058BB">
              <w:rPr>
                <w:rFonts w:ascii="Times New Roman" w:hAnsi="Times New Roman" w:cs="Times New Roman"/>
                <w:bCs/>
              </w:rPr>
              <w:t>акарицидной</w:t>
            </w:r>
            <w:proofErr w:type="spellEnd"/>
            <w:r w:rsidRPr="00A058BB">
              <w:rPr>
                <w:rFonts w:ascii="Times New Roman" w:hAnsi="Times New Roman" w:cs="Times New Roman"/>
                <w:bCs/>
              </w:rPr>
              <w:t xml:space="preserve"> обработки территорий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Приобретение спортивной формы и инвентаря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Приобретение модульного здания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"Помещение проката" для организации проката коньков на территории стадиона "Геолог"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6200200025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Приобретение учебно-тренировочного 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674,00000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674,00000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6200200026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674,00000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6200240008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3 888,63200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3 888,63200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6200240008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3 888,63200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3 888,63200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6200240008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3 888,63200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3 888,63200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6200271161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8 621,91050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8 620,61050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6200271161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8 621,91050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8 620,61050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6200271161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8 621,91050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8 620,61050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6200299161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6200299161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6200299161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"Развитие физической культуры и спорта в Александровском районе на 2018-2022 годы и на перспективу до 2028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Популяризация физической культуры и занятием спортом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6200240006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6200240006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1 050,00000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6200240006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Муниципальное казенное учреждение Редакция газеты "Северянка"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7 385,85679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7 385,85306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7 385,85679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7 385,85306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7 385,85679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7 385,85306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84,80079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84,80079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84,80079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84,80079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84,80079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84,80079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84,80079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84,80079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84,80079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84,80079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7 301,05600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7 301,05227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 xml:space="preserve">Повышение комфортности среды жизнедеятельности граждан, </w:t>
            </w:r>
            <w:r w:rsidRPr="00A058BB">
              <w:rPr>
                <w:rFonts w:ascii="Times New Roman" w:hAnsi="Times New Roman" w:cs="Times New Roman"/>
                <w:bCs/>
              </w:rPr>
              <w:lastRenderedPageBreak/>
              <w:t>проживающих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908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7 301,05600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7 301,05227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lastRenderedPageBreak/>
              <w:t>Финансовое обеспечение деятельности редакции газеты "Северянка"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7 301,05600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7 301,05227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5 585,47600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5 585,47227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5 585,47600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5 585,47227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5200300017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1 715,58000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A058BB">
              <w:rPr>
                <w:rFonts w:ascii="Times New Roman" w:hAnsi="Times New Roman" w:cs="Times New Roman"/>
                <w:bCs/>
              </w:rPr>
              <w:t>1 715,58000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  <w:tr w:rsidR="00A058BB" w:rsidRPr="00010300" w:rsidTr="007B447B">
        <w:trPr>
          <w:trHeight w:val="20"/>
          <w:jc w:val="center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1 715,58000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1 715,58000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8BB" w:rsidRPr="00A058BB" w:rsidRDefault="00A058BB" w:rsidP="00A058BB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A058BB">
              <w:rPr>
                <w:rFonts w:ascii="Times New Roman" w:hAnsi="Times New Roman" w:cs="Times New Roman"/>
              </w:rPr>
              <w:t>100,0</w:t>
            </w:r>
          </w:p>
        </w:tc>
      </w:tr>
    </w:tbl>
    <w:p w:rsidR="00C22A7D" w:rsidRDefault="00C22A7D"/>
    <w:p w:rsidR="00883B89" w:rsidRPr="00883B89" w:rsidRDefault="00632069" w:rsidP="002E684B">
      <w:pPr>
        <w:pStyle w:val="aa"/>
        <w:ind w:firstLine="5103"/>
        <w:rPr>
          <w:rFonts w:ascii="Times New Roman" w:hAnsi="Times New Roman" w:cs="Times New Roman"/>
          <w:lang w:eastAsia="ru-RU"/>
        </w:rPr>
      </w:pPr>
      <w:r>
        <w:rPr>
          <w:lang w:eastAsia="ru-RU"/>
        </w:rPr>
        <w:br w:type="page"/>
      </w:r>
      <w:r w:rsidR="00C22A7D" w:rsidRPr="00883B89">
        <w:rPr>
          <w:rFonts w:ascii="Times New Roman" w:hAnsi="Times New Roman" w:cs="Times New Roman"/>
          <w:lang w:eastAsia="ru-RU"/>
        </w:rPr>
        <w:lastRenderedPageBreak/>
        <w:t xml:space="preserve">Приложение 6 </w:t>
      </w:r>
    </w:p>
    <w:p w:rsidR="00C22A7D" w:rsidRPr="00883B89" w:rsidRDefault="00C22A7D" w:rsidP="002E684B">
      <w:pPr>
        <w:pStyle w:val="aa"/>
        <w:ind w:firstLine="5103"/>
        <w:rPr>
          <w:rFonts w:ascii="Times New Roman" w:hAnsi="Times New Roman" w:cs="Times New Roman"/>
          <w:lang w:eastAsia="ru-RU"/>
        </w:rPr>
      </w:pPr>
      <w:r w:rsidRPr="00883B89">
        <w:rPr>
          <w:rFonts w:ascii="Times New Roman" w:hAnsi="Times New Roman" w:cs="Times New Roman"/>
          <w:lang w:eastAsia="ru-RU"/>
        </w:rPr>
        <w:t>к решению Думы</w:t>
      </w:r>
    </w:p>
    <w:p w:rsidR="00C22A7D" w:rsidRPr="00883B89" w:rsidRDefault="00C22A7D" w:rsidP="002E684B">
      <w:pPr>
        <w:pStyle w:val="aa"/>
        <w:ind w:firstLine="5103"/>
        <w:rPr>
          <w:rFonts w:ascii="Times New Roman" w:hAnsi="Times New Roman" w:cs="Times New Roman"/>
          <w:lang w:eastAsia="ru-RU"/>
        </w:rPr>
      </w:pPr>
      <w:r w:rsidRPr="00883B89">
        <w:rPr>
          <w:rFonts w:ascii="Times New Roman" w:hAnsi="Times New Roman" w:cs="Times New Roman"/>
          <w:lang w:eastAsia="ru-RU"/>
        </w:rPr>
        <w:t>Александровского района</w:t>
      </w:r>
    </w:p>
    <w:p w:rsidR="00C22A7D" w:rsidRPr="00883B89" w:rsidRDefault="00C22A7D" w:rsidP="002E684B">
      <w:pPr>
        <w:pStyle w:val="aa"/>
        <w:ind w:firstLine="5103"/>
        <w:rPr>
          <w:rFonts w:ascii="Times New Roman" w:hAnsi="Times New Roman" w:cs="Times New Roman"/>
          <w:lang w:eastAsia="ru-RU"/>
        </w:rPr>
      </w:pPr>
      <w:r w:rsidRPr="00883B89">
        <w:rPr>
          <w:rFonts w:ascii="Times New Roman" w:hAnsi="Times New Roman" w:cs="Times New Roman"/>
          <w:lang w:eastAsia="ru-RU"/>
        </w:rPr>
        <w:t>Томской области</w:t>
      </w:r>
      <w:r w:rsidR="00395644">
        <w:rPr>
          <w:rFonts w:ascii="Times New Roman" w:hAnsi="Times New Roman" w:cs="Times New Roman"/>
          <w:lang w:eastAsia="ru-RU"/>
        </w:rPr>
        <w:t xml:space="preserve"> </w:t>
      </w:r>
      <w:r w:rsidR="009F297D">
        <w:rPr>
          <w:rFonts w:ascii="Times New Roman" w:hAnsi="Times New Roman" w:cs="Times New Roman"/>
          <w:lang w:eastAsia="ru-RU"/>
        </w:rPr>
        <w:t xml:space="preserve">от </w:t>
      </w:r>
      <w:r w:rsidR="00D4610A">
        <w:rPr>
          <w:rFonts w:ascii="Times New Roman" w:hAnsi="Times New Roman" w:cs="Times New Roman"/>
          <w:lang w:eastAsia="ru-RU"/>
        </w:rPr>
        <w:t>03</w:t>
      </w:r>
      <w:r w:rsidR="009F297D">
        <w:rPr>
          <w:rFonts w:ascii="Times New Roman" w:hAnsi="Times New Roman" w:cs="Times New Roman"/>
          <w:lang w:eastAsia="ru-RU"/>
        </w:rPr>
        <w:t>.</w:t>
      </w:r>
      <w:r w:rsidR="00D4610A">
        <w:rPr>
          <w:rFonts w:ascii="Times New Roman" w:hAnsi="Times New Roman" w:cs="Times New Roman"/>
          <w:lang w:eastAsia="ru-RU"/>
        </w:rPr>
        <w:t>06</w:t>
      </w:r>
      <w:r w:rsidRPr="00883B89">
        <w:rPr>
          <w:rFonts w:ascii="Times New Roman" w:hAnsi="Times New Roman" w:cs="Times New Roman"/>
          <w:lang w:eastAsia="ru-RU"/>
        </w:rPr>
        <w:t>.202</w:t>
      </w:r>
      <w:r w:rsidR="00621519">
        <w:rPr>
          <w:rFonts w:ascii="Times New Roman" w:hAnsi="Times New Roman" w:cs="Times New Roman"/>
          <w:lang w:eastAsia="ru-RU"/>
        </w:rPr>
        <w:t>6</w:t>
      </w:r>
      <w:r w:rsidRPr="00883B89">
        <w:rPr>
          <w:rFonts w:ascii="Times New Roman" w:hAnsi="Times New Roman" w:cs="Times New Roman"/>
          <w:lang w:eastAsia="ru-RU"/>
        </w:rPr>
        <w:t xml:space="preserve"> № </w:t>
      </w:r>
      <w:r w:rsidR="00F77D73">
        <w:rPr>
          <w:rFonts w:ascii="Times New Roman" w:hAnsi="Times New Roman" w:cs="Times New Roman"/>
          <w:lang w:eastAsia="ru-RU"/>
        </w:rPr>
        <w:t>45</w:t>
      </w:r>
    </w:p>
    <w:p w:rsidR="00C22A7D" w:rsidRPr="00C22A7D" w:rsidRDefault="00C22A7D" w:rsidP="00C22A7D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22A7D" w:rsidRPr="009E1268" w:rsidRDefault="00AC1626" w:rsidP="00C22A7D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E1268">
        <w:rPr>
          <w:rFonts w:ascii="Times New Roman" w:eastAsia="Calibri" w:hAnsi="Times New Roman" w:cs="Times New Roman"/>
          <w:sz w:val="24"/>
          <w:szCs w:val="24"/>
        </w:rPr>
        <w:t>Отче</w:t>
      </w:r>
      <w:r w:rsidR="00C22A7D" w:rsidRPr="009E1268">
        <w:rPr>
          <w:rFonts w:ascii="Times New Roman" w:eastAsia="Calibri" w:hAnsi="Times New Roman" w:cs="Times New Roman"/>
          <w:sz w:val="24"/>
          <w:szCs w:val="24"/>
        </w:rPr>
        <w:t>т по финансированию муниципальных программ</w:t>
      </w:r>
      <w:r w:rsidR="009151EF">
        <w:rPr>
          <w:rFonts w:ascii="Times New Roman" w:eastAsia="Calibri" w:hAnsi="Times New Roman" w:cs="Times New Roman"/>
          <w:sz w:val="24"/>
          <w:szCs w:val="24"/>
        </w:rPr>
        <w:br/>
      </w:r>
      <w:r w:rsidR="00C22A7D" w:rsidRPr="009E1268">
        <w:rPr>
          <w:rFonts w:ascii="Times New Roman" w:eastAsia="Calibri" w:hAnsi="Times New Roman" w:cs="Times New Roman"/>
          <w:sz w:val="24"/>
          <w:szCs w:val="24"/>
        </w:rPr>
        <w:t>из бюджета муниципального образования «Александровский район» в 202</w:t>
      </w:r>
      <w:r w:rsidR="00621519">
        <w:rPr>
          <w:rFonts w:ascii="Times New Roman" w:eastAsia="Calibri" w:hAnsi="Times New Roman" w:cs="Times New Roman"/>
          <w:sz w:val="24"/>
          <w:szCs w:val="24"/>
        </w:rPr>
        <w:t>5</w:t>
      </w:r>
      <w:r w:rsidR="00C22A7D" w:rsidRPr="009E1268">
        <w:rPr>
          <w:rFonts w:ascii="Times New Roman" w:eastAsia="Calibri" w:hAnsi="Times New Roman" w:cs="Times New Roman"/>
          <w:sz w:val="24"/>
          <w:szCs w:val="24"/>
        </w:rPr>
        <w:t xml:space="preserve"> году</w:t>
      </w:r>
    </w:p>
    <w:p w:rsidR="0099314A" w:rsidRPr="00C22A7D" w:rsidRDefault="0099314A" w:rsidP="00C22A7D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2907"/>
        <w:gridCol w:w="1418"/>
        <w:gridCol w:w="1878"/>
        <w:gridCol w:w="1701"/>
        <w:gridCol w:w="1276"/>
      </w:tblGrid>
      <w:tr w:rsidR="00C04C42" w:rsidRPr="00632069" w:rsidTr="00093144">
        <w:trPr>
          <w:trHeight w:val="20"/>
          <w:tblHeader/>
          <w:jc w:val="center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C42" w:rsidRPr="00632069" w:rsidRDefault="00C04C42" w:rsidP="0063206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2069">
              <w:rPr>
                <w:rFonts w:ascii="Times New Roman" w:eastAsia="Times New Roman" w:hAnsi="Times New Roman" w:cs="Times New Roman"/>
                <w:lang w:eastAsia="ru-RU"/>
              </w:rPr>
              <w:t>Наименование кода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C42" w:rsidRPr="00632069" w:rsidRDefault="00C04C42" w:rsidP="0063206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2069">
              <w:rPr>
                <w:rFonts w:ascii="Times New Roman" w:eastAsia="Times New Roman" w:hAnsi="Times New Roman" w:cs="Times New Roman"/>
                <w:lang w:eastAsia="ru-RU"/>
              </w:rPr>
              <w:t>КЦСР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4C42" w:rsidRDefault="00C04C42" w:rsidP="0063206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2069">
              <w:rPr>
                <w:rFonts w:ascii="Times New Roman" w:eastAsia="Times New Roman" w:hAnsi="Times New Roman" w:cs="Times New Roman"/>
                <w:lang w:eastAsia="ru-RU"/>
              </w:rPr>
              <w:t>Уточненный план</w:t>
            </w:r>
            <w:r w:rsidR="0057144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C04C42" w:rsidRPr="00632069" w:rsidRDefault="00C04C42" w:rsidP="0063206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2069">
              <w:rPr>
                <w:rFonts w:ascii="Times New Roman" w:eastAsia="Times New Roman" w:hAnsi="Times New Roman" w:cs="Times New Roman"/>
                <w:lang w:eastAsia="ru-RU"/>
              </w:rPr>
              <w:t>(тыс. руб.)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4C42" w:rsidRDefault="007B447B" w:rsidP="0063206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Исполнено</w:t>
            </w:r>
            <w:r w:rsidR="0057144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C04C42" w:rsidRPr="00632069" w:rsidRDefault="00C04C42" w:rsidP="0063206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2069">
              <w:rPr>
                <w:rFonts w:ascii="Times New Roman" w:eastAsia="Times New Roman" w:hAnsi="Times New Roman" w:cs="Times New Roman"/>
                <w:lang w:eastAsia="ru-RU"/>
              </w:rPr>
              <w:t>(тыс. руб.)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4C42" w:rsidRPr="00632069" w:rsidRDefault="00C04C42" w:rsidP="0063206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2069">
              <w:rPr>
                <w:rFonts w:ascii="Times New Roman" w:eastAsia="Times New Roman" w:hAnsi="Times New Roman" w:cs="Times New Roman"/>
                <w:lang w:eastAsia="ru-RU"/>
              </w:rPr>
              <w:t>% исполнения</w:t>
            </w:r>
          </w:p>
        </w:tc>
      </w:tr>
      <w:tr w:rsidR="00C04C42" w:rsidRPr="001B5E5A" w:rsidTr="00093144">
        <w:trPr>
          <w:trHeight w:val="246"/>
          <w:tblHeader/>
          <w:jc w:val="center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42" w:rsidRPr="001B5E5A" w:rsidRDefault="00C04C42" w:rsidP="0063206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C42" w:rsidRPr="001B5E5A" w:rsidRDefault="00C04C42" w:rsidP="0063206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4C42" w:rsidRPr="001B5E5A" w:rsidRDefault="00C04C42" w:rsidP="0063206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i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4C42" w:rsidRPr="001B5E5A" w:rsidRDefault="00C04C42" w:rsidP="0063206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i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4C42" w:rsidRPr="001B5E5A" w:rsidRDefault="00C04C42" w:rsidP="0063206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B5E5A"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1B5E5A" w:rsidRDefault="00093144" w:rsidP="00DB538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Программное направление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1B5E5A" w:rsidRDefault="00DB5384" w:rsidP="00DB53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5E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093144" w:rsidRDefault="00093144" w:rsidP="00DB538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93144">
              <w:rPr>
                <w:rFonts w:ascii="Times New Roman" w:hAnsi="Times New Roman" w:cs="Times New Roman"/>
                <w:b/>
                <w:bCs/>
              </w:rPr>
              <w:t>1 023 476,08287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1B5E5A" w:rsidRDefault="00093144" w:rsidP="00DB538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995 359,62769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1B5E5A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1B5E5A">
              <w:rPr>
                <w:rFonts w:ascii="Times New Roman" w:hAnsi="Times New Roman" w:cs="Times New Roman"/>
                <w:b/>
              </w:rPr>
              <w:t>97,3</w:t>
            </w:r>
          </w:p>
        </w:tc>
      </w:tr>
      <w:tr w:rsidR="00DB5384" w:rsidRPr="002565DA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Муниципальная программа "Формирование современной городской среды на территории Александровского района на 2018-2027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4800000000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863,48981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863,48981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Благоустройство муниципальных территорий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4800200000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616,45971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616,45971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4800200005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208,55442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208,55442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Благоустройство территорий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4800200006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407,90529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407,90529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Федеральный проект "Формирование комфортной городской среды"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480И400000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247,03010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247,03010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480И455550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Муниципальная программа "Развитие информационного общества в Александровском районе на 2020 - 2022 годы и на перспективу до 2026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4900000000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129,51300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129,51300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 xml:space="preserve">Обеспечение эффективной и бесперебойной работы информационных систем Администрации района и </w:t>
            </w:r>
            <w:r w:rsidRPr="00DB5384">
              <w:rPr>
                <w:rFonts w:ascii="Times New Roman" w:hAnsi="Times New Roman" w:cs="Times New Roman"/>
                <w:bCs/>
              </w:rPr>
              <w:lastRenderedPageBreak/>
              <w:t>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lastRenderedPageBreak/>
              <w:t>4900100000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76,04000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76,04000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Приобретение программы Контур. Фокус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4900100003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26,04000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26,04000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Использование права версии программы ЭВМ Гранд-Смета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4900100004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Создание и развитие электронного документооборота в Александровском районе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4900300000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53,47300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53,47300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Оказание услуг по предоставлению статистической информации и информации в области гидрометеорологии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4900300003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53,47300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53,47300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Муниципальная программа "Устойчивое развитие сельских территорий Александровского района на 2019 - 2023 годы и на перспективу до 2027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5000000000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980,21188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980,21188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5000100000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980,21188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980,21188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Капитальный ремонт административного здания РОО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5000100008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234,73694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234,73694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Разработка сметной документации «Водоснабжение южной части села», государственная экспертиза проектной документации, государственная экспертиза проектной документации проверки достоверности определения сметной стоимости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5000100014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Капитальный ремонт 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5000100015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495,47494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495,47494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 xml:space="preserve">Муниципальная программа "Социальная поддержка населения </w:t>
            </w:r>
            <w:r w:rsidRPr="00DB5384">
              <w:rPr>
                <w:rFonts w:ascii="Times New Roman" w:hAnsi="Times New Roman" w:cs="Times New Roman"/>
                <w:bCs/>
              </w:rPr>
              <w:lastRenderedPageBreak/>
              <w:t>Александровского района на 2017-2021 годы и на плановый период до 2027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lastRenderedPageBreak/>
              <w:t>5100000000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44 141,33940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40 749,26795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92,3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lastRenderedPageBreak/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5100100000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22 426,98372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19 947,59823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88,9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2 737,07129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2 737,07129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Организация питания детей, проживающих в интернате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112,15675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112,15675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Возмещение части затрат на содержание в детских дошкольных учреждениях детей из семей, имеющих 3-х и более несовершеннолетних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703,70000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703,67200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Организация перевозок тел (останков) умерших или погибших в места проведения патологоанатомического вскрытия, судебное - медицинской экспертизы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1 915,00000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1 056,90000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55,2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Меры социальной поддержки участников специальной военной операции и их семей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3 553,41168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3 111,89416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87,6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Меры социальной поддержки детей-сирот и детей, оставшихся без попечения родителей, находившихся под опекой, детей-инвалидов.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5100100012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337,95200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336,58500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99,6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Организация питания детей, находящихся в трудной жизненной ситуации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5100100014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132,19200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132,19200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</w:t>
            </w:r>
            <w:r w:rsidRPr="00DB5384">
              <w:rPr>
                <w:rFonts w:ascii="Times New Roman" w:hAnsi="Times New Roman" w:cs="Times New Roman"/>
              </w:rPr>
              <w:lastRenderedPageBreak/>
              <w:t>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5100140740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461,80000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245,08800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53,1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329,00000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329,00000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9 958,20000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8 996,54743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90,3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Организация отдыха детей в каникулярное время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2 186,50000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2 186,49160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</w:t>
            </w:r>
            <w:r w:rsidRPr="00DB5384">
              <w:rPr>
                <w:rFonts w:ascii="Times New Roman" w:hAnsi="Times New Roman" w:cs="Times New Roman"/>
                <w:bCs/>
              </w:rPr>
              <w:lastRenderedPageBreak/>
              <w:t>помещений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lastRenderedPageBreak/>
              <w:t>5100200000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Обеспечение детей-сирот и детей, оставшихся без попечения родителей, жилыми помещениями в части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51002A0820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5100300000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3 827,90000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3 827,90000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медицинскую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центром, а также лиц, сопровождающих указанных лиц в случаях, если последние не достигли восемнадцатилетнего возраста, либо являются инвалидами по слуху и зрению одновременно, либо являются инвалидами, имеющими стойкие расстройства функции зрения или самостоятельного передвижения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5100340300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5100400000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2 400,00000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1 882,60109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78,4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203,64500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81,5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Осуществление материальной поддержки </w:t>
            </w:r>
            <w:r w:rsidRPr="00DB5384">
              <w:rPr>
                <w:rFonts w:ascii="Times New Roman" w:hAnsi="Times New Roman" w:cs="Times New Roman"/>
              </w:rPr>
              <w:lastRenderedPageBreak/>
              <w:t>инвалидов, проживающих на территории Александровского района Томской области на проведение работ по ремонту жилья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5100400007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1 750,00000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1 278,95609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73,1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Осуществ</w:t>
            </w:r>
            <w:r w:rsidR="002E04FB">
              <w:rPr>
                <w:rFonts w:ascii="Times New Roman" w:hAnsi="Times New Roman" w:cs="Times New Roman"/>
              </w:rPr>
              <w:t xml:space="preserve">ление материальной поддержки (в </w:t>
            </w:r>
            <w:proofErr w:type="spellStart"/>
            <w:r w:rsidRPr="00DB5384">
              <w:rPr>
                <w:rFonts w:ascii="Times New Roman" w:hAnsi="Times New Roman" w:cs="Times New Roman"/>
              </w:rPr>
              <w:t>т.ч</w:t>
            </w:r>
            <w:proofErr w:type="spellEnd"/>
            <w:r w:rsidRPr="00DB5384">
              <w:rPr>
                <w:rFonts w:ascii="Times New Roman" w:hAnsi="Times New Roman" w:cs="Times New Roman"/>
              </w:rPr>
              <w:t>. ремонт жилья) ветеранов и инвалидов Великой отечественной войны, тружеников тыла, лиц приравненных к ним категорий, людей старшего поколения, относящихся к категории «дети войны» или оказавшихся в трудной жизненной ситуации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5100400009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13 941,23568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13 667,85068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98,0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7 166,63568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7 139,83068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99,6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5100500002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Социальная поддержка гражданину, обучающемуся, по договору о целевом обучении, заключенному с органами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5100500004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28,6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Обеспечение работы Комиссии по делам несовершеннолетних и защите их прав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1 183,90000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1 183,90000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5 267,70000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5 058,62000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96,0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5100600000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1 515,02000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1 393,11795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92,0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421,00000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421,00000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Проведение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870,62000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748,71795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86,0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113,40000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113,40000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137 548,55427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119 869,16350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87,1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91 374,14778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86 581,09685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94,8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</w:t>
            </w:r>
            <w:r w:rsidRPr="00DB5384">
              <w:rPr>
                <w:rFonts w:ascii="Times New Roman" w:hAnsi="Times New Roman" w:cs="Times New Roman"/>
              </w:rPr>
              <w:lastRenderedPageBreak/>
              <w:t>(аэропорт) по селам района)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5200100003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731,34100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731,34100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4 944,73837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4 443,81628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89,9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399,80000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399,80000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Установка знаков навигационного ограждения судового хода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531,48672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531,48384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Проведение выборов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5200100009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1 999,38988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Межбюджетные трансферты на содержание зимника </w:t>
            </w:r>
            <w:proofErr w:type="spellStart"/>
            <w:r w:rsidRPr="00DB5384">
              <w:rPr>
                <w:rFonts w:ascii="Times New Roman" w:hAnsi="Times New Roman" w:cs="Times New Roman"/>
              </w:rPr>
              <w:t>б.н.п</w:t>
            </w:r>
            <w:proofErr w:type="spellEnd"/>
            <w:r w:rsidRPr="00DB5384">
              <w:rPr>
                <w:rFonts w:ascii="Times New Roman" w:hAnsi="Times New Roman" w:cs="Times New Roman"/>
              </w:rPr>
              <w:t>. Медведево- п.</w:t>
            </w:r>
            <w:r w:rsidR="002E04FB" w:rsidRPr="002E04FB">
              <w:rPr>
                <w:rFonts w:ascii="Times New Roman" w:hAnsi="Times New Roman" w:cs="Times New Roman"/>
              </w:rPr>
              <w:t xml:space="preserve"> </w:t>
            </w:r>
            <w:r w:rsidRPr="00DB5384">
              <w:rPr>
                <w:rFonts w:ascii="Times New Roman" w:hAnsi="Times New Roman" w:cs="Times New Roman"/>
              </w:rPr>
              <w:t>Северный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5200100022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306,44120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306,44120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60,12600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60,12600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5200140120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15 213,90000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15 213,90000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Приобретение автобуса для муниципальных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5200140М50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Организация транспортного обслуживания населения воздушным транспортом в границах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5200141120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43 213,18080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38 939,12480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90,1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52001SД000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18 420,13369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18 402,67385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99,9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lastRenderedPageBreak/>
              <w:t>Оказание помощи в развитии личного подсобного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5200200000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394,56000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394,56000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394,56000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394,56000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14 257,10913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13 871,30179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97,3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Утилизация ртутьсодержащих ламп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5200300004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11,23453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11,23453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1 093,02292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1 039,52486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95,1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Информирование населения о деятельности органов местного самоуправления Александровского района и информационно-разъяснительная работа по актуальным социально-значимым вопросам в печатных изданиях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5200300006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Информационные услуги: изготовление сюжетов по актуальным социально-значимым вопросам на телевидении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5200300007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672,93100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672,93100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Обслуживание объектов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3 789,81596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3 470,51041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91,6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Мероприятия по землеустройству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5200300009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Проведение специальной оценки условий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96,7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Текущий ремонт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5200300013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171,13816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171,13816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Выезд на место обнаружения следов медведей и выгон медведей на территории, не представляющие опасности для населения </w:t>
            </w:r>
            <w:r w:rsidRPr="00DB5384">
              <w:rPr>
                <w:rFonts w:ascii="Times New Roman" w:hAnsi="Times New Roman" w:cs="Times New Roman"/>
              </w:rPr>
              <w:lastRenderedPageBreak/>
              <w:t>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5200300016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78,0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Финансовое обеспечение деятельности редакции газеты "Северянка"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7 301,05600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7 301,05227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Поддержка деятельности Александровского отделения поискового отряда "Лиза </w:t>
            </w:r>
            <w:proofErr w:type="spellStart"/>
            <w:r w:rsidRPr="00DB5384">
              <w:rPr>
                <w:rFonts w:ascii="Times New Roman" w:hAnsi="Times New Roman" w:cs="Times New Roman"/>
              </w:rPr>
              <w:t>Алерт</w:t>
            </w:r>
            <w:proofErr w:type="spellEnd"/>
            <w:r w:rsidRPr="00DB538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5200300023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Ремонт памятников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5200300025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109,51056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109,51056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Капитальный ремонт ограждения кладбища в с.</w:t>
            </w:r>
            <w:r w:rsidR="002E04FB" w:rsidRPr="002E0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5384">
              <w:rPr>
                <w:rFonts w:ascii="Times New Roman" w:hAnsi="Times New Roman" w:cs="Times New Roman"/>
              </w:rPr>
              <w:t>Назино</w:t>
            </w:r>
            <w:proofErr w:type="spellEnd"/>
            <w:r w:rsidRPr="00DB5384">
              <w:rPr>
                <w:rFonts w:ascii="Times New Roman" w:hAnsi="Times New Roman" w:cs="Times New Roman"/>
              </w:rPr>
              <w:t xml:space="preserve"> Александровского района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5200341103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665,40000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</w:t>
            </w:r>
            <w:r w:rsidR="002E04FB">
              <w:rPr>
                <w:rFonts w:ascii="Times New Roman" w:hAnsi="Times New Roman" w:cs="Times New Roman"/>
              </w:rPr>
              <w:t xml:space="preserve">номных дымовых пожарных </w:t>
            </w:r>
            <w:proofErr w:type="spellStart"/>
            <w:r w:rsidR="002E04FB">
              <w:rPr>
                <w:rFonts w:ascii="Times New Roman" w:hAnsi="Times New Roman" w:cs="Times New Roman"/>
              </w:rPr>
              <w:t>извещате</w:t>
            </w:r>
            <w:r w:rsidRPr="00DB5384">
              <w:rPr>
                <w:rFonts w:ascii="Times New Roman" w:hAnsi="Times New Roman" w:cs="Times New Roman"/>
              </w:rPr>
              <w:t>лей</w:t>
            </w:r>
            <w:proofErr w:type="spellEnd"/>
            <w:r w:rsidRPr="00DB5384">
              <w:rPr>
                <w:rFonts w:ascii="Times New Roman" w:hAnsi="Times New Roman" w:cs="Times New Roman"/>
              </w:rPr>
              <w:t xml:space="preserve"> в жилых помещениях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5200341340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Регулирование численности безнадзорных животных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5200400000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661,40000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659,76750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99,8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5200400002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121,60000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119,96750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98,7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465,90000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465,90000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Природоохранные мероприятия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5200500000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30 861,33736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18 362,43736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59,5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Утилизация твердых коммунальных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5200500001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487,85031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487,85031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Ликвидация мест несанкционированного размещения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5200500003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947,93483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947,93483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Осуществление мониторинга состояния и загрязнения окружающей </w:t>
            </w:r>
            <w:r w:rsidRPr="00DB5384">
              <w:rPr>
                <w:rFonts w:ascii="Times New Roman" w:hAnsi="Times New Roman" w:cs="Times New Roman"/>
              </w:rPr>
              <w:lastRenderedPageBreak/>
              <w:t>среды на объекте объектов размещения отходов производства и потребления до снятия с государственного учета объектов, оказывающих негативное воздействие на окружающую среду объекта размещения отходов производства и потребления после полного выполнения работ по ликвидации и (или) рекультивации, исключающих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5200500004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173,52000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173,52000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5200500005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26 400,00000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13 901,10000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52,7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Озеленение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5200500006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552,06517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552,06517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Разработка проектно-сметной документации в целях реализации мероприятий, направленных на снижение загрязнения атмосферного воздуха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5200500008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2 299,96705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2 299,96705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Муниципальная программа "Развитие малого и среднего предпринимательства на территории Александровского района на 2022-2026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5300000000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1 577,05200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1 422,10833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90,2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5300100000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Создание, развитие и обеспечение деятельности муниципальных центров поддержки предпринимательства, предусмотренных в муниципальных программах </w:t>
            </w:r>
            <w:r w:rsidRPr="00DB5384">
              <w:rPr>
                <w:rFonts w:ascii="Times New Roman" w:hAnsi="Times New Roman" w:cs="Times New Roman"/>
              </w:rPr>
              <w:lastRenderedPageBreak/>
              <w:t>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5300140080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lastRenderedPageBreak/>
              <w:t>Финансово-кредитное и имущественное обеспечение малого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5300300000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1 237,05200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1 082,10833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87,5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Возмещение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5300300001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91,05633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47,9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5300300008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179,08000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179,08000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5300340020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867,97200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811,97200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93,5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2021-2025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5400000000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3 830,40000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3 830,40000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Улучшение жилищных условий молодых семей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5400100000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3 830,40000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3 830,40000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Улучшение жилищных условий молодых семей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3 830,40000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3 830,40000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 xml:space="preserve">Муниципальная программа "Профилактика террористической и </w:t>
            </w:r>
            <w:r w:rsidRPr="00DB5384">
              <w:rPr>
                <w:rFonts w:ascii="Times New Roman" w:hAnsi="Times New Roman" w:cs="Times New Roman"/>
                <w:bCs/>
              </w:rPr>
              <w:lastRenderedPageBreak/>
              <w:t>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lastRenderedPageBreak/>
              <w:t>5500000000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12 008,53368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11 921,82468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99,3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lastRenderedPageBreak/>
              <w:t>Создание условий для устранения предпосылок распространения террористической и экстремистской идеологии на территории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5500200000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Подготовка, издание и распространение среди населения материалов (буклетов, пособий) антитеррористической и </w:t>
            </w:r>
            <w:proofErr w:type="spellStart"/>
            <w:r w:rsidRPr="00DB5384">
              <w:rPr>
                <w:rFonts w:ascii="Times New Roman" w:hAnsi="Times New Roman" w:cs="Times New Roman"/>
              </w:rPr>
              <w:t>антиэкстремистской</w:t>
            </w:r>
            <w:proofErr w:type="spellEnd"/>
            <w:r w:rsidRPr="00DB5384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5500200016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5500300000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3 560,08368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3 493,37468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98,1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9,13000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7,74500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84,8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Техническое обслуживание системы контроля доступа (домофоны)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284,00000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Установка и обслуживание систем видеонаблюдения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1 932,37888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1 932,37888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Расходы специалиста по мобилизационной работе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974,57480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939,25080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96,4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Организация эксплуатационного технического обслуживания муниципальной системы оповещения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5500300006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91,7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Мероприятия, направленные на реализацию Федерального закона от 06.03.2006 № 35-</w:t>
            </w:r>
            <w:r w:rsidRPr="00DB5384">
              <w:rPr>
                <w:rFonts w:ascii="Times New Roman" w:hAnsi="Times New Roman" w:cs="Times New Roman"/>
                <w:bCs/>
              </w:rPr>
              <w:lastRenderedPageBreak/>
              <w:t>ФЗ «О противодействии терроризму»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lastRenderedPageBreak/>
              <w:t>5500500000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2 737,50000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2 737,50000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Организация физической охраны объекта 2 категории 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5500500002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2 737,50000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2 737,50000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5500600000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5 690,95000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5 690,95000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5 690,95000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5 690,95000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85 577,68154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85 564,62032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5610000000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347,02800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347,02800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Организация составления и исполнения районного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325,72800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325,72800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Создание условий для повышения качественного планирования и исполнения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21,30000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5620000000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70 291,43200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70 291,43200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Выравнивание бюджетной обеспеченности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28 110,90000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28 110,90000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29 428,33200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29 428,33200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Предоставление дотаций бюджетам сельских </w:t>
            </w:r>
            <w:r w:rsidRPr="00DB5384">
              <w:rPr>
                <w:rFonts w:ascii="Times New Roman" w:hAnsi="Times New Roman" w:cs="Times New Roman"/>
              </w:rPr>
              <w:lastRenderedPageBreak/>
              <w:t>поселений Александровского района Томской области за счет средств субвенции из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5620240М70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10 321,90000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10 321,90000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2 430,30000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2 430,30000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Подпрограмма "Управление муниципальным долгом Александровского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5630000000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2 377,29854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2 377,29854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Минимизация стоимости заимствования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5630100001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2 377,29854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2 377,29854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Подпрограмма "Обеспечивающая подпрограмма"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5640000000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12 561,92300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12 548,86178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99,9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10 241,67000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10 241,67000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обеспечения их функций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869,22000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869,21945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586,70300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573,64233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97,8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обеспечение их функций за счет средств межбюджетных трансфертов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864,33000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864,33000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4 990,12441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4 942,12441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5800100000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3 400,56856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3 400,56856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2 783,21856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2 783,21856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Монтаж, настройка и </w:t>
            </w:r>
            <w:r w:rsidRPr="00DB5384">
              <w:rPr>
                <w:rFonts w:ascii="Times New Roman" w:hAnsi="Times New Roman" w:cs="Times New Roman"/>
              </w:rPr>
              <w:lastRenderedPageBreak/>
              <w:t>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5800100005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446,15000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446,15000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Техническое обслуживание систем пожаротушения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124,20000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124,20000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Испытание пожарного водопровода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5800200000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207,41227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207,41227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119,35327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119,35327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75,55900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75,55900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Проверка качества огнезащитной обработки деревянных конструкций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5800200006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Обеспечение мер первичной пожарной безопасности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5800300000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1 382,14358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1 334,14358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96,5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Замеры сопротивления изоляции в зданиях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589,61200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589,61200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Содержание пожарных машин (техники) в селах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470,53158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470,53158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Обустройство и содержание минерализованной полосы в Северном сельском поселении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5800300008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Содержание и оснащение добровольных, пожарных команд в сельских поселениях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5800300010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202,00000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80,8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 xml:space="preserve">Муниципальная программа "Повышение энергетической эффективности на территории Александровского района </w:t>
            </w:r>
            <w:r w:rsidRPr="00DB5384">
              <w:rPr>
                <w:rFonts w:ascii="Times New Roman" w:hAnsi="Times New Roman" w:cs="Times New Roman"/>
                <w:bCs/>
              </w:rPr>
              <w:lastRenderedPageBreak/>
              <w:t>Томской области 2021-2025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lastRenderedPageBreak/>
              <w:t>6000000000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2 124,12969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2 124,12969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lastRenderedPageBreak/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6000200000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1 380,38969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1 380,38969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501,17573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501,17573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Техническое обслуживание узлов учета энергоресурсов (ремонт и поверка)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166,80776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166,80776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Повышение тепловой защиты зданий, строений. сооружений при ремонте ((утепление и обшивка стен зданий, замена окон и дверей, ремонт кровли, утепление полов и др.)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6000200003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712,40620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712,40620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6000400000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743,74000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743,74000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613,00000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613,00000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130,74000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130,74000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2027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6100000000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7 209,32757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7 207,53815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6100100000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7 209,32757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7 207,53815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Содержание спортивного патриотического клуба "Феникс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Участие в межрегиональном </w:t>
            </w:r>
            <w:r w:rsidRPr="00DB5384">
              <w:rPr>
                <w:rFonts w:ascii="Times New Roman" w:hAnsi="Times New Roman" w:cs="Times New Roman"/>
              </w:rPr>
              <w:lastRenderedPageBreak/>
              <w:t>молодежном фестивале гражданских инициатив "Россия - это мы!"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6100100007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Организация проводов в ряды Российской армии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Содержание мотоклуба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1 151,81200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1 151,81200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4 500,00000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4 500,00000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Поддержка деятельности народных дружин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6100100015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114,71557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113,29335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98,8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Организация мероприятий местного отделения Молодежного движения Бессмертного полка в Александровском районе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6100100017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40,63280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99,1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Обеспечение работы Административной комиссии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1 280,80000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1 280,80000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Муниципальная программа "Развитие физической культуры и спорта в Александровском районе на 2018-2022 годы и на перспективу до 2028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6200000000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45 036,22777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44 475,85510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98,8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Кадровое обеспечение сферы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6200100000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21 014,67627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21 014,67627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6200100001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15 787,55227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15 787,55227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Содержание спортивного комплекса "Обь"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6200100002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5 227,12400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5 227,12400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Популяризация физической культуры и занятием спортом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6200200000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24 021,55150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23 461,17883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97,7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24,23500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24,23500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Проведение районного спортивного праздника "Лыжня зовет"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42,29380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Проведение районного спортивного праздника </w:t>
            </w:r>
            <w:r w:rsidRPr="00DB5384">
              <w:rPr>
                <w:rFonts w:ascii="Times New Roman" w:hAnsi="Times New Roman" w:cs="Times New Roman"/>
              </w:rPr>
              <w:lastRenderedPageBreak/>
              <w:t>"День физкультурника"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6200200003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Первенство на Кубок Главы района по самбо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6200200004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44,20000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Проведение спортивного мероприятия "Кросс нации"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6200200005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35,94900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35,94900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Содержание проката коньков на стадионе "Геолог"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6200200011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154,28400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154,28400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576,96000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424,50000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73,6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Создание условий для эффективного функционирования спортивных объектов на территории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6200200016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3 139,48100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3 139,48100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Проведение районных летних сельских спортивных игр "Стадион для всех"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6200200019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DB5384">
              <w:rPr>
                <w:rFonts w:ascii="Times New Roman" w:hAnsi="Times New Roman" w:cs="Times New Roman"/>
              </w:rPr>
              <w:t>акарицидной</w:t>
            </w:r>
            <w:proofErr w:type="spellEnd"/>
            <w:r w:rsidRPr="00DB5384">
              <w:rPr>
                <w:rFonts w:ascii="Times New Roman" w:hAnsi="Times New Roman" w:cs="Times New Roman"/>
              </w:rPr>
              <w:t xml:space="preserve"> обработки территорий учреждений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6200200020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Приобретение спортивной формы и инвентаря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6200200023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Приобретение модульного здания "Помещение проката" для организации проката коньков на территории стадиона "Геолог"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6200200025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Приобретение учебно-тренировочного оборудования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6200200026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674,00000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6200240006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1 050,00000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Обеспечение условий для развития физической культуры и массового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6200240008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3 888,63200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3 888,63200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6200240320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2 112,80000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1 706,19353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80,8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6200271161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8 621,91050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8 620,61050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6200299161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Муниципальная программа "Развитие рыбной промышленности в Александровском районе на 2021-2025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6300000000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975,13149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97,5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Возмещение разницы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6300200000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975,13149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97,5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Компенсация расходов за электроэнергию предприятиям </w:t>
            </w:r>
            <w:proofErr w:type="spellStart"/>
            <w:r w:rsidRPr="00DB5384">
              <w:rPr>
                <w:rFonts w:ascii="Times New Roman" w:hAnsi="Times New Roman" w:cs="Times New Roman"/>
              </w:rPr>
              <w:t>рыбохозяйственного</w:t>
            </w:r>
            <w:proofErr w:type="spellEnd"/>
            <w:r w:rsidRPr="00DB5384">
              <w:rPr>
                <w:rFonts w:ascii="Times New Roman" w:hAnsi="Times New Roman" w:cs="Times New Roman"/>
              </w:rPr>
              <w:t xml:space="preserve"> комплекса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6300240250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975,13149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97,5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474 841,58832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473 661,17650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99,8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lastRenderedPageBreak/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6400100000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272 611,27518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271 582,86422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99,6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27 122,69518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27 122,69518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144,98000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144,98000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Выполнение работ по прокладке ВОЛС, перенос и установка оборудования для проведения государственной итоговой аттестации (ОГЭ/ЕГЭ)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6400100015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193 166,70000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193 166,70000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Частичная оплата стоимости питания отдельных категорий, обучающихся в </w:t>
            </w:r>
            <w:r w:rsidRPr="00DB5384">
              <w:rPr>
                <w:rFonts w:ascii="Times New Roman" w:hAnsi="Times New Roman" w:cs="Times New Roman"/>
              </w:rPr>
              <w:lastRenderedPageBreak/>
              <w:t>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6400140440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307,30000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281,24880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91,5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 xml:space="preserve">Достижение целевых показателей по плану мероприятий </w:t>
            </w:r>
            <w:proofErr w:type="gramStart"/>
            <w:r w:rsidRPr="00DB538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B5384">
              <w:rPr>
                <w:rFonts w:ascii="Times New Roman" w:hAnsi="Times New Roman" w:cs="Times New Roman"/>
              </w:rPr>
              <w:t>"дорожной карте") "Изменения в сфере образования в Томской области",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6400140460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35 156,30000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35 156,30000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6400140520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329,70000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285,13800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86,5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244,10000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197,30187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80,8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Разработка (корректировка) проектной документации для проведения капитального ремонта зданий муниципальных общеобразовательных организаций в рамках модернизации школьных систем образования в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6400141220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5 200,00000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5 200,00000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Обеспечение обучающихся с ограниченными возможностями здоровья, не проживающих в муниципальных образовательных организациях, </w:t>
            </w:r>
            <w:r w:rsidRPr="00DB5384">
              <w:rPr>
                <w:rFonts w:ascii="Times New Roman" w:hAnsi="Times New Roman" w:cs="Times New Roman"/>
              </w:rPr>
              <w:lastRenderedPageBreak/>
              <w:t>осуществляющих образовательную деятельность по основным общеобразовательным программам, бесплатным двухразовым питанием.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6400141330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3 202,00000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3 202,00000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6400141440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1 268,10000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696,83240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55,0</w:t>
            </w:r>
          </w:p>
        </w:tc>
      </w:tr>
      <w:tr w:rsidR="00DB5384" w:rsidRPr="00884317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Обеспечение одноразовым бесплатным питанием обучающихся в муниципальных общеобразовательных организациях, указанных в пункте 4 части 1 статьи 4 Закона Томской области от 5 июня 2024 года№ 47-ОЗ "О дополнительных мерах социальной поддержки многодетных семей"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6400141450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1 142,40000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802,66797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70,3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2E04FB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DB5384">
              <w:rPr>
                <w:rFonts w:ascii="Times New Roman" w:hAnsi="Times New Roman" w:cs="Times New Roman"/>
              </w:rPr>
              <w:t>беcплатного</w:t>
            </w:r>
            <w:proofErr w:type="spellEnd"/>
            <w:r w:rsidRPr="00DB5384">
              <w:rPr>
                <w:rFonts w:ascii="Times New Roman" w:hAnsi="Times New Roman" w:cs="Times New Roman"/>
              </w:rPr>
              <w:t xml:space="preserve">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4 577,00000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4 577,00000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6400200000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120 709,33509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120 672,83069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Реализация образовательных программ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51 899,83509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51 863,33069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99,9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Обеспечение государственных гарантий реализации прав на получение общедоступного и бесплатного дошкольного </w:t>
            </w:r>
            <w:r w:rsidRPr="00DB5384">
              <w:rPr>
                <w:rFonts w:ascii="Times New Roman" w:hAnsi="Times New Roman" w:cs="Times New Roman"/>
              </w:rPr>
              <w:lastRenderedPageBreak/>
              <w:t>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6400240370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55 742,90000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55 742,90000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proofErr w:type="spellStart"/>
            <w:r w:rsidRPr="00DB5384">
              <w:rPr>
                <w:rFonts w:ascii="Times New Roman" w:hAnsi="Times New Roman" w:cs="Times New Roman"/>
              </w:rPr>
              <w:t>т.ч</w:t>
            </w:r>
            <w:proofErr w:type="spellEnd"/>
            <w:r w:rsidRPr="00DB5384">
              <w:rPr>
                <w:rFonts w:ascii="Times New Roman" w:hAnsi="Times New Roman" w:cs="Times New Roman"/>
              </w:rPr>
              <w:t>.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638,40000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638,40000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12 428,20000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12 428,20000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6400300000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25 777,94273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25 777,94273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Реализация дополнительных общеобразовательных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8 477,84273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8 477,84273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6400300002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1 700,40000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1 700,40000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426,20000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426,20000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6400340410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15 173,50000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15 173,50000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37 482,78303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37 367,28657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99,7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Поощрение медалистов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Проведение районной олимпиады среди школьников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77,05000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76,99940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99,9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Участие школьников в областных предметных олимпиадах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58,95000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58,95000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Проведение учебных сборов для учеников старших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16,60000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Денежное содержание </w:t>
            </w:r>
            <w:r w:rsidRPr="00DB5384">
              <w:rPr>
                <w:rFonts w:ascii="Times New Roman" w:hAnsi="Times New Roman" w:cs="Times New Roman"/>
              </w:rPr>
              <w:lastRenderedPageBreak/>
              <w:t>муниципальных служащих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6400400005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1 709,91500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1 709,46400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Вручение Почетной премии Александровского района в области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6400400006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Осуществление централизованного управления образовательными учреждениями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29 546,56856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29 497,02833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99,8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Проведение мероприятий экологической направленности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Кубок Губернатора по робототехнике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6400400009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108,85000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79,4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Укрепление материально-технической базы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2 674,52000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2 645,41538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98,9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DB5384">
              <w:rPr>
                <w:rFonts w:ascii="Times New Roman" w:hAnsi="Times New Roman" w:cs="Times New Roman"/>
              </w:rPr>
              <w:t>акарицидной</w:t>
            </w:r>
            <w:proofErr w:type="spellEnd"/>
            <w:r w:rsidRPr="00DB5384">
              <w:rPr>
                <w:rFonts w:ascii="Times New Roman" w:hAnsi="Times New Roman" w:cs="Times New Roman"/>
              </w:rPr>
              <w:t xml:space="preserve"> обработки территории 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446,35600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446,35600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Уборка снега в образовательных учреждениях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507,99999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Текущий ремонт 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2 013,55347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2 013,55347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Участие в региональном этапе Всероссийского конкурса юных инспекторов движения "Безопасное колесо"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6400400016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61,60000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Участие в областном слёте юных инспекторов движения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6400400019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113,62000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99,72000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87,8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Федеральный проект "Все лучшее детям"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640Ю400000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338,05229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338,05229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640Ю455590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338,05229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338,05229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Федеральный проект "Педагоги и наставники"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640Ю600000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17 922,20000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17 922,20000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Обеспечение выплат ежемесячного денежного вознаграждения советникам директоров по воспитанию и взаимодействию с </w:t>
            </w:r>
            <w:r w:rsidRPr="00DB5384">
              <w:rPr>
                <w:rFonts w:ascii="Times New Roman" w:hAnsi="Times New Roman" w:cs="Times New Roman"/>
              </w:rPr>
              <w:lastRenderedPageBreak/>
              <w:t xml:space="preserve">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</w:t>
            </w:r>
            <w:proofErr w:type="spellStart"/>
            <w:r w:rsidRPr="00DB5384">
              <w:rPr>
                <w:rFonts w:ascii="Times New Roman" w:hAnsi="Times New Roman" w:cs="Times New Roman"/>
              </w:rPr>
              <w:t>г.Байконура</w:t>
            </w:r>
            <w:proofErr w:type="spellEnd"/>
            <w:r w:rsidRPr="00DB5384">
              <w:rPr>
                <w:rFonts w:ascii="Times New Roman" w:hAnsi="Times New Roman" w:cs="Times New Roman"/>
              </w:rPr>
              <w:t xml:space="preserve">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640Ю650500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303,00000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303,00000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640Ю651790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745,20000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745,20000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640Ю653030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16 874,00000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16 874,00000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2021-2027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74 621,14198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74 621,14198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lastRenderedPageBreak/>
              <w:t>Теплоснабжение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6500100000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39 390,09670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39 390,09670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6500100009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9 764,02000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9 764,02000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Компенсация сверхнормативных и выпадающих доходов </w:t>
            </w:r>
            <w:proofErr w:type="spellStart"/>
            <w:r w:rsidRPr="00DB5384">
              <w:rPr>
                <w:rFonts w:ascii="Times New Roman" w:hAnsi="Times New Roman" w:cs="Times New Roman"/>
              </w:rPr>
              <w:t>ресурсоснабжающим</w:t>
            </w:r>
            <w:proofErr w:type="spellEnd"/>
            <w:r w:rsidRPr="00DB5384">
              <w:rPr>
                <w:rFonts w:ascii="Times New Roman" w:hAnsi="Times New Roman" w:cs="Times New Roman"/>
              </w:rPr>
              <w:t xml:space="preserve"> организациям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6500100015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19 900,00000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19 900,00000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6500100020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4 262,00000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4 262,00000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Проведение обследования строительных конструкций зданий котельных в селах и оборудования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6500100025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69,29940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69,29940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6500140910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5 394,77730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5 394,77730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Водоснабжение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6500200000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5 958,25533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5 958,25533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Мероприятия по обеспечению населения Александровского района чистой питьевой водой (обслуживание станции водоочистки)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6500200001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953,98220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953,98220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6500240910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3 747,87313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3 747,87313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Мероприятия по обеспечению доступа к воде питьевого качества населения сельских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6500241370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1 256,40000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1 256,40000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 xml:space="preserve">Водоотведение, сбор и </w:t>
            </w:r>
            <w:r w:rsidRPr="00DB5384">
              <w:rPr>
                <w:rFonts w:ascii="Times New Roman" w:hAnsi="Times New Roman" w:cs="Times New Roman"/>
                <w:bCs/>
              </w:rPr>
              <w:lastRenderedPageBreak/>
              <w:t>утилизация твердых коммунальных и бытовых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lastRenderedPageBreak/>
              <w:t>6500300000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Строительство объекта «Площадка временного накопления твердых коммунальных отходов в с. Александровское Александровского района Томской области (ПСД)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650034П020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Электроснабжение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6500400000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22 432,27132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22 432,27132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Пополнение оборотных средств на завоз топлива для организации электроснабжением населенных пунктов от дизельных электростанций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6500400008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20 613,59604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20 613,59604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Изменение схемы освещения в ночное время с. Александровское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6500400009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Технологическое присоединение к электрическим сетям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6500400013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1 468,67528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1 468,67528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Муниципальная программа "Развитие культуры, спорта и молодежной политики в Александровском районе на 2019 - 2028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6600000000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126 996,76755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122 021,93090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96,1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6600100000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11 805,98800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11 794,06935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99,9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9 691,33500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9 679,41635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99,9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6600100002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2 114,65300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2 114,65300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6600200000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88 717,58967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83 754,67167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94,4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Налог на имущество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260,32400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260,32400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Укрепление материально-технической базы центра досуга и народного творчества Александровского района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6600200003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4 647,12643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4 644,37843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99,9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6600240650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57 336,10000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52 375,93000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91,3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6600240660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949,10000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949,10000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18 878,88924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18 878,88924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5 446,05000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5 446,05000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Обеспечение развития и укрепления материально-технической базы домов культуры в населенных пунктах с числом жителей до 50 тыс. 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66002L4670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6600300000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8 463,84988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8 463,84988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Обеспечение деятельности библиотечного комплекса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7 948,49600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7 948,49600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Создание и оснащение учебно-материальной базы и учебно-консультационного пункта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6600300002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Укрепление материально-технической базы районных, сельских библиотек для детей и </w:t>
            </w:r>
            <w:r w:rsidRPr="00DB5384">
              <w:rPr>
                <w:rFonts w:ascii="Times New Roman" w:hAnsi="Times New Roman" w:cs="Times New Roman"/>
              </w:rPr>
              <w:lastRenderedPageBreak/>
              <w:t>взрослых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6600300003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66003L5191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65,35388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65,35388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6600400000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13 848,45960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13 848,45960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6600400001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6 967,25960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6 967,25960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Участие учащихся детской школы искусств в областных конкурсных мероприятиях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6600400002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6600440670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6 831,20000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6 831,20000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6600500000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1 875,83040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1 875,83040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Обеспечение деятельности музея истории и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1 875,83040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1 875,83040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6600600000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1 118,25000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1 118,25000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Обеспечение деятельности молодежной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1 118,25000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1 118,25000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lastRenderedPageBreak/>
              <w:t>Мероприятия,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6600800000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6600806167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6600900000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1 016,80000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1 016,80000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Обеспечение деятельности по показу кинофильмов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1 016,80000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1 016,80000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093144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093144" w:rsidRDefault="00DB5384" w:rsidP="00DB538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93144">
              <w:rPr>
                <w:rFonts w:ascii="Times New Roman" w:hAnsi="Times New Roman" w:cs="Times New Roman"/>
                <w:b/>
                <w:bCs/>
              </w:rPr>
              <w:t>Непрограммное направление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093144" w:rsidRDefault="00DB5384" w:rsidP="00DB53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3144">
              <w:rPr>
                <w:rFonts w:ascii="Times New Roman" w:hAnsi="Times New Roman" w:cs="Times New Roman"/>
                <w:b/>
                <w:bCs/>
              </w:rPr>
              <w:t>9900000000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09314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93144">
              <w:rPr>
                <w:rFonts w:ascii="Times New Roman" w:hAnsi="Times New Roman" w:cs="Times New Roman"/>
                <w:b/>
                <w:bCs/>
              </w:rPr>
              <w:t>57 008,13109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09314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93144">
              <w:rPr>
                <w:rFonts w:ascii="Times New Roman" w:hAnsi="Times New Roman" w:cs="Times New Roman"/>
                <w:b/>
                <w:bCs/>
              </w:rPr>
              <w:t>55 806,15799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093144" w:rsidRDefault="00DB5384" w:rsidP="00DB5384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093144">
              <w:rPr>
                <w:rFonts w:ascii="Times New Roman" w:hAnsi="Times New Roman" w:cs="Times New Roman"/>
                <w:b/>
              </w:rPr>
              <w:t>97,9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9900000006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235,47100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235,47100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9900000006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235,47100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235,47100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Переподготовка и повышение квалификации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9900000022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49,25300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98,5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Переподготовка и повышение квалификации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49,25300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98,5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9900051200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Осуществление полномочий по составлению </w:t>
            </w:r>
            <w:r w:rsidRPr="00DB5384">
              <w:rPr>
                <w:rFonts w:ascii="Times New Roman" w:hAnsi="Times New Roman" w:cs="Times New Roman"/>
              </w:rPr>
              <w:lastRenderedPageBreak/>
              <w:t>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9900051200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lastRenderedPageBreak/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54 422,38367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54 039,60699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99,3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4 442,29200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4 419,12540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99,5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48 086,29167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47 726,68159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99,3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167,60000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167,60000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704,30000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704,30000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40,30000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298,10000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298,10000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 xml:space="preserve">Осуществление </w:t>
            </w:r>
            <w:r w:rsidRPr="00DB5384">
              <w:rPr>
                <w:rFonts w:ascii="Times New Roman" w:hAnsi="Times New Roman" w:cs="Times New Roman"/>
              </w:rPr>
              <w:lastRenderedPageBreak/>
              <w:t>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9900140800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44,50000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lastRenderedPageBreak/>
              <w:t>Поощрение муниципальных управленческих команд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9900155492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639,00000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639,00000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2 293,47642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B5384">
              <w:rPr>
                <w:rFonts w:ascii="Times New Roman" w:hAnsi="Times New Roman" w:cs="Times New Roman"/>
                <w:bCs/>
              </w:rPr>
              <w:t>1 475,02700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64,3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1 285,74900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85,7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104,19842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0,0</w:t>
            </w:r>
          </w:p>
        </w:tc>
      </w:tr>
      <w:tr w:rsidR="00DB5384" w:rsidRPr="00632069" w:rsidTr="00093144">
        <w:trPr>
          <w:trHeight w:val="20"/>
          <w:jc w:val="center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Резервные фонды исполнительного органа государственной власти субъекта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9900200004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189,27800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189,27800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384" w:rsidRPr="00DB5384" w:rsidRDefault="00DB5384" w:rsidP="00DB5384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DB5384">
              <w:rPr>
                <w:rFonts w:ascii="Times New Roman" w:hAnsi="Times New Roman" w:cs="Times New Roman"/>
              </w:rPr>
              <w:t>100,0</w:t>
            </w:r>
          </w:p>
        </w:tc>
      </w:tr>
    </w:tbl>
    <w:p w:rsidR="00C22A7D" w:rsidRPr="00C22A7D" w:rsidRDefault="00C22A7D" w:rsidP="002E684B">
      <w:pPr>
        <w:tabs>
          <w:tab w:val="right" w:pos="9355"/>
        </w:tabs>
        <w:spacing w:after="0"/>
        <w:ind w:firstLine="5103"/>
        <w:rPr>
          <w:rFonts w:ascii="Times New Roman" w:eastAsia="Times New Roman" w:hAnsi="Times New Roman" w:cs="Times New Roman"/>
          <w:lang w:eastAsia="ru-RU"/>
        </w:rPr>
      </w:pPr>
      <w:r>
        <w:br w:type="page"/>
      </w:r>
      <w:r w:rsidRPr="00C22A7D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7 </w:t>
      </w:r>
    </w:p>
    <w:p w:rsidR="00C22A7D" w:rsidRPr="00C22A7D" w:rsidRDefault="00C22A7D" w:rsidP="002E684B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C22A7D" w:rsidRPr="00C22A7D" w:rsidRDefault="00C22A7D" w:rsidP="002E684B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C22A7D" w:rsidRPr="00C22A7D" w:rsidRDefault="00C22A7D" w:rsidP="002E684B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Т</w:t>
      </w:r>
      <w:r w:rsidR="000E14CC">
        <w:rPr>
          <w:rFonts w:ascii="Times New Roman" w:eastAsia="Times New Roman" w:hAnsi="Times New Roman" w:cs="Times New Roman"/>
          <w:lang w:eastAsia="ru-RU"/>
        </w:rPr>
        <w:t xml:space="preserve">омской области от </w:t>
      </w:r>
      <w:r w:rsidR="00D4610A">
        <w:rPr>
          <w:rFonts w:ascii="Times New Roman" w:eastAsia="Times New Roman" w:hAnsi="Times New Roman" w:cs="Times New Roman"/>
          <w:lang w:eastAsia="ru-RU"/>
        </w:rPr>
        <w:t>03</w:t>
      </w:r>
      <w:r w:rsidR="000E14CC">
        <w:rPr>
          <w:rFonts w:ascii="Times New Roman" w:eastAsia="Times New Roman" w:hAnsi="Times New Roman" w:cs="Times New Roman"/>
          <w:lang w:eastAsia="ru-RU"/>
        </w:rPr>
        <w:t>.</w:t>
      </w:r>
      <w:r w:rsidR="00D4610A">
        <w:rPr>
          <w:rFonts w:ascii="Times New Roman" w:eastAsia="Times New Roman" w:hAnsi="Times New Roman" w:cs="Times New Roman"/>
          <w:lang w:eastAsia="ru-RU"/>
        </w:rPr>
        <w:t>06</w:t>
      </w:r>
      <w:r w:rsidRPr="00C22A7D">
        <w:rPr>
          <w:rFonts w:ascii="Times New Roman" w:eastAsia="Times New Roman" w:hAnsi="Times New Roman" w:cs="Times New Roman"/>
          <w:lang w:eastAsia="ru-RU"/>
        </w:rPr>
        <w:t>.202</w:t>
      </w:r>
      <w:r w:rsidR="00F1772F">
        <w:rPr>
          <w:rFonts w:ascii="Times New Roman" w:eastAsia="Times New Roman" w:hAnsi="Times New Roman" w:cs="Times New Roman"/>
          <w:lang w:eastAsia="ru-RU"/>
        </w:rPr>
        <w:t>6</w:t>
      </w:r>
      <w:r w:rsidRPr="00C22A7D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F77D73">
        <w:rPr>
          <w:rFonts w:ascii="Times New Roman" w:eastAsia="Times New Roman" w:hAnsi="Times New Roman" w:cs="Times New Roman"/>
          <w:lang w:eastAsia="ru-RU"/>
        </w:rPr>
        <w:t>45</w:t>
      </w:r>
    </w:p>
    <w:p w:rsidR="00C22A7D" w:rsidRPr="00C22A7D" w:rsidRDefault="00C22A7D" w:rsidP="00C22A7D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644" w:rsidRDefault="00D16A5C" w:rsidP="00C22A7D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по исполнению Плана финансирования капитального строительства объектов муниципальной собственности </w:t>
      </w:r>
      <w:r w:rsidRPr="00F612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района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объектов недвижимого имущества, приобретаемого в мун</w:t>
      </w:r>
      <w:r w:rsidR="00F1772F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иципальную собственность за 2025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D16A5C" w:rsidRPr="002D361A" w:rsidRDefault="00D16A5C" w:rsidP="00C22A7D">
      <w:pPr>
        <w:spacing w:after="0" w:line="240" w:lineRule="atLeast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997" w:type="dxa"/>
        <w:jc w:val="center"/>
        <w:tblLayout w:type="fixed"/>
        <w:tblLook w:val="04A0" w:firstRow="1" w:lastRow="0" w:firstColumn="1" w:lastColumn="0" w:noHBand="0" w:noVBand="1"/>
      </w:tblPr>
      <w:tblGrid>
        <w:gridCol w:w="3103"/>
        <w:gridCol w:w="709"/>
        <w:gridCol w:w="1426"/>
        <w:gridCol w:w="1920"/>
        <w:gridCol w:w="1560"/>
        <w:gridCol w:w="1279"/>
      </w:tblGrid>
      <w:tr w:rsidR="00B70392" w:rsidTr="00571442">
        <w:trPr>
          <w:tblHeader/>
          <w:jc w:val="center"/>
        </w:trPr>
        <w:tc>
          <w:tcPr>
            <w:tcW w:w="3103" w:type="dxa"/>
            <w:vAlign w:val="center"/>
          </w:tcPr>
          <w:p w:rsidR="00B70392" w:rsidRPr="004925C6" w:rsidRDefault="00C22A7D" w:rsidP="00B7039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925C6">
              <w:rPr>
                <w:rFonts w:ascii="Times New Roman" w:hAnsi="Times New Roman" w:cs="Times New Roman"/>
              </w:rPr>
              <w:br w:type="page"/>
            </w:r>
            <w:r w:rsidR="00B70392" w:rsidRPr="004925C6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709" w:type="dxa"/>
            <w:vAlign w:val="center"/>
          </w:tcPr>
          <w:p w:rsidR="00B70392" w:rsidRPr="004925C6" w:rsidRDefault="00B70392" w:rsidP="004925C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925C6">
              <w:rPr>
                <w:rFonts w:ascii="Times New Roman" w:hAnsi="Times New Roman" w:cs="Times New Roman"/>
              </w:rPr>
              <w:t>КФСР</w:t>
            </w:r>
          </w:p>
        </w:tc>
        <w:tc>
          <w:tcPr>
            <w:tcW w:w="1426" w:type="dxa"/>
            <w:vAlign w:val="center"/>
          </w:tcPr>
          <w:p w:rsidR="00B70392" w:rsidRPr="004925C6" w:rsidRDefault="00B70392" w:rsidP="004925C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925C6">
              <w:rPr>
                <w:rFonts w:ascii="Times New Roman" w:hAnsi="Times New Roman" w:cs="Times New Roman"/>
              </w:rPr>
              <w:t>Целевая статья</w:t>
            </w:r>
          </w:p>
        </w:tc>
        <w:tc>
          <w:tcPr>
            <w:tcW w:w="1920" w:type="dxa"/>
            <w:vAlign w:val="center"/>
          </w:tcPr>
          <w:p w:rsidR="002D361A" w:rsidRDefault="00B70392" w:rsidP="004925C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925C6">
              <w:rPr>
                <w:rFonts w:ascii="Times New Roman" w:hAnsi="Times New Roman" w:cs="Times New Roman"/>
              </w:rPr>
              <w:t>У</w:t>
            </w:r>
            <w:r w:rsidR="002D361A">
              <w:rPr>
                <w:rFonts w:ascii="Times New Roman" w:hAnsi="Times New Roman" w:cs="Times New Roman"/>
              </w:rPr>
              <w:t>точненный план</w:t>
            </w:r>
            <w:r w:rsidRPr="004925C6">
              <w:rPr>
                <w:rFonts w:ascii="Times New Roman" w:hAnsi="Times New Roman" w:cs="Times New Roman"/>
              </w:rPr>
              <w:t>,</w:t>
            </w:r>
          </w:p>
          <w:p w:rsidR="00B70392" w:rsidRPr="004925C6" w:rsidRDefault="00B70392" w:rsidP="004925C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925C6"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60" w:type="dxa"/>
            <w:vAlign w:val="center"/>
          </w:tcPr>
          <w:p w:rsidR="00B70392" w:rsidRPr="004925C6" w:rsidRDefault="00B70392" w:rsidP="004925C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925C6">
              <w:rPr>
                <w:rFonts w:ascii="Times New Roman" w:hAnsi="Times New Roman" w:cs="Times New Roman"/>
              </w:rPr>
              <w:t>Исполнено, (тыс. руб.)</w:t>
            </w:r>
          </w:p>
        </w:tc>
        <w:tc>
          <w:tcPr>
            <w:tcW w:w="1279" w:type="dxa"/>
            <w:vAlign w:val="center"/>
          </w:tcPr>
          <w:p w:rsidR="00B70392" w:rsidRPr="004925C6" w:rsidRDefault="00B70392" w:rsidP="004925C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925C6">
              <w:rPr>
                <w:rFonts w:ascii="Times New Roman" w:hAnsi="Times New Roman" w:cs="Times New Roman"/>
              </w:rPr>
              <w:t>% исполнения</w:t>
            </w:r>
          </w:p>
        </w:tc>
      </w:tr>
      <w:tr w:rsidR="00F61285" w:rsidTr="00571442">
        <w:trPr>
          <w:tblHeader/>
          <w:jc w:val="center"/>
        </w:trPr>
        <w:tc>
          <w:tcPr>
            <w:tcW w:w="3103" w:type="dxa"/>
            <w:vAlign w:val="center"/>
          </w:tcPr>
          <w:p w:rsidR="00F61285" w:rsidRPr="004925C6" w:rsidRDefault="00F61285" w:rsidP="00B7039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F61285" w:rsidRPr="004925C6" w:rsidRDefault="00F61285" w:rsidP="004925C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6" w:type="dxa"/>
            <w:vAlign w:val="center"/>
          </w:tcPr>
          <w:p w:rsidR="00F61285" w:rsidRPr="004925C6" w:rsidRDefault="00F61285" w:rsidP="004925C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  <w:vAlign w:val="center"/>
          </w:tcPr>
          <w:p w:rsidR="00F61285" w:rsidRPr="004925C6" w:rsidRDefault="00F61285" w:rsidP="004925C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vAlign w:val="center"/>
          </w:tcPr>
          <w:p w:rsidR="00F61285" w:rsidRPr="004925C6" w:rsidRDefault="00F61285" w:rsidP="004925C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9" w:type="dxa"/>
            <w:vAlign w:val="center"/>
          </w:tcPr>
          <w:p w:rsidR="00F61285" w:rsidRPr="004925C6" w:rsidRDefault="00F61285" w:rsidP="004925C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52AB1" w:rsidTr="00571442">
        <w:trPr>
          <w:jc w:val="center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2AB1" w:rsidRPr="00052AB1" w:rsidRDefault="00052AB1" w:rsidP="00052AB1">
            <w:pPr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2AB1" w:rsidRPr="00052AB1" w:rsidRDefault="00052AB1" w:rsidP="00052AB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2AB1" w:rsidRPr="00052AB1" w:rsidRDefault="00052AB1" w:rsidP="00052AB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2AB1" w:rsidRPr="00052AB1" w:rsidRDefault="00052AB1" w:rsidP="00052AB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36 246,07020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2AB1" w:rsidRPr="00052AB1" w:rsidRDefault="00052AB1" w:rsidP="00052AB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23 747,17020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65,5</w:t>
            </w:r>
          </w:p>
        </w:tc>
      </w:tr>
      <w:tr w:rsidR="00052AB1" w:rsidTr="00571442">
        <w:trPr>
          <w:jc w:val="center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0500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7 546,10315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7 546,10315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100,0</w:t>
            </w:r>
          </w:p>
        </w:tc>
      </w:tr>
      <w:tr w:rsidR="00052AB1" w:rsidTr="00571442">
        <w:trPr>
          <w:jc w:val="center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100,0</w:t>
            </w:r>
          </w:p>
        </w:tc>
      </w:tr>
      <w:tr w:rsidR="00052AB1" w:rsidTr="00571442">
        <w:trPr>
          <w:jc w:val="center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Муниципальная программа "Устойчивое развитие сельских территорий Александровского района на 2019 - 2023 годы и на перспективу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5000000000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100,0</w:t>
            </w:r>
          </w:p>
        </w:tc>
      </w:tr>
      <w:tr w:rsidR="00052AB1" w:rsidTr="00571442">
        <w:trPr>
          <w:jc w:val="center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5000100000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100,0</w:t>
            </w:r>
          </w:p>
        </w:tc>
      </w:tr>
      <w:tr w:rsidR="00052AB1" w:rsidTr="00571442">
        <w:trPr>
          <w:jc w:val="center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Разработка сметной документации «Водоснабжение южной части села», государственная экспертиза проектной документации, государственная экспертиза проектной документации проверки достоверности определения сметной стоимости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5000100014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100,0</w:t>
            </w:r>
          </w:p>
        </w:tc>
      </w:tr>
      <w:tr w:rsidR="00052AB1" w:rsidTr="00571442">
        <w:trPr>
          <w:jc w:val="center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7 296,10315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7 296,10315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100,0</w:t>
            </w:r>
          </w:p>
        </w:tc>
      </w:tr>
      <w:tr w:rsidR="00052AB1" w:rsidTr="00571442">
        <w:trPr>
          <w:jc w:val="center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Муниципальная программа "Формирование современной городской среды на территории Александровского района на 2018-2027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4800000000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455,58452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455,58452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100,0</w:t>
            </w:r>
          </w:p>
        </w:tc>
      </w:tr>
      <w:tr w:rsidR="00052AB1" w:rsidTr="00571442">
        <w:trPr>
          <w:jc w:val="center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Благоустройство муниципальных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4800200000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208,55442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208,55442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100,0</w:t>
            </w:r>
          </w:p>
        </w:tc>
      </w:tr>
      <w:tr w:rsidR="00052AB1" w:rsidRPr="00BC29ED" w:rsidTr="00571442">
        <w:trPr>
          <w:jc w:val="center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 xml:space="preserve">Реализация программ формирования современной городской среды в рамках государственной программы "Жилье и городская среда </w:t>
            </w:r>
            <w:r w:rsidRPr="00052AB1">
              <w:rPr>
                <w:rFonts w:ascii="Times New Roman" w:hAnsi="Times New Roman" w:cs="Times New Roman"/>
              </w:rPr>
              <w:lastRenderedPageBreak/>
              <w:t>Томской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lastRenderedPageBreak/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4800200005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208,55442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208,55442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100,0</w:t>
            </w:r>
          </w:p>
        </w:tc>
      </w:tr>
      <w:tr w:rsidR="00052AB1" w:rsidRPr="00BC29ED" w:rsidTr="00571442">
        <w:trPr>
          <w:jc w:val="center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lastRenderedPageBreak/>
              <w:t>Федеральный проект "Формирование комфортной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480И400000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247,03010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247,03010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100,0</w:t>
            </w:r>
          </w:p>
        </w:tc>
      </w:tr>
      <w:tr w:rsidR="00052AB1" w:rsidRPr="00BC29ED" w:rsidTr="00571442">
        <w:trPr>
          <w:jc w:val="center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480И455550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100,0</w:t>
            </w:r>
          </w:p>
        </w:tc>
      </w:tr>
      <w:tr w:rsidR="00052AB1" w:rsidTr="00571442">
        <w:trPr>
          <w:jc w:val="center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2021-2027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100,0</w:t>
            </w:r>
          </w:p>
        </w:tc>
      </w:tr>
      <w:tr w:rsidR="00052AB1" w:rsidTr="00571442">
        <w:trPr>
          <w:jc w:val="center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Водоотведение, сбор и утилизация твердых коммунальных и бытовых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6500300000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100,0</w:t>
            </w:r>
          </w:p>
        </w:tc>
      </w:tr>
      <w:tr w:rsidR="00052AB1" w:rsidTr="00571442">
        <w:trPr>
          <w:jc w:val="center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Строительство объекта «Площадка временного накопления твердых коммунальных отходов в с. Александровское Александровского района Томской области (ПСД)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650034П020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100,0</w:t>
            </w:r>
          </w:p>
        </w:tc>
      </w:tr>
      <w:tr w:rsidR="00052AB1" w:rsidTr="00571442">
        <w:trPr>
          <w:jc w:val="center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0600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28 699,96705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16 201,06705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56,4</w:t>
            </w:r>
          </w:p>
        </w:tc>
      </w:tr>
      <w:tr w:rsidR="00052AB1" w:rsidRPr="000367B1" w:rsidTr="00571442">
        <w:trPr>
          <w:jc w:val="center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28 699,96705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16 201,06705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56,4</w:t>
            </w:r>
          </w:p>
        </w:tc>
      </w:tr>
      <w:tr w:rsidR="00052AB1" w:rsidTr="00571442">
        <w:trPr>
          <w:jc w:val="center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F61285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28 699,96705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16 201,06705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56,4</w:t>
            </w:r>
          </w:p>
        </w:tc>
      </w:tr>
      <w:tr w:rsidR="00052AB1" w:rsidTr="00571442">
        <w:trPr>
          <w:jc w:val="center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Природоохранные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5200500000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28 699,96705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52AB1">
              <w:rPr>
                <w:rFonts w:ascii="Times New Roman" w:hAnsi="Times New Roman" w:cs="Times New Roman"/>
                <w:bCs/>
              </w:rPr>
              <w:t>16 201,06705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56,4</w:t>
            </w:r>
          </w:p>
        </w:tc>
      </w:tr>
      <w:tr w:rsidR="00052AB1" w:rsidTr="00571442">
        <w:trPr>
          <w:jc w:val="center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5200500005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26 400,00000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13 901,10000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52,7</w:t>
            </w:r>
          </w:p>
        </w:tc>
      </w:tr>
      <w:tr w:rsidR="00052AB1" w:rsidTr="00571442">
        <w:trPr>
          <w:jc w:val="center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Разработка проектно-сметной документации в целях реализации мероприятий, направленных на снижение загрязнения атмосферного воздуха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5200500008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2 299,96705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2 299,96705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AB1" w:rsidRPr="00052AB1" w:rsidRDefault="00052AB1" w:rsidP="00052AB1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52AB1">
              <w:rPr>
                <w:rFonts w:ascii="Times New Roman" w:hAnsi="Times New Roman" w:cs="Times New Roman"/>
              </w:rPr>
              <w:t>100,0</w:t>
            </w:r>
          </w:p>
        </w:tc>
      </w:tr>
    </w:tbl>
    <w:p w:rsidR="00F42BC4" w:rsidRDefault="00F42BC4" w:rsidP="00C22A7D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</w:p>
    <w:p w:rsidR="00F42BC4" w:rsidRDefault="00F42BC4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br w:type="page"/>
      </w:r>
    </w:p>
    <w:p w:rsidR="00C22A7D" w:rsidRPr="00C22A7D" w:rsidRDefault="00C22A7D" w:rsidP="002E684B">
      <w:pPr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8 </w:t>
      </w:r>
    </w:p>
    <w:p w:rsidR="00C22A7D" w:rsidRPr="00C22A7D" w:rsidRDefault="00C22A7D" w:rsidP="002E684B">
      <w:pPr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C22A7D" w:rsidRPr="00C22A7D" w:rsidRDefault="00C22A7D" w:rsidP="002E684B">
      <w:pPr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C22A7D" w:rsidRPr="00C22A7D" w:rsidRDefault="007F3352" w:rsidP="002E684B">
      <w:pPr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Томской области от </w:t>
      </w:r>
      <w:r w:rsidR="00D4610A">
        <w:rPr>
          <w:rFonts w:ascii="Times New Roman" w:eastAsia="Times New Roman" w:hAnsi="Times New Roman" w:cs="Times New Roman"/>
          <w:lang w:eastAsia="ru-RU"/>
        </w:rPr>
        <w:t>03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="00D4610A">
        <w:rPr>
          <w:rFonts w:ascii="Times New Roman" w:eastAsia="Times New Roman" w:hAnsi="Times New Roman" w:cs="Times New Roman"/>
          <w:lang w:eastAsia="ru-RU"/>
        </w:rPr>
        <w:t>06</w:t>
      </w:r>
      <w:r w:rsidR="00C22A7D" w:rsidRPr="00C22A7D">
        <w:rPr>
          <w:rFonts w:ascii="Times New Roman" w:eastAsia="Times New Roman" w:hAnsi="Times New Roman" w:cs="Times New Roman"/>
          <w:lang w:eastAsia="ru-RU"/>
        </w:rPr>
        <w:t>.202</w:t>
      </w:r>
      <w:r w:rsidR="00F1772F">
        <w:rPr>
          <w:rFonts w:ascii="Times New Roman" w:eastAsia="Times New Roman" w:hAnsi="Times New Roman" w:cs="Times New Roman"/>
          <w:lang w:eastAsia="ru-RU"/>
        </w:rPr>
        <w:t>6</w:t>
      </w:r>
      <w:r w:rsidR="00C22A7D" w:rsidRPr="00C22A7D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F77D73">
        <w:rPr>
          <w:rFonts w:ascii="Times New Roman" w:eastAsia="Times New Roman" w:hAnsi="Times New Roman" w:cs="Times New Roman"/>
          <w:lang w:eastAsia="ru-RU"/>
        </w:rPr>
        <w:t>45</w:t>
      </w:r>
    </w:p>
    <w:p w:rsidR="00C22A7D" w:rsidRPr="00C22A7D" w:rsidRDefault="00C22A7D" w:rsidP="00C22A7D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22A7D" w:rsidRDefault="00C22A7D" w:rsidP="00C22A7D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2A7D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AC162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22A7D">
        <w:rPr>
          <w:rFonts w:ascii="Times New Roman" w:eastAsia="Times New Roman" w:hAnsi="Times New Roman" w:cs="Times New Roman"/>
          <w:sz w:val="24"/>
          <w:szCs w:val="24"/>
        </w:rPr>
        <w:t>т по исполнению Плана финансирования капитального ремонта объектов бюджетной сферы муниципального обра</w:t>
      </w:r>
      <w:r w:rsidR="00AC1626">
        <w:rPr>
          <w:rFonts w:ascii="Times New Roman" w:eastAsia="Times New Roman" w:hAnsi="Times New Roman" w:cs="Times New Roman"/>
          <w:sz w:val="24"/>
          <w:szCs w:val="24"/>
        </w:rPr>
        <w:t>зования «Александровский район»</w:t>
      </w:r>
      <w:r w:rsidR="009E1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2A7D">
        <w:rPr>
          <w:rFonts w:ascii="Times New Roman" w:eastAsia="Times New Roman" w:hAnsi="Times New Roman" w:cs="Times New Roman"/>
          <w:sz w:val="24"/>
          <w:szCs w:val="24"/>
        </w:rPr>
        <w:t>за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F1772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22A7D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6254FC" w:rsidRPr="00C22A7D" w:rsidRDefault="006254FC" w:rsidP="00C22A7D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973" w:type="dxa"/>
        <w:jc w:val="center"/>
        <w:tblLayout w:type="fixed"/>
        <w:tblLook w:val="04A0" w:firstRow="1" w:lastRow="0" w:firstColumn="1" w:lastColumn="0" w:noHBand="0" w:noVBand="1"/>
      </w:tblPr>
      <w:tblGrid>
        <w:gridCol w:w="2914"/>
        <w:gridCol w:w="709"/>
        <w:gridCol w:w="1543"/>
        <w:gridCol w:w="1927"/>
        <w:gridCol w:w="1617"/>
        <w:gridCol w:w="1263"/>
      </w:tblGrid>
      <w:tr w:rsidR="004925C6" w:rsidRPr="00F76E76" w:rsidTr="00571442">
        <w:trPr>
          <w:tblHeader/>
          <w:jc w:val="center"/>
        </w:trPr>
        <w:tc>
          <w:tcPr>
            <w:tcW w:w="2914" w:type="dxa"/>
            <w:vAlign w:val="center"/>
          </w:tcPr>
          <w:p w:rsidR="004925C6" w:rsidRPr="00F76E76" w:rsidRDefault="004925C6" w:rsidP="004925C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76E76">
              <w:rPr>
                <w:rFonts w:ascii="Times New Roman" w:hAnsi="Times New Roman" w:cs="Times New Roman"/>
              </w:rPr>
              <w:br w:type="page"/>
              <w:t>Наименование показателя</w:t>
            </w:r>
          </w:p>
        </w:tc>
        <w:tc>
          <w:tcPr>
            <w:tcW w:w="709" w:type="dxa"/>
            <w:vAlign w:val="center"/>
          </w:tcPr>
          <w:p w:rsidR="004925C6" w:rsidRPr="00F76E76" w:rsidRDefault="004925C6" w:rsidP="004925C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76E76">
              <w:rPr>
                <w:rFonts w:ascii="Times New Roman" w:hAnsi="Times New Roman" w:cs="Times New Roman"/>
              </w:rPr>
              <w:t>КФСР</w:t>
            </w:r>
          </w:p>
        </w:tc>
        <w:tc>
          <w:tcPr>
            <w:tcW w:w="1543" w:type="dxa"/>
            <w:vAlign w:val="center"/>
          </w:tcPr>
          <w:p w:rsidR="004925C6" w:rsidRPr="00F76E76" w:rsidRDefault="004925C6" w:rsidP="004925C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76E76">
              <w:rPr>
                <w:rFonts w:ascii="Times New Roman" w:hAnsi="Times New Roman" w:cs="Times New Roman"/>
              </w:rPr>
              <w:t>Целевая статья</w:t>
            </w:r>
          </w:p>
        </w:tc>
        <w:tc>
          <w:tcPr>
            <w:tcW w:w="1927" w:type="dxa"/>
            <w:vAlign w:val="center"/>
          </w:tcPr>
          <w:p w:rsidR="006254FC" w:rsidRDefault="004925C6" w:rsidP="006254FC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76E76">
              <w:rPr>
                <w:rFonts w:ascii="Times New Roman" w:hAnsi="Times New Roman" w:cs="Times New Roman"/>
              </w:rPr>
              <w:t>Уточненный план</w:t>
            </w:r>
            <w:r w:rsidR="00571442">
              <w:rPr>
                <w:rFonts w:ascii="Times New Roman" w:hAnsi="Times New Roman" w:cs="Times New Roman"/>
              </w:rPr>
              <w:t>,</w:t>
            </w:r>
          </w:p>
          <w:p w:rsidR="004925C6" w:rsidRPr="00F76E76" w:rsidRDefault="004925C6" w:rsidP="006254FC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76E76"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617" w:type="dxa"/>
            <w:vAlign w:val="center"/>
          </w:tcPr>
          <w:p w:rsidR="004925C6" w:rsidRPr="00F76E76" w:rsidRDefault="004925C6" w:rsidP="0057144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76E76">
              <w:rPr>
                <w:rFonts w:ascii="Times New Roman" w:hAnsi="Times New Roman" w:cs="Times New Roman"/>
              </w:rPr>
              <w:t>Исполнено</w:t>
            </w:r>
            <w:r w:rsidR="00571442">
              <w:rPr>
                <w:rFonts w:ascii="Times New Roman" w:hAnsi="Times New Roman" w:cs="Times New Roman"/>
              </w:rPr>
              <w:t>,</w:t>
            </w:r>
            <w:r w:rsidR="00571442">
              <w:rPr>
                <w:rFonts w:ascii="Times New Roman" w:hAnsi="Times New Roman" w:cs="Times New Roman"/>
              </w:rPr>
              <w:br/>
            </w:r>
            <w:r w:rsidRPr="00F76E76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263" w:type="dxa"/>
            <w:vAlign w:val="center"/>
          </w:tcPr>
          <w:p w:rsidR="004925C6" w:rsidRPr="00F76E76" w:rsidRDefault="004925C6" w:rsidP="004925C6">
            <w:pPr>
              <w:spacing w:line="240" w:lineRule="atLeast"/>
              <w:ind w:left="-57" w:right="-57" w:firstLine="188"/>
              <w:jc w:val="center"/>
              <w:rPr>
                <w:rFonts w:ascii="Times New Roman" w:hAnsi="Times New Roman" w:cs="Times New Roman"/>
              </w:rPr>
            </w:pPr>
            <w:r w:rsidRPr="00F76E76">
              <w:rPr>
                <w:rFonts w:ascii="Times New Roman" w:hAnsi="Times New Roman" w:cs="Times New Roman"/>
              </w:rPr>
              <w:t>% исполнения</w:t>
            </w:r>
          </w:p>
        </w:tc>
      </w:tr>
      <w:tr w:rsidR="00F61285" w:rsidRPr="00571442" w:rsidTr="00571442">
        <w:trPr>
          <w:tblHeader/>
          <w:jc w:val="center"/>
        </w:trPr>
        <w:tc>
          <w:tcPr>
            <w:tcW w:w="2914" w:type="dxa"/>
            <w:vAlign w:val="center"/>
          </w:tcPr>
          <w:p w:rsidR="00F61285" w:rsidRPr="00571442" w:rsidRDefault="00F61285" w:rsidP="004925C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571442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709" w:type="dxa"/>
            <w:vAlign w:val="center"/>
          </w:tcPr>
          <w:p w:rsidR="00F61285" w:rsidRPr="00571442" w:rsidRDefault="00F61285" w:rsidP="004925C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571442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543" w:type="dxa"/>
            <w:vAlign w:val="center"/>
          </w:tcPr>
          <w:p w:rsidR="00F61285" w:rsidRPr="00571442" w:rsidRDefault="00F61285" w:rsidP="004925C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571442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1927" w:type="dxa"/>
            <w:vAlign w:val="center"/>
          </w:tcPr>
          <w:p w:rsidR="00F61285" w:rsidRPr="00571442" w:rsidRDefault="00F61285" w:rsidP="006254FC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571442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1617" w:type="dxa"/>
            <w:vAlign w:val="center"/>
          </w:tcPr>
          <w:p w:rsidR="00F61285" w:rsidRPr="00571442" w:rsidRDefault="00F61285" w:rsidP="00F6128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571442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1263" w:type="dxa"/>
            <w:vAlign w:val="center"/>
          </w:tcPr>
          <w:p w:rsidR="00F61285" w:rsidRPr="00571442" w:rsidRDefault="00F61285" w:rsidP="00F61285">
            <w:pPr>
              <w:spacing w:line="240" w:lineRule="atLeast"/>
              <w:ind w:left="-57" w:right="-57" w:firstLine="188"/>
              <w:jc w:val="center"/>
              <w:rPr>
                <w:rFonts w:ascii="Times New Roman" w:hAnsi="Times New Roman" w:cs="Times New Roman"/>
                <w:i/>
              </w:rPr>
            </w:pPr>
            <w:r w:rsidRPr="00571442">
              <w:rPr>
                <w:rFonts w:ascii="Times New Roman" w:hAnsi="Times New Roman" w:cs="Times New Roman"/>
                <w:i/>
              </w:rPr>
              <w:t>6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3022" w:rsidRPr="00CF3022" w:rsidRDefault="00CF3022" w:rsidP="00CF3022">
            <w:pPr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3022" w:rsidRPr="00CF3022" w:rsidRDefault="00CF3022" w:rsidP="00CF30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3022" w:rsidRPr="00CF3022" w:rsidRDefault="00CF3022" w:rsidP="00CF30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3022" w:rsidRPr="00CF3022" w:rsidRDefault="00CF3022" w:rsidP="00CF3022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38 868,39743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3022" w:rsidRPr="00CF3022" w:rsidRDefault="00CF3022" w:rsidP="00CF3022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38 350,01550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98,7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0400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23 364,87206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22 846,49013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97,8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23 364,87206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22 846,49013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97,8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23 364,87206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22 846,49013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97,8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23 364,87206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22 846,49013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97,8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4 944,73837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4 443,81628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89,9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52001SД000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18 420,13369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18 402,67385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99,9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0500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9 808,05043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9 808,05043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100,0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9 142,65043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9 142,65043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100,0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2021-2027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9 142,65043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9 142,65043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100,0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Теплоснабжение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6500100000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5 394,77730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5 394,77730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100,0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 xml:space="preserve"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</w:t>
            </w:r>
            <w:r w:rsidRPr="00CF3022">
              <w:rPr>
                <w:rFonts w:ascii="Times New Roman" w:hAnsi="Times New Roman" w:cs="Times New Roman"/>
              </w:rPr>
              <w:lastRenderedPageBreak/>
              <w:t>отопительного сезона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lastRenderedPageBreak/>
              <w:t>0502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6500140910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5 394,77730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5 394,77730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100,0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lastRenderedPageBreak/>
              <w:t>Водоснабжение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6500200000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3 747,87313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3 747,87313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100,0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6500240910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3 747,87313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3 747,87313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100,0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665,40000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665,40000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100,0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665,40000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665,40000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100,0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665,40000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665,40000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100,0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 xml:space="preserve">Капитальный ремонт ограждения кладбища в </w:t>
            </w:r>
            <w:proofErr w:type="spellStart"/>
            <w:r w:rsidRPr="00CF3022">
              <w:rPr>
                <w:rFonts w:ascii="Times New Roman" w:hAnsi="Times New Roman" w:cs="Times New Roman"/>
              </w:rPr>
              <w:t>с.Назино</w:t>
            </w:r>
            <w:proofErr w:type="spellEnd"/>
            <w:r w:rsidRPr="00CF3022">
              <w:rPr>
                <w:rFonts w:ascii="Times New Roman" w:hAnsi="Times New Roman" w:cs="Times New Roman"/>
              </w:rPr>
              <w:t xml:space="preserve"> Александровского района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5200341103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665,40000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665,40000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100,0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0700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5 695,47494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5 695,47494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100,0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5 695,47494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5 695,47494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100,0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Муниципальная программа "Устойчивое развитие сельских территорий Александровского района на 2019 - 2023 годы и на перспективу до 2027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5000000000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495,47494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495,47494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100,0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5000100000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495,47494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495,47494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100,0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Капитальный ремонт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5000100015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495,47494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495,47494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100,0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5 200,00000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5 200,00000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100,0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 xml:space="preserve">Мероприятия, направленные на предоставление </w:t>
            </w:r>
            <w:r w:rsidRPr="00CF3022">
              <w:rPr>
                <w:rFonts w:ascii="Times New Roman" w:hAnsi="Times New Roman" w:cs="Times New Roman"/>
                <w:bCs/>
              </w:rPr>
              <w:lastRenderedPageBreak/>
              <w:t>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lastRenderedPageBreak/>
              <w:t>0702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6400100000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5 200,00000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F3022">
              <w:rPr>
                <w:rFonts w:ascii="Times New Roman" w:hAnsi="Times New Roman" w:cs="Times New Roman"/>
                <w:bCs/>
              </w:rPr>
              <w:t>5 200,00000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100,0</w:t>
            </w:r>
          </w:p>
        </w:tc>
      </w:tr>
      <w:tr w:rsidR="00CF3022" w:rsidRPr="00F76E76" w:rsidTr="00571442">
        <w:trPr>
          <w:jc w:val="center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lastRenderedPageBreak/>
              <w:t>Разработка (корректировка) проектной документации для проведения капитального ремонта зданий муниципальных общеобразовательных организаций в рамках модернизации школьных систем образования в Томской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6400141220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5 200,00000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5 200,00000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022" w:rsidRPr="00CF3022" w:rsidRDefault="00CF3022" w:rsidP="00CF3022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F3022">
              <w:rPr>
                <w:rFonts w:ascii="Times New Roman" w:hAnsi="Times New Roman" w:cs="Times New Roman"/>
              </w:rPr>
              <w:t>100,0</w:t>
            </w:r>
          </w:p>
        </w:tc>
      </w:tr>
    </w:tbl>
    <w:p w:rsidR="007B7637" w:rsidRDefault="009D55DE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7B7637" w:rsidRPr="00C22A7D" w:rsidRDefault="007B7637" w:rsidP="00643C57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 9</w:t>
      </w:r>
    </w:p>
    <w:p w:rsidR="007B7637" w:rsidRPr="00C22A7D" w:rsidRDefault="007B7637" w:rsidP="00643C57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7B7637" w:rsidRPr="00C22A7D" w:rsidRDefault="007B7637" w:rsidP="00643C57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7B7637" w:rsidRPr="00C22A7D" w:rsidRDefault="00913E35" w:rsidP="00643C57">
      <w:pPr>
        <w:spacing w:after="0" w:line="240" w:lineRule="auto"/>
        <w:ind w:firstLine="510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Томской области от </w:t>
      </w:r>
      <w:r w:rsidR="00D4610A">
        <w:rPr>
          <w:rFonts w:ascii="Times New Roman" w:eastAsia="Times New Roman" w:hAnsi="Times New Roman" w:cs="Times New Roman"/>
          <w:lang w:eastAsia="ru-RU"/>
        </w:rPr>
        <w:t>03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="00D4610A">
        <w:rPr>
          <w:rFonts w:ascii="Times New Roman" w:eastAsia="Times New Roman" w:hAnsi="Times New Roman" w:cs="Times New Roman"/>
          <w:lang w:eastAsia="ru-RU"/>
        </w:rPr>
        <w:t>06</w:t>
      </w:r>
      <w:r w:rsidR="007B7637" w:rsidRPr="00C22A7D">
        <w:rPr>
          <w:rFonts w:ascii="Times New Roman" w:eastAsia="Times New Roman" w:hAnsi="Times New Roman" w:cs="Times New Roman"/>
          <w:lang w:eastAsia="ru-RU"/>
        </w:rPr>
        <w:t>.202</w:t>
      </w:r>
      <w:r w:rsidR="00F1772F">
        <w:rPr>
          <w:rFonts w:ascii="Times New Roman" w:eastAsia="Times New Roman" w:hAnsi="Times New Roman" w:cs="Times New Roman"/>
          <w:lang w:eastAsia="ru-RU"/>
        </w:rPr>
        <w:t>6</w:t>
      </w:r>
      <w:r w:rsidR="007B7637" w:rsidRPr="00C22A7D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F77D73">
        <w:rPr>
          <w:rFonts w:ascii="Times New Roman" w:eastAsia="Times New Roman" w:hAnsi="Times New Roman" w:cs="Times New Roman"/>
          <w:lang w:eastAsia="ru-RU"/>
        </w:rPr>
        <w:t>45</w:t>
      </w:r>
    </w:p>
    <w:p w:rsidR="007B7637" w:rsidRDefault="007B7637">
      <w:pPr>
        <w:rPr>
          <w:rFonts w:ascii="Times New Roman" w:eastAsia="Times New Roman" w:hAnsi="Times New Roman" w:cs="Times New Roman"/>
          <w:lang w:eastAsia="ru-RU"/>
        </w:rPr>
      </w:pPr>
    </w:p>
    <w:p w:rsidR="00330361" w:rsidRDefault="00D16A5C" w:rsidP="00D16A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по исполнению плана приобретения и модернизации оборудования и предметов длительного пользования Александровского района </w:t>
      </w:r>
      <w:r w:rsidR="00F61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</w:t>
      </w:r>
      <w:r w:rsidR="00F1772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D16A5C" w:rsidRPr="00330361" w:rsidRDefault="00D16A5C" w:rsidP="003303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1"/>
        <w:tblW w:w="1013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850"/>
        <w:gridCol w:w="806"/>
        <w:gridCol w:w="1320"/>
        <w:gridCol w:w="1848"/>
        <w:gridCol w:w="1554"/>
        <w:gridCol w:w="1342"/>
      </w:tblGrid>
      <w:tr w:rsidR="00E0382B" w:rsidRPr="00330361" w:rsidTr="00571442">
        <w:trPr>
          <w:trHeight w:val="255"/>
          <w:tblHeader/>
        </w:trPr>
        <w:tc>
          <w:tcPr>
            <w:tcW w:w="2411" w:type="dxa"/>
            <w:noWrap/>
            <w:vAlign w:val="center"/>
          </w:tcPr>
          <w:p w:rsidR="00E0382B" w:rsidRPr="00330361" w:rsidRDefault="00E0382B" w:rsidP="00E038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30361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noWrap/>
            <w:vAlign w:val="center"/>
          </w:tcPr>
          <w:p w:rsidR="00E0382B" w:rsidRPr="00330361" w:rsidRDefault="00E0382B" w:rsidP="00E038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30361">
              <w:rPr>
                <w:rFonts w:ascii="Times New Roman" w:eastAsia="Times New Roman" w:hAnsi="Times New Roman" w:cs="Times New Roman"/>
              </w:rPr>
              <w:t>КВСР</w:t>
            </w:r>
          </w:p>
        </w:tc>
        <w:tc>
          <w:tcPr>
            <w:tcW w:w="806" w:type="dxa"/>
            <w:noWrap/>
            <w:vAlign w:val="center"/>
          </w:tcPr>
          <w:p w:rsidR="00E0382B" w:rsidRPr="00330361" w:rsidRDefault="00E0382B" w:rsidP="00E038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30361">
              <w:rPr>
                <w:rFonts w:ascii="Times New Roman" w:eastAsia="Times New Roman" w:hAnsi="Times New Roman" w:cs="Times New Roman"/>
              </w:rPr>
              <w:t>КФСР</w:t>
            </w:r>
          </w:p>
        </w:tc>
        <w:tc>
          <w:tcPr>
            <w:tcW w:w="1320" w:type="dxa"/>
            <w:noWrap/>
            <w:vAlign w:val="center"/>
          </w:tcPr>
          <w:p w:rsidR="00E0382B" w:rsidRPr="00330361" w:rsidRDefault="00E0382B" w:rsidP="00E0382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КЦСР</w:t>
            </w:r>
          </w:p>
        </w:tc>
        <w:tc>
          <w:tcPr>
            <w:tcW w:w="1848" w:type="dxa"/>
            <w:noWrap/>
            <w:vAlign w:val="center"/>
          </w:tcPr>
          <w:p w:rsidR="00E0382B" w:rsidRDefault="00E0382B" w:rsidP="00E0382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76E76">
              <w:rPr>
                <w:rFonts w:ascii="Times New Roman" w:hAnsi="Times New Roman" w:cs="Times New Roman"/>
              </w:rPr>
              <w:t>Уточненный план</w:t>
            </w:r>
            <w:r w:rsidR="00571442">
              <w:rPr>
                <w:rFonts w:ascii="Times New Roman" w:hAnsi="Times New Roman" w:cs="Times New Roman"/>
              </w:rPr>
              <w:t>,</w:t>
            </w:r>
          </w:p>
          <w:p w:rsidR="00E0382B" w:rsidRPr="00F76E76" w:rsidRDefault="00E0382B" w:rsidP="00E0382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76E76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554" w:type="dxa"/>
            <w:noWrap/>
            <w:vAlign w:val="center"/>
          </w:tcPr>
          <w:p w:rsidR="00E0382B" w:rsidRPr="00330361" w:rsidRDefault="00E0382B" w:rsidP="00E038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30361">
              <w:rPr>
                <w:rFonts w:ascii="Times New Roman" w:eastAsia="Times New Roman" w:hAnsi="Times New Roman" w:cs="Times New Roman"/>
              </w:rPr>
              <w:t>Исполнение</w:t>
            </w:r>
            <w:r w:rsidR="00571442">
              <w:rPr>
                <w:rFonts w:ascii="Times New Roman" w:eastAsia="Times New Roman" w:hAnsi="Times New Roman" w:cs="Times New Roman"/>
              </w:rPr>
              <w:t>,</w:t>
            </w:r>
          </w:p>
          <w:p w:rsidR="00E0382B" w:rsidRPr="00330361" w:rsidRDefault="00E0382B" w:rsidP="00E038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30361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342" w:type="dxa"/>
            <w:noWrap/>
            <w:vAlign w:val="center"/>
          </w:tcPr>
          <w:p w:rsidR="00E0382B" w:rsidRPr="00330361" w:rsidRDefault="00E0382B" w:rsidP="00E038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30361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571442" w:rsidRPr="00571442" w:rsidTr="00571442">
        <w:trPr>
          <w:trHeight w:val="255"/>
          <w:tblHeader/>
        </w:trPr>
        <w:tc>
          <w:tcPr>
            <w:tcW w:w="2411" w:type="dxa"/>
            <w:noWrap/>
            <w:vAlign w:val="center"/>
          </w:tcPr>
          <w:p w:rsidR="00571442" w:rsidRPr="00571442" w:rsidRDefault="00571442" w:rsidP="00E0382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571442">
              <w:rPr>
                <w:rFonts w:ascii="Times New Roman" w:eastAsia="Times New Roman" w:hAnsi="Times New Roman" w:cs="Times New Roman"/>
                <w:i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571442" w:rsidRPr="00571442" w:rsidRDefault="00571442" w:rsidP="00E0382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571442">
              <w:rPr>
                <w:rFonts w:ascii="Times New Roman" w:eastAsia="Times New Roman" w:hAnsi="Times New Roman" w:cs="Times New Roman"/>
                <w:i/>
              </w:rPr>
              <w:t>2</w:t>
            </w:r>
          </w:p>
        </w:tc>
        <w:tc>
          <w:tcPr>
            <w:tcW w:w="806" w:type="dxa"/>
            <w:noWrap/>
            <w:vAlign w:val="center"/>
          </w:tcPr>
          <w:p w:rsidR="00571442" w:rsidRPr="00571442" w:rsidRDefault="00571442" w:rsidP="00E0382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571442">
              <w:rPr>
                <w:rFonts w:ascii="Times New Roman" w:eastAsia="Times New Roman" w:hAnsi="Times New Roman" w:cs="Times New Roman"/>
                <w:i/>
              </w:rPr>
              <w:t>3</w:t>
            </w:r>
          </w:p>
        </w:tc>
        <w:tc>
          <w:tcPr>
            <w:tcW w:w="1320" w:type="dxa"/>
            <w:noWrap/>
            <w:vAlign w:val="center"/>
          </w:tcPr>
          <w:p w:rsidR="00571442" w:rsidRPr="00571442" w:rsidRDefault="00571442" w:rsidP="00E0382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571442">
              <w:rPr>
                <w:rFonts w:ascii="Times New Roman" w:eastAsia="Times New Roman" w:hAnsi="Times New Roman" w:cs="Times New Roman"/>
                <w:i/>
              </w:rPr>
              <w:t>4</w:t>
            </w:r>
          </w:p>
        </w:tc>
        <w:tc>
          <w:tcPr>
            <w:tcW w:w="1848" w:type="dxa"/>
            <w:noWrap/>
            <w:vAlign w:val="center"/>
          </w:tcPr>
          <w:p w:rsidR="00571442" w:rsidRPr="00571442" w:rsidRDefault="00571442" w:rsidP="00E0382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571442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1554" w:type="dxa"/>
            <w:noWrap/>
            <w:vAlign w:val="center"/>
          </w:tcPr>
          <w:p w:rsidR="00571442" w:rsidRPr="00571442" w:rsidRDefault="00571442" w:rsidP="00E0382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571442">
              <w:rPr>
                <w:rFonts w:ascii="Times New Roman" w:eastAsia="Times New Roman" w:hAnsi="Times New Roman" w:cs="Times New Roman"/>
                <w:i/>
              </w:rPr>
              <w:t>6</w:t>
            </w:r>
          </w:p>
        </w:tc>
        <w:tc>
          <w:tcPr>
            <w:tcW w:w="1342" w:type="dxa"/>
            <w:noWrap/>
            <w:vAlign w:val="center"/>
          </w:tcPr>
          <w:p w:rsidR="00571442" w:rsidRPr="00571442" w:rsidRDefault="00571442" w:rsidP="00E0382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571442">
              <w:rPr>
                <w:rFonts w:ascii="Times New Roman" w:eastAsia="Times New Roman" w:hAnsi="Times New Roman" w:cs="Times New Roman"/>
                <w:i/>
              </w:rPr>
              <w:t>7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DF" w:rsidRPr="000D39DF" w:rsidRDefault="000D39DF" w:rsidP="000D39DF">
            <w:pPr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9 498,84668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8 925,80908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94,0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Администрация Александровского района Томской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5 908,66326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5 908,66326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854,66326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854,66326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636,31776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636,31776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16,84100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16,84100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16,84100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16,84100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16,84100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16,84100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 xml:space="preserve">Муниципальная программа "Профилактика правонарушений и наркомании на территории Александровского района на 2018-2022 </w:t>
            </w:r>
            <w:r w:rsidRPr="000D39DF">
              <w:rPr>
                <w:rFonts w:ascii="Times New Roman" w:hAnsi="Times New Roman" w:cs="Times New Roman"/>
                <w:bCs/>
              </w:rPr>
              <w:lastRenderedPageBreak/>
              <w:t>годы и на перспективу до 2027 года"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6100000000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14,00000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14,00000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lastRenderedPageBreak/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6100100000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14,00000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14,00000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Обеспечение работы Административной комиссии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14,00000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14,00000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605,47676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605,47676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605,47676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605,47676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605,47676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605,47676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218,34550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218,34550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88,23000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88,23000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4,95000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4,95000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4,95000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4,95000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83,28000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83,28000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 xml:space="preserve">Поддержка деятельности Александровского отделения поискового отряда "Лиза </w:t>
            </w:r>
            <w:proofErr w:type="spellStart"/>
            <w:r w:rsidRPr="000D39DF">
              <w:rPr>
                <w:rFonts w:ascii="Times New Roman" w:hAnsi="Times New Roman" w:cs="Times New Roman"/>
              </w:rPr>
              <w:t>Алерт</w:t>
            </w:r>
            <w:proofErr w:type="spellEnd"/>
            <w:r w:rsidRPr="000D39DF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5200300023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83,28000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83,28000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"Профилактика террористической и 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5500000000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130,11550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130,11550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5500300000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8,80550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8,80550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Расходы специалиста по мобилизационной работе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8,80550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8,80550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5500600000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121,31000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121,31000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121,31000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121,31000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0400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45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Приобретение автобуса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5200140М50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135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lastRenderedPageBreak/>
              <w:t>Муниципальное казенное учреждение Финансовый отдел Администрации Александровского района Томской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97,83200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97,83200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673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97,83200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97,83200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45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97,83200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97,83200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112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97,83200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97,83200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7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Подпрограмма "Обеспечивающая подпрограмма"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5640000000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97,83200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97,83200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97,83200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97,83200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49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Муниципальное казенное учреждение Отдел образования Администрации Александровского района Томской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3 419,14942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2 847,11382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83,3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0700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3 419,14942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2 847,11382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83,3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3 282,57942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2 711,31182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82,6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3 282,57942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2 711,31182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82,6</w:t>
            </w:r>
          </w:p>
        </w:tc>
      </w:tr>
      <w:tr w:rsidR="000D39DF" w:rsidRPr="00330361" w:rsidTr="00571442">
        <w:trPr>
          <w:trHeight w:val="45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 xml:space="preserve">Мероприятия, направленные на предоставление общедоступного и </w:t>
            </w:r>
            <w:r w:rsidRPr="000D39DF">
              <w:rPr>
                <w:rFonts w:ascii="Times New Roman" w:hAnsi="Times New Roman" w:cs="Times New Roman"/>
                <w:bCs/>
              </w:rPr>
              <w:lastRenderedPageBreak/>
              <w:t>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6400100000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574,16760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2,90000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0,5</w:t>
            </w:r>
          </w:p>
        </w:tc>
      </w:tr>
      <w:tr w:rsidR="000D39DF" w:rsidRPr="00330361" w:rsidTr="00571442">
        <w:trPr>
          <w:trHeight w:val="91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2,90000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2,90000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9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6400141440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571,26760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0,0</w:t>
            </w:r>
          </w:p>
        </w:tc>
      </w:tr>
      <w:tr w:rsidR="000D39DF" w:rsidRPr="00330361" w:rsidTr="00571442">
        <w:trPr>
          <w:trHeight w:val="9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2 370,35953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2 370,35953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9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lastRenderedPageBreak/>
              <w:t>Укрепление материально-технической базы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2 370,35953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2 370,35953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Федеральный проект "Все лучшее детям"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640Ю400000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338,05229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338,05229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640Ю455590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338,05229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338,05229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6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136,57000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135,80200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99,4</w:t>
            </w:r>
          </w:p>
        </w:tc>
      </w:tr>
      <w:tr w:rsidR="000D39DF" w:rsidRPr="00330361" w:rsidTr="00571442">
        <w:trPr>
          <w:trHeight w:val="45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136,57000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135,80200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99,4</w:t>
            </w:r>
          </w:p>
        </w:tc>
      </w:tr>
      <w:tr w:rsidR="000D39DF" w:rsidRPr="00330361" w:rsidTr="00571442">
        <w:trPr>
          <w:trHeight w:val="9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136,57000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135,80200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99,4</w:t>
            </w:r>
          </w:p>
        </w:tc>
      </w:tr>
      <w:tr w:rsidR="000D39DF" w:rsidRPr="00330361" w:rsidTr="00571442">
        <w:trPr>
          <w:trHeight w:val="9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Осуществление централизованного управления образовательными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136,57000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135,80200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99,4</w:t>
            </w:r>
          </w:p>
        </w:tc>
      </w:tr>
      <w:tr w:rsidR="000D39DF" w:rsidRPr="00330361" w:rsidTr="00571442">
        <w:trPr>
          <w:trHeight w:val="45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Дума Александровского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6,20200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6,20200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6,20200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6,20200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88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6,20200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6,20200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5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6,20200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6,20200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45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lastRenderedPageBreak/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6,20200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6,20200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45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6,20200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6,20200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45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Отдел культуры спорта и молодежной политики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55,00000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53,99800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98,2</w:t>
            </w:r>
          </w:p>
        </w:tc>
      </w:tr>
      <w:tr w:rsidR="000D39DF" w:rsidRPr="00330361" w:rsidTr="00571442">
        <w:trPr>
          <w:trHeight w:val="45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55,00000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53,99800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98,2</w:t>
            </w:r>
          </w:p>
        </w:tc>
      </w:tr>
      <w:tr w:rsidR="000D39DF" w:rsidRPr="00330361" w:rsidTr="00571442">
        <w:trPr>
          <w:trHeight w:val="45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55,00000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53,99800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98,2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Муниципальная программа "Развитие культуры, спорта и молодежной политики в Александровском районе на 2019 - 2028 годы"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6600000000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55,00000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53,99800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98,2</w:t>
            </w:r>
          </w:p>
        </w:tc>
      </w:tr>
      <w:tr w:rsidR="000D39DF" w:rsidRPr="00330361" w:rsidTr="00571442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6600100000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55,00000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53,99800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98,2</w:t>
            </w:r>
          </w:p>
        </w:tc>
      </w:tr>
      <w:tr w:rsidR="000D39DF" w:rsidRPr="00330361" w:rsidTr="00571442">
        <w:trPr>
          <w:trHeight w:val="21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55,00000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53,99800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98,2</w:t>
            </w:r>
          </w:p>
        </w:tc>
      </w:tr>
      <w:tr w:rsidR="000D39DF" w:rsidRPr="00330361" w:rsidTr="00571442">
        <w:trPr>
          <w:trHeight w:val="37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Муниципальное казенное учреждение Редакция газеты "Северянка"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12,00000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12,00000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53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12,00000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12,00000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547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12,00000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12,00000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67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12,00000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12,00000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278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 xml:space="preserve">Повышение комфортности среды жизнедеятельности граждан, </w:t>
            </w:r>
            <w:r w:rsidRPr="000D39DF">
              <w:rPr>
                <w:rFonts w:ascii="Times New Roman" w:hAnsi="Times New Roman" w:cs="Times New Roman"/>
                <w:bCs/>
              </w:rPr>
              <w:lastRenderedPageBreak/>
              <w:t>проживающих в сельской местности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lastRenderedPageBreak/>
              <w:t>908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12,00000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D39DF">
              <w:rPr>
                <w:rFonts w:ascii="Times New Roman" w:hAnsi="Times New Roman" w:cs="Times New Roman"/>
                <w:bCs/>
              </w:rPr>
              <w:t>12,00000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  <w:tr w:rsidR="000D39DF" w:rsidRPr="00330361" w:rsidTr="00571442">
        <w:trPr>
          <w:trHeight w:val="45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lastRenderedPageBreak/>
              <w:t>Финансовое обеспечение деятельности редакции газеты "Северянка"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9DF" w:rsidRPr="000D39DF" w:rsidRDefault="000D39DF" w:rsidP="000D39DF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0D39DF">
              <w:rPr>
                <w:rFonts w:ascii="Times New Roman" w:hAnsi="Times New Roman" w:cs="Times New Roman"/>
              </w:rPr>
              <w:t>100,0</w:t>
            </w:r>
          </w:p>
        </w:tc>
      </w:tr>
    </w:tbl>
    <w:p w:rsidR="007B7637" w:rsidRDefault="007B7637">
      <w:pPr>
        <w:rPr>
          <w:rFonts w:ascii="Times New Roman" w:eastAsia="Times New Roman" w:hAnsi="Times New Roman" w:cs="Times New Roman"/>
          <w:lang w:eastAsia="ru-RU"/>
        </w:rPr>
      </w:pPr>
    </w:p>
    <w:p w:rsidR="007B7637" w:rsidRDefault="007B7637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C22A7D" w:rsidRPr="00C22A7D" w:rsidRDefault="009377F7" w:rsidP="00643C57">
      <w:pPr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 10</w:t>
      </w:r>
    </w:p>
    <w:p w:rsidR="00C22A7D" w:rsidRPr="00C22A7D" w:rsidRDefault="00C22A7D" w:rsidP="00643C57">
      <w:pPr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C22A7D" w:rsidRPr="00C22A7D" w:rsidRDefault="00C22A7D" w:rsidP="00643C57">
      <w:pPr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C22A7D" w:rsidRPr="00C22A7D" w:rsidRDefault="006F3CEA" w:rsidP="00643C57">
      <w:pPr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Томской области от </w:t>
      </w:r>
      <w:r w:rsidR="00D4610A">
        <w:rPr>
          <w:rFonts w:ascii="Times New Roman" w:eastAsia="Times New Roman" w:hAnsi="Times New Roman" w:cs="Times New Roman"/>
          <w:lang w:eastAsia="ru-RU"/>
        </w:rPr>
        <w:t>03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="00D4610A">
        <w:rPr>
          <w:rFonts w:ascii="Times New Roman" w:eastAsia="Times New Roman" w:hAnsi="Times New Roman" w:cs="Times New Roman"/>
          <w:lang w:eastAsia="ru-RU"/>
        </w:rPr>
        <w:t>06</w:t>
      </w:r>
      <w:r w:rsidR="00C22A7D" w:rsidRPr="00C22A7D">
        <w:rPr>
          <w:rFonts w:ascii="Times New Roman" w:eastAsia="Times New Roman" w:hAnsi="Times New Roman" w:cs="Times New Roman"/>
          <w:lang w:eastAsia="ru-RU"/>
        </w:rPr>
        <w:t>.202</w:t>
      </w:r>
      <w:r w:rsidR="00F1772F">
        <w:rPr>
          <w:rFonts w:ascii="Times New Roman" w:eastAsia="Times New Roman" w:hAnsi="Times New Roman" w:cs="Times New Roman"/>
          <w:lang w:eastAsia="ru-RU"/>
        </w:rPr>
        <w:t>6</w:t>
      </w:r>
      <w:r w:rsidR="00C22A7D" w:rsidRPr="00C22A7D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F77D73">
        <w:rPr>
          <w:rFonts w:ascii="Times New Roman" w:eastAsia="Times New Roman" w:hAnsi="Times New Roman" w:cs="Times New Roman"/>
          <w:lang w:eastAsia="ru-RU"/>
        </w:rPr>
        <w:t>45</w:t>
      </w:r>
    </w:p>
    <w:p w:rsidR="00C22A7D" w:rsidRPr="00C22A7D" w:rsidRDefault="00C22A7D" w:rsidP="00C22A7D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48AA" w:rsidRDefault="00C22A7D" w:rsidP="00BE5250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2A7D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AC162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22A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AC16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1626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использовании резервного фонда непредв</w:t>
      </w:r>
      <w:r w:rsidR="00AC162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иденных расходов</w:t>
      </w:r>
      <w:r w:rsidR="00AC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C1626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Александровского района</w:t>
      </w:r>
      <w:r w:rsidR="001B0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="00AC1626"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</w:t>
      </w:r>
      <w:r w:rsidR="00F1772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22A7D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F61285" w:rsidRPr="001B04C0" w:rsidRDefault="00F61285" w:rsidP="00BE5250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1986"/>
        <w:gridCol w:w="2409"/>
        <w:gridCol w:w="1134"/>
        <w:gridCol w:w="4536"/>
      </w:tblGrid>
      <w:tr w:rsidR="009F4BB1" w:rsidRPr="009F4BB1" w:rsidTr="009F4BB1">
        <w:trPr>
          <w:trHeight w:val="699"/>
          <w:tblHeader/>
        </w:trPr>
        <w:tc>
          <w:tcPr>
            <w:tcW w:w="1986" w:type="dxa"/>
            <w:vAlign w:val="center"/>
            <w:hideMark/>
          </w:tcPr>
          <w:p w:rsidR="00F748AA" w:rsidRPr="009F4BB1" w:rsidRDefault="003263B3" w:rsidP="003263B3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9F4BB1">
              <w:rPr>
                <w:rFonts w:ascii="Times New Roman" w:hAnsi="Times New Roman" w:cs="Times New Roman"/>
                <w:bCs/>
              </w:rPr>
              <w:t>Получатель средств</w:t>
            </w:r>
          </w:p>
        </w:tc>
        <w:tc>
          <w:tcPr>
            <w:tcW w:w="2409" w:type="dxa"/>
            <w:vAlign w:val="center"/>
            <w:hideMark/>
          </w:tcPr>
          <w:p w:rsidR="003263B3" w:rsidRPr="009F4BB1" w:rsidRDefault="003263B3" w:rsidP="003263B3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F4BB1">
              <w:rPr>
                <w:rFonts w:ascii="Times New Roman" w:eastAsia="Times New Roman" w:hAnsi="Times New Roman" w:cs="Times New Roman"/>
                <w:bCs/>
                <w:lang w:eastAsia="ru-RU"/>
              </w:rPr>
              <w:t>Реквизиты документа</w:t>
            </w:r>
          </w:p>
        </w:tc>
        <w:tc>
          <w:tcPr>
            <w:tcW w:w="1134" w:type="dxa"/>
            <w:vAlign w:val="center"/>
            <w:hideMark/>
          </w:tcPr>
          <w:p w:rsidR="00F748AA" w:rsidRPr="009F4BB1" w:rsidRDefault="00F748AA" w:rsidP="00F748A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9F4BB1">
              <w:rPr>
                <w:rFonts w:ascii="Times New Roman" w:hAnsi="Times New Roman" w:cs="Times New Roman"/>
                <w:bCs/>
              </w:rPr>
              <w:t>Сумма</w:t>
            </w:r>
            <w:r w:rsidR="003263B3" w:rsidRPr="009F4BB1">
              <w:rPr>
                <w:rFonts w:ascii="Times New Roman" w:hAnsi="Times New Roman" w:cs="Times New Roman"/>
                <w:bCs/>
              </w:rPr>
              <w:t>,</w:t>
            </w:r>
          </w:p>
          <w:p w:rsidR="00F748AA" w:rsidRPr="009F4BB1" w:rsidRDefault="00F748AA" w:rsidP="00F748A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9F4BB1">
              <w:rPr>
                <w:rFonts w:ascii="Times New Roman" w:hAnsi="Times New Roman" w:cs="Times New Roman"/>
                <w:bCs/>
              </w:rPr>
              <w:t>(руб. тыс.)</w:t>
            </w:r>
          </w:p>
        </w:tc>
        <w:tc>
          <w:tcPr>
            <w:tcW w:w="4536" w:type="dxa"/>
            <w:vAlign w:val="center"/>
            <w:hideMark/>
          </w:tcPr>
          <w:p w:rsidR="00F748AA" w:rsidRPr="009F4BB1" w:rsidRDefault="00F748AA" w:rsidP="00F748A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9F4BB1">
              <w:rPr>
                <w:rFonts w:ascii="Times New Roman" w:hAnsi="Times New Roman" w:cs="Times New Roman"/>
                <w:bCs/>
              </w:rPr>
              <w:t>Примечание</w:t>
            </w:r>
          </w:p>
        </w:tc>
      </w:tr>
      <w:tr w:rsidR="009F4BB1" w:rsidRPr="009F4BB1" w:rsidTr="009F4BB1">
        <w:trPr>
          <w:trHeight w:val="275"/>
          <w:tblHeader/>
        </w:trPr>
        <w:tc>
          <w:tcPr>
            <w:tcW w:w="1986" w:type="dxa"/>
            <w:vAlign w:val="center"/>
          </w:tcPr>
          <w:p w:rsidR="003263B3" w:rsidRPr="009F4BB1" w:rsidRDefault="003263B3" w:rsidP="003263B3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9F4BB1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2409" w:type="dxa"/>
            <w:vAlign w:val="center"/>
          </w:tcPr>
          <w:p w:rsidR="003263B3" w:rsidRPr="009F4BB1" w:rsidRDefault="003263B3" w:rsidP="003263B3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9F4BB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3263B3" w:rsidRPr="009F4BB1" w:rsidRDefault="003263B3" w:rsidP="00F748A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9F4BB1">
              <w:rPr>
                <w:rFonts w:ascii="Times New Roman" w:hAnsi="Times New Roman" w:cs="Times New Roman"/>
                <w:bCs/>
                <w:i/>
              </w:rPr>
              <w:t>3</w:t>
            </w:r>
          </w:p>
        </w:tc>
        <w:tc>
          <w:tcPr>
            <w:tcW w:w="4536" w:type="dxa"/>
            <w:vAlign w:val="center"/>
          </w:tcPr>
          <w:p w:rsidR="003263B3" w:rsidRPr="009F4BB1" w:rsidRDefault="003263B3" w:rsidP="00F748A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9F4BB1"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</w:tr>
      <w:tr w:rsidR="009F4BB1" w:rsidRPr="009F4BB1" w:rsidTr="009F4BB1">
        <w:trPr>
          <w:trHeight w:val="840"/>
        </w:trPr>
        <w:tc>
          <w:tcPr>
            <w:tcW w:w="1986" w:type="dxa"/>
            <w:hideMark/>
          </w:tcPr>
          <w:p w:rsidR="00F748AA" w:rsidRPr="009F4BB1" w:rsidRDefault="003263B3" w:rsidP="00F748AA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Муниципальное казенное учреждение </w:t>
            </w:r>
            <w:r w:rsidR="00F748AA" w:rsidRPr="009F4BB1">
              <w:rPr>
                <w:rFonts w:ascii="Times New Roman" w:hAnsi="Times New Roman" w:cs="Times New Roman"/>
              </w:rPr>
              <w:t>Отдел образования Александровского района</w:t>
            </w:r>
            <w:r w:rsidRPr="009F4BB1">
              <w:rPr>
                <w:rFonts w:ascii="Times New Roman" w:hAnsi="Times New Roman" w:cs="Times New Roman"/>
              </w:rPr>
              <w:t xml:space="preserve"> Томской области</w:t>
            </w:r>
          </w:p>
        </w:tc>
        <w:tc>
          <w:tcPr>
            <w:tcW w:w="2409" w:type="dxa"/>
            <w:hideMark/>
          </w:tcPr>
          <w:p w:rsidR="00F748AA" w:rsidRPr="009F4BB1" w:rsidRDefault="00F748AA" w:rsidP="00F748AA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Постановление Администрации Александровского района </w:t>
            </w:r>
            <w:r w:rsidR="009F4BB1"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17.01.2025 </w:t>
            </w:r>
          </w:p>
          <w:p w:rsidR="00F748AA" w:rsidRPr="009F4BB1" w:rsidRDefault="00F748AA" w:rsidP="00F748AA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№ </w:t>
            </w:r>
            <w:r w:rsidRPr="009F4BB1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134" w:type="dxa"/>
            <w:hideMark/>
          </w:tcPr>
          <w:p w:rsidR="00F748AA" w:rsidRPr="009F4BB1" w:rsidRDefault="00F748AA" w:rsidP="00F748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4BB1">
              <w:rPr>
                <w:rFonts w:ascii="Times New Roman" w:hAnsi="Times New Roman" w:cs="Times New Roman"/>
                <w:lang w:val="en-US"/>
              </w:rPr>
              <w:t>21</w:t>
            </w:r>
            <w:r w:rsidRPr="009F4BB1">
              <w:rPr>
                <w:rFonts w:ascii="Times New Roman" w:hAnsi="Times New Roman" w:cs="Times New Roman"/>
              </w:rPr>
              <w:t>,</w:t>
            </w:r>
            <w:r w:rsidRPr="009F4BB1">
              <w:rPr>
                <w:rFonts w:ascii="Times New Roman" w:hAnsi="Times New Roman" w:cs="Times New Roman"/>
                <w:lang w:val="en-US"/>
              </w:rPr>
              <w:t>300</w:t>
            </w:r>
          </w:p>
        </w:tc>
        <w:tc>
          <w:tcPr>
            <w:tcW w:w="4536" w:type="dxa"/>
            <w:hideMark/>
          </w:tcPr>
          <w:p w:rsidR="00F748AA" w:rsidRPr="009F4BB1" w:rsidRDefault="00F748AA" w:rsidP="003263B3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eastAsia="Calibri" w:hAnsi="Times New Roman" w:cs="Times New Roman"/>
              </w:rPr>
              <w:t>На поощрение обучающихся студии «Смешанные  боевые единоборства», студии «Самбо» МБОУ ДО «ДДТ», секции «Самбо» МАОУ СОШ № 12, секции «</w:t>
            </w:r>
            <w:proofErr w:type="spellStart"/>
            <w:r w:rsidRPr="009F4BB1">
              <w:rPr>
                <w:rFonts w:ascii="Times New Roman" w:eastAsia="Calibri" w:hAnsi="Times New Roman" w:cs="Times New Roman"/>
              </w:rPr>
              <w:t>Полиатлон</w:t>
            </w:r>
            <w:proofErr w:type="spellEnd"/>
            <w:r w:rsidRPr="009F4BB1">
              <w:rPr>
                <w:rFonts w:ascii="Times New Roman" w:eastAsia="Calibri" w:hAnsi="Times New Roman" w:cs="Times New Roman"/>
              </w:rPr>
              <w:t>», секции «Футбол» МБОУ ДО «ДЮСШ», занявших призовые места: в Межрегиональных соревнованиях по дзюдо на призы завода «</w:t>
            </w:r>
            <w:proofErr w:type="spellStart"/>
            <w:r w:rsidRPr="009F4BB1">
              <w:rPr>
                <w:rFonts w:ascii="Times New Roman" w:eastAsia="Calibri" w:hAnsi="Times New Roman" w:cs="Times New Roman"/>
              </w:rPr>
              <w:t>Латат</w:t>
            </w:r>
            <w:proofErr w:type="spellEnd"/>
            <w:r w:rsidRPr="009F4BB1">
              <w:rPr>
                <w:rFonts w:ascii="Times New Roman" w:eastAsia="Calibri" w:hAnsi="Times New Roman" w:cs="Times New Roman"/>
              </w:rPr>
              <w:t xml:space="preserve">», в первенстве  Томской области  по самбо среди юношей и девушек, в первенстве регионального турнира по борьбе  самбо «Кубок новичка» в рамках всероссийского проекта «Самбо в школу, в Первенстве и Чемпионате Томской области  по </w:t>
            </w:r>
            <w:proofErr w:type="spellStart"/>
            <w:r w:rsidRPr="009F4BB1">
              <w:rPr>
                <w:rFonts w:ascii="Times New Roman" w:eastAsia="Calibri" w:hAnsi="Times New Roman" w:cs="Times New Roman"/>
              </w:rPr>
              <w:t>полиатлону</w:t>
            </w:r>
            <w:proofErr w:type="spellEnd"/>
            <w:r w:rsidRPr="009F4BB1">
              <w:rPr>
                <w:rFonts w:ascii="Times New Roman" w:eastAsia="Calibri" w:hAnsi="Times New Roman" w:cs="Times New Roman"/>
              </w:rPr>
              <w:t>, в региональном   этапе Всероссийских соревнований по мини-футболу</w:t>
            </w:r>
          </w:p>
        </w:tc>
      </w:tr>
      <w:tr w:rsidR="009F4BB1" w:rsidRPr="009F4BB1" w:rsidTr="009F4BB1">
        <w:trPr>
          <w:trHeight w:val="1050"/>
        </w:trPr>
        <w:tc>
          <w:tcPr>
            <w:tcW w:w="1986" w:type="dxa"/>
            <w:hideMark/>
          </w:tcPr>
          <w:p w:rsidR="003263B3" w:rsidRPr="009F4BB1" w:rsidRDefault="003263B3" w:rsidP="003263B3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Муниципальное казенное учреждение Отдел образования Александровского района Томской области</w:t>
            </w:r>
          </w:p>
        </w:tc>
        <w:tc>
          <w:tcPr>
            <w:tcW w:w="2409" w:type="dxa"/>
            <w:hideMark/>
          </w:tcPr>
          <w:p w:rsidR="003263B3" w:rsidRPr="009F4BB1" w:rsidRDefault="003263B3" w:rsidP="003263B3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Постановление </w:t>
            </w:r>
            <w:r w:rsidR="009F4BB1" w:rsidRPr="009F4BB1">
              <w:rPr>
                <w:rFonts w:ascii="Times New Roman" w:hAnsi="Times New Roman" w:cs="Times New Roman"/>
              </w:rPr>
              <w:t xml:space="preserve">Администрации Александровского района </w:t>
            </w:r>
            <w:r w:rsidR="009F4BB1"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22.01.2025 </w:t>
            </w:r>
          </w:p>
          <w:p w:rsidR="003263B3" w:rsidRPr="009F4BB1" w:rsidRDefault="003263B3" w:rsidP="003263B3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№ </w:t>
            </w:r>
            <w:r w:rsidRPr="009F4BB1">
              <w:rPr>
                <w:rFonts w:ascii="Times New Roman" w:hAnsi="Times New Roman" w:cs="Times New Roman"/>
                <w:lang w:val="en-US"/>
              </w:rPr>
              <w:t>4</w:t>
            </w:r>
            <w:r w:rsidRPr="009F4B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hideMark/>
          </w:tcPr>
          <w:p w:rsidR="003263B3" w:rsidRPr="009F4BB1" w:rsidRDefault="003263B3" w:rsidP="003263B3">
            <w:pPr>
              <w:jc w:val="center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49,200</w:t>
            </w:r>
          </w:p>
        </w:tc>
        <w:tc>
          <w:tcPr>
            <w:tcW w:w="4536" w:type="dxa"/>
            <w:hideMark/>
          </w:tcPr>
          <w:p w:rsidR="003263B3" w:rsidRPr="009F4BB1" w:rsidRDefault="003263B3" w:rsidP="003263B3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Для предоставления субсидии м</w:t>
            </w:r>
            <w:r w:rsidRPr="009F4BB1">
              <w:rPr>
                <w:rFonts w:ascii="Times New Roman" w:eastAsia="Calibri" w:hAnsi="Times New Roman" w:cs="Times New Roman"/>
              </w:rPr>
              <w:t xml:space="preserve">униципальному автономному общеобразовательному учреждению «Средняя общеобразовательная школа № 1 с. Александровское» для участия финалистки IХ Всероссийского конкурса «История местного самоуправления моего края» </w:t>
            </w:r>
            <w:proofErr w:type="spellStart"/>
            <w:r w:rsidRPr="009F4BB1">
              <w:rPr>
                <w:rFonts w:ascii="Times New Roman" w:eastAsia="Calibri" w:hAnsi="Times New Roman" w:cs="Times New Roman"/>
              </w:rPr>
              <w:t>Толкачевой</w:t>
            </w:r>
            <w:proofErr w:type="spellEnd"/>
            <w:r w:rsidRPr="009F4BB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F4BB1">
              <w:rPr>
                <w:rFonts w:ascii="Times New Roman" w:eastAsia="Calibri" w:hAnsi="Times New Roman" w:cs="Times New Roman"/>
              </w:rPr>
              <w:t>Есении</w:t>
            </w:r>
            <w:proofErr w:type="spellEnd"/>
            <w:r w:rsidRPr="009F4BB1">
              <w:rPr>
                <w:rFonts w:ascii="Times New Roman" w:eastAsia="Calibri" w:hAnsi="Times New Roman" w:cs="Times New Roman"/>
              </w:rPr>
              <w:t xml:space="preserve"> в финале конкурса в городе Москва</w:t>
            </w:r>
          </w:p>
        </w:tc>
      </w:tr>
      <w:tr w:rsidR="009F4BB1" w:rsidRPr="009F4BB1" w:rsidTr="009F4BB1">
        <w:trPr>
          <w:trHeight w:val="1050"/>
        </w:trPr>
        <w:tc>
          <w:tcPr>
            <w:tcW w:w="1986" w:type="dxa"/>
            <w:hideMark/>
          </w:tcPr>
          <w:p w:rsidR="003263B3" w:rsidRPr="009F4BB1" w:rsidRDefault="003263B3" w:rsidP="003263B3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Муниципальное казенное учреждение Отдел образования Александровского района Томской области</w:t>
            </w:r>
          </w:p>
        </w:tc>
        <w:tc>
          <w:tcPr>
            <w:tcW w:w="2409" w:type="dxa"/>
            <w:hideMark/>
          </w:tcPr>
          <w:p w:rsidR="003263B3" w:rsidRPr="009F4BB1" w:rsidRDefault="003263B3" w:rsidP="003263B3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Постановление </w:t>
            </w:r>
            <w:r w:rsidR="009F4BB1" w:rsidRPr="009F4BB1">
              <w:rPr>
                <w:rFonts w:ascii="Times New Roman" w:hAnsi="Times New Roman" w:cs="Times New Roman"/>
              </w:rPr>
              <w:t xml:space="preserve">Администрации Александровского района </w:t>
            </w:r>
            <w:r w:rsidR="009F4BB1"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06.02.2025 </w:t>
            </w:r>
          </w:p>
          <w:p w:rsidR="003263B3" w:rsidRPr="009F4BB1" w:rsidRDefault="003263B3" w:rsidP="003263B3">
            <w:pPr>
              <w:rPr>
                <w:rFonts w:ascii="Times New Roman" w:hAnsi="Times New Roman" w:cs="Times New Roman"/>
                <w:lang w:val="en-US"/>
              </w:rPr>
            </w:pPr>
            <w:r w:rsidRPr="009F4BB1">
              <w:rPr>
                <w:rFonts w:ascii="Times New Roman" w:hAnsi="Times New Roman" w:cs="Times New Roman"/>
              </w:rPr>
              <w:t>№ 120</w:t>
            </w:r>
          </w:p>
        </w:tc>
        <w:tc>
          <w:tcPr>
            <w:tcW w:w="1134" w:type="dxa"/>
            <w:hideMark/>
          </w:tcPr>
          <w:p w:rsidR="003263B3" w:rsidRPr="009F4BB1" w:rsidRDefault="003263B3" w:rsidP="003263B3">
            <w:pPr>
              <w:jc w:val="center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4536" w:type="dxa"/>
            <w:hideMark/>
          </w:tcPr>
          <w:p w:rsidR="003263B3" w:rsidRPr="009F4BB1" w:rsidRDefault="003263B3" w:rsidP="003263B3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Для предоставления субсидии на иные цели муниципальному бюджетному образовательному учреждению дополнительного образования «Дом детского творчества» на укрепление материально технической базы СПК «Феникс» в связи с юбилеем.</w:t>
            </w:r>
          </w:p>
        </w:tc>
      </w:tr>
      <w:tr w:rsidR="009F4BB1" w:rsidRPr="009F4BB1" w:rsidTr="009F4BB1">
        <w:trPr>
          <w:trHeight w:val="1212"/>
        </w:trPr>
        <w:tc>
          <w:tcPr>
            <w:tcW w:w="1986" w:type="dxa"/>
            <w:hideMark/>
          </w:tcPr>
          <w:p w:rsidR="00F748AA" w:rsidRPr="009F4BB1" w:rsidRDefault="00F748AA" w:rsidP="00F748AA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Администрация Александровского района</w:t>
            </w:r>
            <w:r w:rsidR="003263B3" w:rsidRPr="009F4BB1">
              <w:rPr>
                <w:rFonts w:ascii="Times New Roman" w:hAnsi="Times New Roman" w:cs="Times New Roman"/>
              </w:rPr>
              <w:t xml:space="preserve"> Томской области</w:t>
            </w:r>
          </w:p>
        </w:tc>
        <w:tc>
          <w:tcPr>
            <w:tcW w:w="2409" w:type="dxa"/>
            <w:hideMark/>
          </w:tcPr>
          <w:p w:rsidR="00F748AA" w:rsidRPr="009F4BB1" w:rsidRDefault="00F748AA" w:rsidP="00F748AA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Постановление </w:t>
            </w:r>
            <w:r w:rsidR="009F4BB1" w:rsidRPr="009F4BB1">
              <w:rPr>
                <w:rFonts w:ascii="Times New Roman" w:hAnsi="Times New Roman" w:cs="Times New Roman"/>
              </w:rPr>
              <w:t xml:space="preserve">Администрации Александровского района </w:t>
            </w:r>
            <w:r w:rsidR="009F4BB1"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07.02.2025 </w:t>
            </w:r>
          </w:p>
          <w:p w:rsidR="00F748AA" w:rsidRPr="009F4BB1" w:rsidRDefault="00F748AA" w:rsidP="00F748AA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№ 122</w:t>
            </w:r>
          </w:p>
        </w:tc>
        <w:tc>
          <w:tcPr>
            <w:tcW w:w="1134" w:type="dxa"/>
            <w:hideMark/>
          </w:tcPr>
          <w:p w:rsidR="00F748AA" w:rsidRPr="009F4BB1" w:rsidRDefault="00F748AA" w:rsidP="00F748AA">
            <w:pPr>
              <w:jc w:val="center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35,000</w:t>
            </w:r>
          </w:p>
        </w:tc>
        <w:tc>
          <w:tcPr>
            <w:tcW w:w="4536" w:type="dxa"/>
            <w:hideMark/>
          </w:tcPr>
          <w:p w:rsidR="00F748AA" w:rsidRPr="009F4BB1" w:rsidRDefault="00F748AA" w:rsidP="00F748AA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Д</w:t>
            </w:r>
            <w:r w:rsidRPr="009F4BB1">
              <w:rPr>
                <w:rFonts w:ascii="Times New Roman" w:eastAsia="Calibri" w:hAnsi="Times New Roman" w:cs="Times New Roman"/>
              </w:rPr>
              <w:t xml:space="preserve">ля награждения ветеранов Великой Отечественной войны, награжденных юбилейной медалью «80 лет Победы в Великой Отечественной войне 1941-1945 </w:t>
            </w:r>
            <w:proofErr w:type="spellStart"/>
            <w:r w:rsidRPr="009F4BB1">
              <w:rPr>
                <w:rFonts w:ascii="Times New Roman" w:eastAsia="Calibri" w:hAnsi="Times New Roman" w:cs="Times New Roman"/>
              </w:rPr>
              <w:t>гг</w:t>
            </w:r>
            <w:proofErr w:type="spellEnd"/>
            <w:r w:rsidRPr="009F4BB1">
              <w:rPr>
                <w:rFonts w:ascii="Times New Roman" w:eastAsia="Calibri" w:hAnsi="Times New Roman" w:cs="Times New Roman"/>
              </w:rPr>
              <w:t>».</w:t>
            </w:r>
          </w:p>
        </w:tc>
      </w:tr>
      <w:tr w:rsidR="009F4BB1" w:rsidRPr="009F4BB1" w:rsidTr="009F4BB1">
        <w:trPr>
          <w:trHeight w:val="272"/>
        </w:trPr>
        <w:tc>
          <w:tcPr>
            <w:tcW w:w="1986" w:type="dxa"/>
            <w:hideMark/>
          </w:tcPr>
          <w:p w:rsidR="00F748AA" w:rsidRPr="009F4BB1" w:rsidRDefault="003263B3" w:rsidP="00F748AA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Администрация Александровского района Томской области</w:t>
            </w:r>
          </w:p>
        </w:tc>
        <w:tc>
          <w:tcPr>
            <w:tcW w:w="2409" w:type="dxa"/>
            <w:hideMark/>
          </w:tcPr>
          <w:p w:rsidR="00F748AA" w:rsidRPr="009F4BB1" w:rsidRDefault="00F748AA" w:rsidP="00F748AA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Постановление </w:t>
            </w:r>
            <w:r w:rsidR="009F4BB1" w:rsidRPr="009F4BB1">
              <w:rPr>
                <w:rFonts w:ascii="Times New Roman" w:hAnsi="Times New Roman" w:cs="Times New Roman"/>
              </w:rPr>
              <w:t xml:space="preserve">Администрации Александровского района </w:t>
            </w:r>
            <w:r w:rsidR="009F4BB1"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26.02.2025 </w:t>
            </w:r>
          </w:p>
          <w:p w:rsidR="00F748AA" w:rsidRPr="009F4BB1" w:rsidRDefault="00F748AA" w:rsidP="00F748AA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№ 178</w:t>
            </w:r>
          </w:p>
        </w:tc>
        <w:tc>
          <w:tcPr>
            <w:tcW w:w="1134" w:type="dxa"/>
            <w:hideMark/>
          </w:tcPr>
          <w:p w:rsidR="00F748AA" w:rsidRPr="009F4BB1" w:rsidRDefault="00F748AA" w:rsidP="00F748AA">
            <w:pPr>
              <w:jc w:val="center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4536" w:type="dxa"/>
            <w:hideMark/>
          </w:tcPr>
          <w:p w:rsidR="00F748AA" w:rsidRPr="009F4BB1" w:rsidRDefault="00F748AA" w:rsidP="00F748AA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В</w:t>
            </w:r>
            <w:r w:rsidRPr="009F4BB1">
              <w:rPr>
                <w:rFonts w:ascii="Times New Roman" w:eastAsia="Calibri" w:hAnsi="Times New Roman" w:cs="Times New Roman"/>
              </w:rPr>
              <w:t xml:space="preserve"> целях оказания содействия в организации участия </w:t>
            </w:r>
            <w:proofErr w:type="spellStart"/>
            <w:r w:rsidRPr="009F4BB1">
              <w:rPr>
                <w:rFonts w:ascii="Times New Roman" w:eastAsia="Calibri" w:hAnsi="Times New Roman" w:cs="Times New Roman"/>
              </w:rPr>
              <w:t>Торичной</w:t>
            </w:r>
            <w:proofErr w:type="spellEnd"/>
            <w:r w:rsidRPr="009F4BB1">
              <w:rPr>
                <w:rFonts w:ascii="Times New Roman" w:eastAsia="Calibri" w:hAnsi="Times New Roman" w:cs="Times New Roman"/>
              </w:rPr>
              <w:t xml:space="preserve"> Нины Григорьевны на торжественном приеме женщин по случаю Международного женского дня, как представителя от района (женщины), которая вносит значимый вклад в общий успех специальной военной операции</w:t>
            </w:r>
          </w:p>
        </w:tc>
      </w:tr>
      <w:tr w:rsidR="009F4BB1" w:rsidRPr="009F4BB1" w:rsidTr="009F4BB1">
        <w:trPr>
          <w:trHeight w:val="1050"/>
        </w:trPr>
        <w:tc>
          <w:tcPr>
            <w:tcW w:w="1986" w:type="dxa"/>
            <w:hideMark/>
          </w:tcPr>
          <w:p w:rsidR="00F748AA" w:rsidRPr="009F4BB1" w:rsidRDefault="003263B3" w:rsidP="00F748AA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lastRenderedPageBreak/>
              <w:t>Администрация Александровского района Томской области</w:t>
            </w:r>
          </w:p>
        </w:tc>
        <w:tc>
          <w:tcPr>
            <w:tcW w:w="2409" w:type="dxa"/>
            <w:hideMark/>
          </w:tcPr>
          <w:p w:rsidR="00F748AA" w:rsidRPr="009F4BB1" w:rsidRDefault="00F748AA" w:rsidP="00F748AA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Постановление </w:t>
            </w:r>
            <w:r w:rsidR="009F4BB1" w:rsidRPr="009F4BB1">
              <w:rPr>
                <w:rFonts w:ascii="Times New Roman" w:hAnsi="Times New Roman" w:cs="Times New Roman"/>
              </w:rPr>
              <w:t xml:space="preserve">Администрации Александровского района </w:t>
            </w:r>
            <w:r w:rsidR="009F4BB1"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26.02.2025 </w:t>
            </w:r>
          </w:p>
          <w:p w:rsidR="00F748AA" w:rsidRPr="009F4BB1" w:rsidRDefault="00F748AA" w:rsidP="00F748AA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№ 179</w:t>
            </w:r>
          </w:p>
        </w:tc>
        <w:tc>
          <w:tcPr>
            <w:tcW w:w="1134" w:type="dxa"/>
            <w:hideMark/>
          </w:tcPr>
          <w:p w:rsidR="00F748AA" w:rsidRPr="009F4BB1" w:rsidRDefault="00F748AA" w:rsidP="00F748AA">
            <w:pPr>
              <w:jc w:val="center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11,700</w:t>
            </w:r>
          </w:p>
        </w:tc>
        <w:tc>
          <w:tcPr>
            <w:tcW w:w="4536" w:type="dxa"/>
            <w:hideMark/>
          </w:tcPr>
          <w:p w:rsidR="00F748AA" w:rsidRPr="009F4BB1" w:rsidRDefault="00F748AA" w:rsidP="003263B3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На приобретение цветов ветеранам Великой Отечественной войны, награжденных юбилейной медалью «80 лет Победы в Великой Отечественной войне 1941-1945 </w:t>
            </w:r>
            <w:proofErr w:type="spellStart"/>
            <w:r w:rsidRPr="009F4BB1">
              <w:rPr>
                <w:rFonts w:ascii="Times New Roman" w:hAnsi="Times New Roman" w:cs="Times New Roman"/>
              </w:rPr>
              <w:t>гг</w:t>
            </w:r>
            <w:proofErr w:type="spellEnd"/>
            <w:r w:rsidRPr="009F4BB1">
              <w:rPr>
                <w:rFonts w:ascii="Times New Roman" w:hAnsi="Times New Roman" w:cs="Times New Roman"/>
              </w:rPr>
              <w:t>».</w:t>
            </w:r>
          </w:p>
        </w:tc>
      </w:tr>
      <w:tr w:rsidR="009F4BB1" w:rsidRPr="009F4BB1" w:rsidTr="009F4BB1">
        <w:trPr>
          <w:trHeight w:val="1050"/>
        </w:trPr>
        <w:tc>
          <w:tcPr>
            <w:tcW w:w="1986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Муниципальное казенное учреждение Отдел культуры, спорта и молодежной политики Александровского района</w:t>
            </w:r>
          </w:p>
        </w:tc>
        <w:tc>
          <w:tcPr>
            <w:tcW w:w="2409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Постановление Администрации Александровского района </w:t>
            </w:r>
            <w:r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20.03.2025 </w:t>
            </w:r>
          </w:p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№ 250</w:t>
            </w:r>
          </w:p>
        </w:tc>
        <w:tc>
          <w:tcPr>
            <w:tcW w:w="1134" w:type="dxa"/>
            <w:hideMark/>
          </w:tcPr>
          <w:p w:rsidR="009F4BB1" w:rsidRPr="009F4BB1" w:rsidRDefault="009F4BB1" w:rsidP="009F4BB1">
            <w:pPr>
              <w:jc w:val="center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25,000</w:t>
            </w:r>
          </w:p>
        </w:tc>
        <w:tc>
          <w:tcPr>
            <w:tcW w:w="4536" w:type="dxa"/>
            <w:hideMark/>
          </w:tcPr>
          <w:p w:rsidR="009F4BB1" w:rsidRPr="009F4BB1" w:rsidRDefault="009F4BB1" w:rsidP="009F4BB1">
            <w:pPr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Субсидия МБУ «Музей истории и культуры» Александровского района в связи с 25-летним юбилеем на развитие материально-технической базы</w:t>
            </w:r>
          </w:p>
        </w:tc>
      </w:tr>
      <w:tr w:rsidR="009F4BB1" w:rsidRPr="009F4BB1" w:rsidTr="009F4BB1">
        <w:trPr>
          <w:trHeight w:val="272"/>
        </w:trPr>
        <w:tc>
          <w:tcPr>
            <w:tcW w:w="1986" w:type="dxa"/>
            <w:hideMark/>
          </w:tcPr>
          <w:p w:rsidR="00F748AA" w:rsidRPr="009F4BB1" w:rsidRDefault="003263B3" w:rsidP="00F748AA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Администрация Александровского района Томской области</w:t>
            </w:r>
          </w:p>
        </w:tc>
        <w:tc>
          <w:tcPr>
            <w:tcW w:w="2409" w:type="dxa"/>
            <w:hideMark/>
          </w:tcPr>
          <w:p w:rsidR="00F748AA" w:rsidRPr="009F4BB1" w:rsidRDefault="00F748AA" w:rsidP="00F748AA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Постановлени</w:t>
            </w:r>
            <w:r w:rsidR="009F4BB1">
              <w:rPr>
                <w:rFonts w:ascii="Times New Roman" w:hAnsi="Times New Roman" w:cs="Times New Roman"/>
              </w:rPr>
              <w:t>я</w:t>
            </w:r>
            <w:r w:rsidRPr="009F4BB1">
              <w:rPr>
                <w:rFonts w:ascii="Times New Roman" w:hAnsi="Times New Roman" w:cs="Times New Roman"/>
              </w:rPr>
              <w:t xml:space="preserve"> </w:t>
            </w:r>
            <w:r w:rsidR="009F4BB1" w:rsidRPr="009F4BB1">
              <w:rPr>
                <w:rFonts w:ascii="Times New Roman" w:hAnsi="Times New Roman" w:cs="Times New Roman"/>
              </w:rPr>
              <w:t xml:space="preserve">Администрации Александровского района </w:t>
            </w:r>
            <w:r w:rsidR="009F4BB1"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10.04.2025 </w:t>
            </w:r>
          </w:p>
          <w:p w:rsidR="00F748AA" w:rsidRPr="009F4BB1" w:rsidRDefault="00F748AA" w:rsidP="00F748AA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№ 333, от 13.05.2025 № 442</w:t>
            </w:r>
          </w:p>
        </w:tc>
        <w:tc>
          <w:tcPr>
            <w:tcW w:w="1134" w:type="dxa"/>
            <w:hideMark/>
          </w:tcPr>
          <w:p w:rsidR="00F748AA" w:rsidRPr="009F4BB1" w:rsidRDefault="00F748AA" w:rsidP="00F748AA">
            <w:pPr>
              <w:jc w:val="center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8,540</w:t>
            </w:r>
          </w:p>
        </w:tc>
        <w:tc>
          <w:tcPr>
            <w:tcW w:w="4536" w:type="dxa"/>
            <w:hideMark/>
          </w:tcPr>
          <w:p w:rsidR="00F748AA" w:rsidRPr="009F4BB1" w:rsidRDefault="00F748AA" w:rsidP="00F748AA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Для оплаты услуг по изготовлению информационного баннера в целях агитационной работы с населением Александровского района Томской области по привлечению граждан на военную службу по контракту для участия в специальной военной операции на территориях Донецкой Народной Республики, Луганской Народной Республики, Запорожской, Херсонской областей и Украины.</w:t>
            </w:r>
          </w:p>
        </w:tc>
      </w:tr>
      <w:tr w:rsidR="009F4BB1" w:rsidRPr="009F4BB1" w:rsidTr="009F4BB1">
        <w:trPr>
          <w:trHeight w:val="272"/>
        </w:trPr>
        <w:tc>
          <w:tcPr>
            <w:tcW w:w="1986" w:type="dxa"/>
            <w:hideMark/>
          </w:tcPr>
          <w:p w:rsidR="00F748AA" w:rsidRPr="009F4BB1" w:rsidRDefault="003263B3" w:rsidP="00F748AA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Администрация Александровского района Томской области</w:t>
            </w:r>
          </w:p>
        </w:tc>
        <w:tc>
          <w:tcPr>
            <w:tcW w:w="2409" w:type="dxa"/>
            <w:hideMark/>
          </w:tcPr>
          <w:p w:rsidR="00F748AA" w:rsidRPr="009F4BB1" w:rsidRDefault="00F748AA" w:rsidP="00F748AA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Постановление </w:t>
            </w:r>
            <w:r w:rsidR="009F4BB1" w:rsidRPr="009F4BB1">
              <w:rPr>
                <w:rFonts w:ascii="Times New Roman" w:hAnsi="Times New Roman" w:cs="Times New Roman"/>
              </w:rPr>
              <w:t xml:space="preserve">Администрации Александровского района </w:t>
            </w:r>
            <w:r w:rsidR="009F4BB1"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17.04.2025 </w:t>
            </w:r>
          </w:p>
          <w:p w:rsidR="00F748AA" w:rsidRPr="009F4BB1" w:rsidRDefault="00F748AA" w:rsidP="00F748AA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№ 355</w:t>
            </w:r>
          </w:p>
        </w:tc>
        <w:tc>
          <w:tcPr>
            <w:tcW w:w="1134" w:type="dxa"/>
            <w:hideMark/>
          </w:tcPr>
          <w:p w:rsidR="00F748AA" w:rsidRPr="009F4BB1" w:rsidRDefault="00F748AA" w:rsidP="00F748AA">
            <w:pPr>
              <w:jc w:val="center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101,270</w:t>
            </w:r>
          </w:p>
        </w:tc>
        <w:tc>
          <w:tcPr>
            <w:tcW w:w="4536" w:type="dxa"/>
            <w:hideMark/>
          </w:tcPr>
          <w:p w:rsidR="00F748AA" w:rsidRPr="009F4BB1" w:rsidRDefault="00F748AA" w:rsidP="00F748AA">
            <w:pPr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Для приобретения запасных частей на ремонт пассажирского автобуса</w:t>
            </w:r>
            <w:r w:rsidRPr="009F4BB1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9F4BB1" w:rsidRPr="009F4BB1" w:rsidTr="009F4BB1">
        <w:trPr>
          <w:trHeight w:val="272"/>
        </w:trPr>
        <w:tc>
          <w:tcPr>
            <w:tcW w:w="1986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Муниципальное казенное учреждение Отдел культуры, спорта и молодежной политики Александровского района</w:t>
            </w:r>
          </w:p>
        </w:tc>
        <w:tc>
          <w:tcPr>
            <w:tcW w:w="2409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Постановление Администрации Александровского района </w:t>
            </w:r>
            <w:r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25.04.2025 </w:t>
            </w:r>
          </w:p>
          <w:p w:rsidR="009F4BB1" w:rsidRPr="009F4BB1" w:rsidRDefault="009F4BB1" w:rsidP="009F4BB1">
            <w:pPr>
              <w:rPr>
                <w:rFonts w:ascii="Times New Roman" w:hAnsi="Times New Roman" w:cs="Times New Roman"/>
                <w:lang w:val="en-US"/>
              </w:rPr>
            </w:pPr>
            <w:r w:rsidRPr="009F4BB1">
              <w:rPr>
                <w:rFonts w:ascii="Times New Roman" w:hAnsi="Times New Roman" w:cs="Times New Roman"/>
              </w:rPr>
              <w:t xml:space="preserve">№ </w:t>
            </w:r>
            <w:r w:rsidRPr="009F4BB1">
              <w:rPr>
                <w:rFonts w:ascii="Times New Roman" w:hAnsi="Times New Roman" w:cs="Times New Roman"/>
                <w:lang w:val="en-US"/>
              </w:rPr>
              <w:t>404</w:t>
            </w:r>
          </w:p>
        </w:tc>
        <w:tc>
          <w:tcPr>
            <w:tcW w:w="1134" w:type="dxa"/>
            <w:hideMark/>
          </w:tcPr>
          <w:p w:rsidR="009F4BB1" w:rsidRPr="009F4BB1" w:rsidRDefault="009F4BB1" w:rsidP="009F4B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4BB1">
              <w:rPr>
                <w:rFonts w:ascii="Times New Roman" w:hAnsi="Times New Roman" w:cs="Times New Roman"/>
                <w:lang w:val="en-US"/>
              </w:rPr>
              <w:t>51</w:t>
            </w:r>
            <w:r w:rsidRPr="009F4BB1">
              <w:rPr>
                <w:rFonts w:ascii="Times New Roman" w:hAnsi="Times New Roman" w:cs="Times New Roman"/>
              </w:rPr>
              <w:t>,</w:t>
            </w:r>
            <w:r w:rsidRPr="009F4BB1">
              <w:rPr>
                <w:rFonts w:ascii="Times New Roman" w:hAnsi="Times New Roman" w:cs="Times New Roman"/>
                <w:lang w:val="en-US"/>
              </w:rPr>
              <w:t>000</w:t>
            </w:r>
          </w:p>
        </w:tc>
        <w:tc>
          <w:tcPr>
            <w:tcW w:w="4536" w:type="dxa"/>
            <w:hideMark/>
          </w:tcPr>
          <w:p w:rsidR="009F4BB1" w:rsidRPr="009F4BB1" w:rsidRDefault="009F4BB1" w:rsidP="009F4BB1">
            <w:pPr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Предоставление субсидии на иные цели Муниципальному бюджетному учреждению «Центр досуга и народного творчества» Александровского района на приобретение фейерверка для проведения мероприятия посвященного 80-летию Победы</w:t>
            </w:r>
          </w:p>
        </w:tc>
      </w:tr>
      <w:tr w:rsidR="009F4BB1" w:rsidRPr="009F4BB1" w:rsidTr="009F4BB1">
        <w:trPr>
          <w:trHeight w:val="1250"/>
        </w:trPr>
        <w:tc>
          <w:tcPr>
            <w:tcW w:w="1986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Администрация Александровского района Томской области</w:t>
            </w:r>
          </w:p>
        </w:tc>
        <w:tc>
          <w:tcPr>
            <w:tcW w:w="2409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Постановление Администрации Александровского района </w:t>
            </w:r>
            <w:r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>от 21.08.2025 № 841</w:t>
            </w:r>
          </w:p>
        </w:tc>
        <w:tc>
          <w:tcPr>
            <w:tcW w:w="1134" w:type="dxa"/>
            <w:hideMark/>
          </w:tcPr>
          <w:p w:rsidR="009F4BB1" w:rsidRPr="009F4BB1" w:rsidRDefault="009F4BB1" w:rsidP="009F4BB1">
            <w:pPr>
              <w:jc w:val="center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43,900</w:t>
            </w:r>
          </w:p>
        </w:tc>
        <w:tc>
          <w:tcPr>
            <w:tcW w:w="4536" w:type="dxa"/>
            <w:hideMark/>
          </w:tcPr>
          <w:p w:rsidR="009F4BB1" w:rsidRPr="009F4BB1" w:rsidRDefault="009F4BB1" w:rsidP="009F4BB1">
            <w:pPr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На приобретение подарка в связи с празднованием Александровского ЛПУ МГ ООО «Газпром транс газ Томск»</w:t>
            </w:r>
          </w:p>
        </w:tc>
      </w:tr>
      <w:tr w:rsidR="009F4BB1" w:rsidRPr="009F4BB1" w:rsidTr="009F4BB1">
        <w:trPr>
          <w:trHeight w:val="1050"/>
        </w:trPr>
        <w:tc>
          <w:tcPr>
            <w:tcW w:w="1986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Администрация Александровского района Томской области</w:t>
            </w:r>
          </w:p>
        </w:tc>
        <w:tc>
          <w:tcPr>
            <w:tcW w:w="2409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Постановление Администрации Александровского района </w:t>
            </w:r>
            <w:r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28.08.2025 </w:t>
            </w:r>
          </w:p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№ 860</w:t>
            </w:r>
          </w:p>
        </w:tc>
        <w:tc>
          <w:tcPr>
            <w:tcW w:w="1134" w:type="dxa"/>
            <w:hideMark/>
          </w:tcPr>
          <w:p w:rsidR="009F4BB1" w:rsidRPr="009F4BB1" w:rsidRDefault="009F4BB1" w:rsidP="009F4BB1">
            <w:pPr>
              <w:jc w:val="center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4536" w:type="dxa"/>
            <w:hideMark/>
          </w:tcPr>
          <w:p w:rsidR="009F4BB1" w:rsidRPr="009F4BB1" w:rsidRDefault="009F4BB1" w:rsidP="009F4BB1">
            <w:pPr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Для предоставления иных межбюджетных трансфертов бюджету Александровского сельского поселения в целях финансового обеспечения сертификата, подаренного в честь празднования 199-летия с. Александровское</w:t>
            </w:r>
          </w:p>
        </w:tc>
      </w:tr>
      <w:tr w:rsidR="009F4BB1" w:rsidRPr="009F4BB1" w:rsidTr="009F4BB1">
        <w:trPr>
          <w:trHeight w:val="556"/>
        </w:trPr>
        <w:tc>
          <w:tcPr>
            <w:tcW w:w="1986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Муниципальное казенное учреждение Отдел </w:t>
            </w:r>
            <w:r w:rsidRPr="009F4BB1">
              <w:rPr>
                <w:rFonts w:ascii="Times New Roman" w:hAnsi="Times New Roman" w:cs="Times New Roman"/>
              </w:rPr>
              <w:lastRenderedPageBreak/>
              <w:t>культуры, спорта и молодежной политики Александровского района</w:t>
            </w:r>
          </w:p>
        </w:tc>
        <w:tc>
          <w:tcPr>
            <w:tcW w:w="2409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lastRenderedPageBreak/>
              <w:t xml:space="preserve">Постановление Администрации Александровского </w:t>
            </w:r>
            <w:r w:rsidRPr="009F4BB1">
              <w:rPr>
                <w:rFonts w:ascii="Times New Roman" w:hAnsi="Times New Roman" w:cs="Times New Roman"/>
              </w:rPr>
              <w:lastRenderedPageBreak/>
              <w:t xml:space="preserve">района </w:t>
            </w:r>
            <w:r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10.09.2025 </w:t>
            </w:r>
          </w:p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№ 899</w:t>
            </w:r>
          </w:p>
        </w:tc>
        <w:tc>
          <w:tcPr>
            <w:tcW w:w="1134" w:type="dxa"/>
            <w:hideMark/>
          </w:tcPr>
          <w:p w:rsidR="009F4BB1" w:rsidRPr="009F4BB1" w:rsidRDefault="009F4BB1" w:rsidP="009F4BB1">
            <w:pPr>
              <w:jc w:val="center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lastRenderedPageBreak/>
              <w:t>50,000</w:t>
            </w:r>
          </w:p>
        </w:tc>
        <w:tc>
          <w:tcPr>
            <w:tcW w:w="4536" w:type="dxa"/>
            <w:hideMark/>
          </w:tcPr>
          <w:p w:rsidR="009F4BB1" w:rsidRPr="009F4BB1" w:rsidRDefault="009F4BB1" w:rsidP="009F4BB1">
            <w:pPr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Предоставление субсидии на иные цели Муниципальному бюджетному учреждению «Центр досуга и народного творчества» </w:t>
            </w:r>
            <w:r w:rsidRPr="009F4BB1">
              <w:rPr>
                <w:rFonts w:ascii="Times New Roman" w:hAnsi="Times New Roman" w:cs="Times New Roman"/>
              </w:rPr>
              <w:lastRenderedPageBreak/>
              <w:t xml:space="preserve">Александровского района на оплату целевого взноса за участие Народного самодеятельного коллектива «Сударушка» в </w:t>
            </w:r>
            <w:r w:rsidRPr="009F4BB1">
              <w:rPr>
                <w:rFonts w:ascii="Times New Roman" w:hAnsi="Times New Roman" w:cs="Times New Roman"/>
                <w:lang w:val="en-US"/>
              </w:rPr>
              <w:t>III</w:t>
            </w:r>
            <w:r w:rsidRPr="009F4BB1">
              <w:rPr>
                <w:rFonts w:ascii="Times New Roman" w:hAnsi="Times New Roman" w:cs="Times New Roman"/>
              </w:rPr>
              <w:t xml:space="preserve"> Всероссийском конкурсе – фестивале музыки и танца «Друзья» в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4BB1">
              <w:rPr>
                <w:rFonts w:ascii="Times New Roman" w:hAnsi="Times New Roman" w:cs="Times New Roman"/>
              </w:rPr>
              <w:t>Калининграде</w:t>
            </w:r>
          </w:p>
        </w:tc>
      </w:tr>
      <w:tr w:rsidR="009F4BB1" w:rsidRPr="009F4BB1" w:rsidTr="009F4BB1">
        <w:trPr>
          <w:trHeight w:val="272"/>
        </w:trPr>
        <w:tc>
          <w:tcPr>
            <w:tcW w:w="1986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lastRenderedPageBreak/>
              <w:t>Муниципальное казенное учреждение Отдел образования Александровского района Томской области</w:t>
            </w:r>
          </w:p>
        </w:tc>
        <w:tc>
          <w:tcPr>
            <w:tcW w:w="2409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Постановление Администрации Александровского района </w:t>
            </w:r>
            <w:r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15.09.2025 </w:t>
            </w:r>
          </w:p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№ 908</w:t>
            </w:r>
          </w:p>
        </w:tc>
        <w:tc>
          <w:tcPr>
            <w:tcW w:w="1134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205,900</w:t>
            </w:r>
          </w:p>
        </w:tc>
        <w:tc>
          <w:tcPr>
            <w:tcW w:w="4536" w:type="dxa"/>
            <w:hideMark/>
          </w:tcPr>
          <w:p w:rsidR="009F4BB1" w:rsidRPr="009F4BB1" w:rsidRDefault="009F4BB1" w:rsidP="009F4BB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Предоставление субсидии на иные цели МБУ «Центру физкультурно-спортивной подготовки и детского творчества» для возмещения расходов на организацию участия в межрегиональном этапе-зона «Сибирь Всероссийских соревнований по </w:t>
            </w:r>
            <w:proofErr w:type="spellStart"/>
            <w:r w:rsidRPr="009F4BB1">
              <w:rPr>
                <w:rFonts w:ascii="Times New Roman" w:hAnsi="Times New Roman" w:cs="Times New Roman"/>
              </w:rPr>
              <w:t>футзалу</w:t>
            </w:r>
            <w:proofErr w:type="spellEnd"/>
            <w:r w:rsidRPr="009F4BB1">
              <w:rPr>
                <w:rFonts w:ascii="Times New Roman" w:hAnsi="Times New Roman" w:cs="Times New Roman"/>
              </w:rPr>
              <w:t xml:space="preserve"> «Кожаный мяч – Школьная футбольная лига» в г. Томске</w:t>
            </w:r>
          </w:p>
        </w:tc>
      </w:tr>
      <w:tr w:rsidR="009F4BB1" w:rsidRPr="009F4BB1" w:rsidTr="009F4BB1">
        <w:trPr>
          <w:trHeight w:val="1050"/>
        </w:trPr>
        <w:tc>
          <w:tcPr>
            <w:tcW w:w="1986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Муниципальное казенное учреждение Отдел образования Александровского района Томской области</w:t>
            </w:r>
          </w:p>
        </w:tc>
        <w:tc>
          <w:tcPr>
            <w:tcW w:w="2409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Постановление Администрации Александровского района </w:t>
            </w:r>
            <w:r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08.10.2025 </w:t>
            </w:r>
          </w:p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№ 1000</w:t>
            </w:r>
          </w:p>
        </w:tc>
        <w:tc>
          <w:tcPr>
            <w:tcW w:w="1134" w:type="dxa"/>
            <w:hideMark/>
          </w:tcPr>
          <w:p w:rsidR="009F4BB1" w:rsidRPr="009F4BB1" w:rsidRDefault="009F4BB1" w:rsidP="009F4BB1">
            <w:pPr>
              <w:jc w:val="center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4536" w:type="dxa"/>
            <w:hideMark/>
          </w:tcPr>
          <w:p w:rsidR="009F4BB1" w:rsidRPr="009F4BB1" w:rsidRDefault="009F4BB1" w:rsidP="009F4BB1">
            <w:pPr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Для предоставления субсидии на иные цели муниципальному автономному общеобразовательному учреждению «Средняя общеобразовательная школа № 2 с. Александровское» на развитие материально технической базы в связи с 60- летним юбилеем.</w:t>
            </w:r>
          </w:p>
        </w:tc>
      </w:tr>
      <w:tr w:rsidR="009F4BB1" w:rsidRPr="009F4BB1" w:rsidTr="009F4BB1">
        <w:trPr>
          <w:trHeight w:val="1050"/>
        </w:trPr>
        <w:tc>
          <w:tcPr>
            <w:tcW w:w="1986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Администрация Александровского района Томской области</w:t>
            </w:r>
          </w:p>
        </w:tc>
        <w:tc>
          <w:tcPr>
            <w:tcW w:w="2409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Постановление Администрации Александровского района </w:t>
            </w:r>
            <w:r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21.10.2025 </w:t>
            </w:r>
          </w:p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№ 1033, от 26.12.2025 № 1308,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4BB1">
              <w:rPr>
                <w:rFonts w:ascii="Times New Roman" w:hAnsi="Times New Roman" w:cs="Times New Roman"/>
              </w:rPr>
              <w:t>от 30.12.2025 № 1369</w:t>
            </w:r>
          </w:p>
        </w:tc>
        <w:tc>
          <w:tcPr>
            <w:tcW w:w="1134" w:type="dxa"/>
            <w:hideMark/>
          </w:tcPr>
          <w:p w:rsidR="009F4BB1" w:rsidRPr="009F4BB1" w:rsidRDefault="009F4BB1" w:rsidP="009F4BB1">
            <w:pPr>
              <w:jc w:val="center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1,200</w:t>
            </w:r>
          </w:p>
        </w:tc>
        <w:tc>
          <w:tcPr>
            <w:tcW w:w="4536" w:type="dxa"/>
            <w:hideMark/>
          </w:tcPr>
          <w:p w:rsidR="009F4BB1" w:rsidRPr="009F4BB1" w:rsidRDefault="009F4BB1" w:rsidP="009F4BB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Д</w:t>
            </w:r>
            <w:r w:rsidRPr="009F4BB1">
              <w:rPr>
                <w:rFonts w:ascii="Times New Roman" w:eastAsia="Calibri" w:hAnsi="Times New Roman" w:cs="Times New Roman"/>
              </w:rPr>
              <w:t xml:space="preserve">ля </w:t>
            </w:r>
            <w:r w:rsidRPr="009F4BB1">
              <w:rPr>
                <w:rFonts w:ascii="Times New Roman" w:hAnsi="Times New Roman" w:cs="Times New Roman"/>
              </w:rPr>
              <w:t xml:space="preserve">заключения договора </w:t>
            </w:r>
            <w:r w:rsidRPr="009F4BB1">
              <w:rPr>
                <w:rFonts w:ascii="Times New Roman" w:eastAsia="Calibri" w:hAnsi="Times New Roman" w:cs="Times New Roman"/>
              </w:rPr>
              <w:t>между Администрацией Александровского района Томской области и Обществом с ограниченной ответственностью «Туристическая компания Олимпия-</w:t>
            </w:r>
            <w:proofErr w:type="spellStart"/>
            <w:r w:rsidRPr="009F4BB1">
              <w:rPr>
                <w:rFonts w:ascii="Times New Roman" w:eastAsia="Calibri" w:hAnsi="Times New Roman" w:cs="Times New Roman"/>
              </w:rPr>
              <w:t>Райзен</w:t>
            </w:r>
            <w:proofErr w:type="spellEnd"/>
            <w:r w:rsidRPr="009F4BB1">
              <w:rPr>
                <w:rFonts w:ascii="Times New Roman" w:eastAsia="Calibri" w:hAnsi="Times New Roman" w:cs="Times New Roman"/>
              </w:rPr>
              <w:t>-Сибирь», в целях безналичной оплаты билетов на проезд до Пункта отбора на военную службу по контракту, жителям Александровского района Томской области, изъявившим желание поступить на военную службу по контракту для участия в специальной военной операции в Украине (авиабилеты Стрежевой – Томск).</w:t>
            </w:r>
          </w:p>
        </w:tc>
      </w:tr>
      <w:tr w:rsidR="009F4BB1" w:rsidRPr="009F4BB1" w:rsidTr="009F4BB1">
        <w:trPr>
          <w:trHeight w:val="1050"/>
        </w:trPr>
        <w:tc>
          <w:tcPr>
            <w:tcW w:w="1986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Администрация Александровского района Томской области</w:t>
            </w:r>
          </w:p>
        </w:tc>
        <w:tc>
          <w:tcPr>
            <w:tcW w:w="2409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Постановление Администрации Александровского района </w:t>
            </w:r>
            <w:r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29.10.2025 </w:t>
            </w:r>
          </w:p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№ 1066</w:t>
            </w:r>
          </w:p>
        </w:tc>
        <w:tc>
          <w:tcPr>
            <w:tcW w:w="1134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28,500</w:t>
            </w:r>
          </w:p>
        </w:tc>
        <w:tc>
          <w:tcPr>
            <w:tcW w:w="4536" w:type="dxa"/>
            <w:hideMark/>
          </w:tcPr>
          <w:p w:rsidR="009F4BB1" w:rsidRPr="009F4BB1" w:rsidRDefault="009F4BB1" w:rsidP="009F4BB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На оплату изготовления агитационных материалов для привлечения граждан Александровского района Томской области на военную службу по контракту для участия в специальной военной операции на территориях Донецкой Народной Республики, Луганской Народной Республики, Запорожской, Херсонской областей и Украины. </w:t>
            </w:r>
          </w:p>
        </w:tc>
      </w:tr>
      <w:tr w:rsidR="009F4BB1" w:rsidRPr="009F4BB1" w:rsidTr="009F4BB1">
        <w:trPr>
          <w:trHeight w:val="1441"/>
        </w:trPr>
        <w:tc>
          <w:tcPr>
            <w:tcW w:w="1986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Администрация Александровского района Томской области</w:t>
            </w:r>
          </w:p>
        </w:tc>
        <w:tc>
          <w:tcPr>
            <w:tcW w:w="2409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Постановление Администрации Александровского района </w:t>
            </w:r>
            <w:r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27.11.2025 </w:t>
            </w:r>
          </w:p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№ 1191</w:t>
            </w:r>
          </w:p>
        </w:tc>
        <w:tc>
          <w:tcPr>
            <w:tcW w:w="1134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125,860</w:t>
            </w:r>
          </w:p>
        </w:tc>
        <w:tc>
          <w:tcPr>
            <w:tcW w:w="4536" w:type="dxa"/>
            <w:hideMark/>
          </w:tcPr>
          <w:p w:rsidR="009F4BB1" w:rsidRPr="009F4BB1" w:rsidRDefault="009F4BB1" w:rsidP="009F4BB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Для предоставления иных межбюджетных трансфертов бюджету Александровского сельского поселения в целях предоставления субсидии Муниципальному казенному предприятию «</w:t>
            </w:r>
            <w:proofErr w:type="spellStart"/>
            <w:r w:rsidRPr="009F4BB1">
              <w:rPr>
                <w:rFonts w:ascii="Times New Roman" w:hAnsi="Times New Roman" w:cs="Times New Roman"/>
              </w:rPr>
              <w:t>Тепловодоснабжение</w:t>
            </w:r>
            <w:proofErr w:type="spellEnd"/>
            <w:r w:rsidRPr="009F4BB1">
              <w:rPr>
                <w:rFonts w:ascii="Times New Roman" w:hAnsi="Times New Roman" w:cs="Times New Roman"/>
              </w:rPr>
              <w:t>» Александровского сельского поселения для проведения непредвиденных ремонтных работ (на поставку и замену комплектов пластин с уплотнителями на теплообменнике НН41)</w:t>
            </w:r>
          </w:p>
        </w:tc>
      </w:tr>
      <w:tr w:rsidR="009F4BB1" w:rsidRPr="009F4BB1" w:rsidTr="009F4BB1">
        <w:trPr>
          <w:trHeight w:val="841"/>
        </w:trPr>
        <w:tc>
          <w:tcPr>
            <w:tcW w:w="1986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lastRenderedPageBreak/>
              <w:t>Муниципальное казенное учреждение Отдел культуры, спорта и молодежной политики Александровского района</w:t>
            </w:r>
          </w:p>
        </w:tc>
        <w:tc>
          <w:tcPr>
            <w:tcW w:w="2409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Постановление Администрации Александровского района </w:t>
            </w:r>
            <w:r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05.12.2025 </w:t>
            </w:r>
          </w:p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№ 1213</w:t>
            </w:r>
          </w:p>
        </w:tc>
        <w:tc>
          <w:tcPr>
            <w:tcW w:w="1134" w:type="dxa"/>
            <w:hideMark/>
          </w:tcPr>
          <w:p w:rsidR="009F4BB1" w:rsidRPr="009F4BB1" w:rsidRDefault="009F4BB1" w:rsidP="009F4BB1">
            <w:pPr>
              <w:jc w:val="center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35,349</w:t>
            </w:r>
          </w:p>
        </w:tc>
        <w:tc>
          <w:tcPr>
            <w:tcW w:w="4536" w:type="dxa"/>
            <w:hideMark/>
          </w:tcPr>
          <w:p w:rsidR="009F4BB1" w:rsidRPr="009F4BB1" w:rsidRDefault="009F4BB1" w:rsidP="009F4BB1">
            <w:pPr>
              <w:numPr>
                <w:ilvl w:val="12"/>
                <w:numId w:val="0"/>
              </w:numPr>
              <w:ind w:right="-1"/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Субсидии на иные цели Муниципальному бюджетному учреждению «Центр досуга и народного творчества» Александровского района для участия в областном Форуме «По доброй воле» в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4BB1">
              <w:rPr>
                <w:rFonts w:ascii="Times New Roman" w:hAnsi="Times New Roman" w:cs="Times New Roman"/>
              </w:rPr>
              <w:t xml:space="preserve">Томске </w:t>
            </w:r>
            <w:proofErr w:type="spellStart"/>
            <w:r w:rsidRPr="009F4BB1">
              <w:rPr>
                <w:rFonts w:ascii="Times New Roman" w:hAnsi="Times New Roman" w:cs="Times New Roman"/>
              </w:rPr>
              <w:t>Мигуцкого</w:t>
            </w:r>
            <w:proofErr w:type="spellEnd"/>
            <w:r w:rsidRPr="009F4BB1">
              <w:rPr>
                <w:rFonts w:ascii="Times New Roman" w:hAnsi="Times New Roman" w:cs="Times New Roman"/>
              </w:rPr>
              <w:t xml:space="preserve"> В.В.- представителя добровольческих организаций Александровского района.</w:t>
            </w:r>
          </w:p>
        </w:tc>
      </w:tr>
      <w:tr w:rsidR="009F4BB1" w:rsidRPr="009F4BB1" w:rsidTr="009F4BB1">
        <w:trPr>
          <w:trHeight w:val="274"/>
        </w:trPr>
        <w:tc>
          <w:tcPr>
            <w:tcW w:w="1986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Муниципальное казенное учреждение Отдел образования Александровского района Томской области</w:t>
            </w:r>
          </w:p>
        </w:tc>
        <w:tc>
          <w:tcPr>
            <w:tcW w:w="2409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Постановлени</w:t>
            </w:r>
            <w:r>
              <w:rPr>
                <w:rFonts w:ascii="Times New Roman" w:hAnsi="Times New Roman" w:cs="Times New Roman"/>
              </w:rPr>
              <w:t>я</w:t>
            </w:r>
            <w:r w:rsidRPr="009F4BB1">
              <w:rPr>
                <w:rFonts w:ascii="Times New Roman" w:hAnsi="Times New Roman" w:cs="Times New Roman"/>
              </w:rPr>
              <w:t xml:space="preserve"> Администрации Александровского района </w:t>
            </w:r>
            <w:r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05.12.2025 </w:t>
            </w:r>
          </w:p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1214, </w:t>
            </w:r>
            <w:r w:rsidRPr="009F4BB1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4BB1">
              <w:rPr>
                <w:rFonts w:ascii="Times New Roman" w:hAnsi="Times New Roman" w:cs="Times New Roman"/>
              </w:rPr>
              <w:t xml:space="preserve">26.12.2025 № 1321 </w:t>
            </w:r>
          </w:p>
        </w:tc>
        <w:tc>
          <w:tcPr>
            <w:tcW w:w="1134" w:type="dxa"/>
            <w:hideMark/>
          </w:tcPr>
          <w:p w:rsidR="009F4BB1" w:rsidRPr="009F4BB1" w:rsidRDefault="009F4BB1" w:rsidP="009F4BB1">
            <w:pPr>
              <w:jc w:val="center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78,030</w:t>
            </w:r>
          </w:p>
        </w:tc>
        <w:tc>
          <w:tcPr>
            <w:tcW w:w="4536" w:type="dxa"/>
            <w:hideMark/>
          </w:tcPr>
          <w:p w:rsidR="009F4BB1" w:rsidRPr="009F4BB1" w:rsidRDefault="009F4BB1" w:rsidP="009F4BB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Н</w:t>
            </w:r>
            <w:r w:rsidRPr="009F4BB1">
              <w:rPr>
                <w:rFonts w:ascii="Times New Roman" w:eastAsia="Calibri" w:hAnsi="Times New Roman" w:cs="Times New Roman"/>
              </w:rPr>
              <w:t xml:space="preserve">а </w:t>
            </w:r>
            <w:r w:rsidRPr="009F4BB1">
              <w:rPr>
                <w:rFonts w:ascii="Times New Roman" w:hAnsi="Times New Roman" w:cs="Times New Roman"/>
              </w:rPr>
              <w:t>оплату проезда и проживания – победителям в номинациях «Семья года» и «Лучший совет», в рамках Регионального проекта «Премия Первых» для принятия участия в торжественном мероприятии</w:t>
            </w:r>
          </w:p>
        </w:tc>
      </w:tr>
      <w:tr w:rsidR="009F4BB1" w:rsidRPr="009F4BB1" w:rsidTr="009F4BB1">
        <w:trPr>
          <w:trHeight w:val="274"/>
        </w:trPr>
        <w:tc>
          <w:tcPr>
            <w:tcW w:w="1986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Администрация Александровского района Томской области</w:t>
            </w:r>
          </w:p>
        </w:tc>
        <w:tc>
          <w:tcPr>
            <w:tcW w:w="2409" w:type="dxa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 xml:space="preserve">Постановление Администрации Александровского района </w:t>
            </w:r>
            <w:r>
              <w:rPr>
                <w:rFonts w:ascii="Times New Roman" w:hAnsi="Times New Roman" w:cs="Times New Roman"/>
              </w:rPr>
              <w:t xml:space="preserve">Томской области </w:t>
            </w:r>
            <w:r w:rsidRPr="009F4BB1">
              <w:rPr>
                <w:rFonts w:ascii="Times New Roman" w:hAnsi="Times New Roman" w:cs="Times New Roman"/>
              </w:rPr>
              <w:t xml:space="preserve">от 12.12.2025 </w:t>
            </w:r>
          </w:p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№ 1241</w:t>
            </w:r>
          </w:p>
        </w:tc>
        <w:tc>
          <w:tcPr>
            <w:tcW w:w="1134" w:type="dxa"/>
            <w:hideMark/>
          </w:tcPr>
          <w:p w:rsidR="009F4BB1" w:rsidRPr="009F4BB1" w:rsidRDefault="009F4BB1" w:rsidP="009F4BB1">
            <w:pPr>
              <w:jc w:val="center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4536" w:type="dxa"/>
            <w:hideMark/>
          </w:tcPr>
          <w:p w:rsidR="009F4BB1" w:rsidRPr="009F4BB1" w:rsidRDefault="009F4BB1" w:rsidP="009F4BB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9F4BB1">
              <w:rPr>
                <w:rFonts w:ascii="Times New Roman" w:hAnsi="Times New Roman" w:cs="Times New Roman"/>
              </w:rPr>
              <w:t>На приобретение новогодних подарков для работников предприятий жилищного-коммунального хозяйства района</w:t>
            </w:r>
          </w:p>
        </w:tc>
      </w:tr>
      <w:tr w:rsidR="009F4BB1" w:rsidRPr="009F4BB1" w:rsidTr="009F4BB1">
        <w:trPr>
          <w:trHeight w:val="379"/>
        </w:trPr>
        <w:tc>
          <w:tcPr>
            <w:tcW w:w="4395" w:type="dxa"/>
            <w:gridSpan w:val="2"/>
            <w:vAlign w:val="center"/>
            <w:hideMark/>
          </w:tcPr>
          <w:p w:rsidR="009F4BB1" w:rsidRPr="009F4BB1" w:rsidRDefault="009F4BB1" w:rsidP="009F4BB1">
            <w:pPr>
              <w:spacing w:line="240" w:lineRule="atLeast"/>
              <w:ind w:right="-57"/>
              <w:rPr>
                <w:rFonts w:ascii="Times New Roman" w:hAnsi="Times New Roman" w:cs="Times New Roman"/>
                <w:b/>
                <w:bCs/>
              </w:rPr>
            </w:pPr>
            <w:r w:rsidRPr="009F4BB1">
              <w:rPr>
                <w:rFonts w:ascii="Times New Roman" w:hAnsi="Times New Roman" w:cs="Times New Roman"/>
                <w:b/>
                <w:bCs/>
              </w:rPr>
              <w:t>Итого за 202</w:t>
            </w:r>
            <w:r w:rsidRPr="009F4BB1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9F4BB1">
              <w:rPr>
                <w:rFonts w:ascii="Times New Roman" w:hAnsi="Times New Roman" w:cs="Times New Roman"/>
                <w:b/>
                <w:bCs/>
              </w:rPr>
              <w:t xml:space="preserve"> год </w:t>
            </w:r>
          </w:p>
        </w:tc>
        <w:tc>
          <w:tcPr>
            <w:tcW w:w="1134" w:type="dxa"/>
            <w:vAlign w:val="center"/>
            <w:hideMark/>
          </w:tcPr>
          <w:p w:rsidR="009F4BB1" w:rsidRPr="009F4BB1" w:rsidRDefault="009F4BB1" w:rsidP="009F4BB1">
            <w:pPr>
              <w:spacing w:line="240" w:lineRule="atLeast"/>
              <w:ind w:left="-57" w:right="-57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4BB1">
              <w:rPr>
                <w:rFonts w:ascii="Times New Roman" w:hAnsi="Times New Roman" w:cs="Times New Roman"/>
                <w:b/>
                <w:bCs/>
              </w:rPr>
              <w:t>1 285,749</w:t>
            </w:r>
          </w:p>
        </w:tc>
        <w:tc>
          <w:tcPr>
            <w:tcW w:w="4536" w:type="dxa"/>
            <w:vAlign w:val="center"/>
            <w:hideMark/>
          </w:tcPr>
          <w:p w:rsidR="009F4BB1" w:rsidRPr="009F4BB1" w:rsidRDefault="009F4BB1" w:rsidP="009F4BB1">
            <w:pPr>
              <w:rPr>
                <w:rFonts w:ascii="Times New Roman" w:hAnsi="Times New Roman" w:cs="Times New Roman"/>
              </w:rPr>
            </w:pPr>
          </w:p>
        </w:tc>
      </w:tr>
    </w:tbl>
    <w:p w:rsidR="0000067B" w:rsidRDefault="0000067B" w:rsidP="00643C57">
      <w:pPr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</w:p>
    <w:p w:rsidR="003263B3" w:rsidRDefault="003263B3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C22A7D" w:rsidRPr="00C22A7D" w:rsidRDefault="00C22A7D" w:rsidP="00643C57">
      <w:pPr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lastRenderedPageBreak/>
        <w:t>Приложение 1</w:t>
      </w:r>
      <w:r w:rsidR="009377F7">
        <w:rPr>
          <w:rFonts w:ascii="Times New Roman" w:eastAsia="Times New Roman" w:hAnsi="Times New Roman" w:cs="Times New Roman"/>
          <w:lang w:eastAsia="ru-RU"/>
        </w:rPr>
        <w:t>1</w:t>
      </w:r>
      <w:r w:rsidRPr="00C22A7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22A7D" w:rsidRPr="00C22A7D" w:rsidRDefault="00C22A7D" w:rsidP="00643C57">
      <w:pPr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C22A7D" w:rsidRPr="00C22A7D" w:rsidRDefault="00C22A7D" w:rsidP="00643C57">
      <w:pPr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C22A7D" w:rsidRPr="00C22A7D" w:rsidRDefault="00C22A7D" w:rsidP="00643C57">
      <w:pPr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Томской области</w:t>
      </w:r>
      <w:r w:rsidR="00395644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3CEA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D4610A">
        <w:rPr>
          <w:rFonts w:ascii="Times New Roman" w:eastAsia="Times New Roman" w:hAnsi="Times New Roman" w:cs="Times New Roman"/>
          <w:lang w:eastAsia="ru-RU"/>
        </w:rPr>
        <w:t>03</w:t>
      </w:r>
      <w:r w:rsidR="006F3CEA">
        <w:rPr>
          <w:rFonts w:ascii="Times New Roman" w:eastAsia="Times New Roman" w:hAnsi="Times New Roman" w:cs="Times New Roman"/>
          <w:lang w:eastAsia="ru-RU"/>
        </w:rPr>
        <w:t>.</w:t>
      </w:r>
      <w:r w:rsidR="00D4610A">
        <w:rPr>
          <w:rFonts w:ascii="Times New Roman" w:eastAsia="Times New Roman" w:hAnsi="Times New Roman" w:cs="Times New Roman"/>
          <w:lang w:eastAsia="ru-RU"/>
        </w:rPr>
        <w:t>06</w:t>
      </w:r>
      <w:r w:rsidRPr="00C22A7D">
        <w:rPr>
          <w:rFonts w:ascii="Times New Roman" w:eastAsia="Times New Roman" w:hAnsi="Times New Roman" w:cs="Times New Roman"/>
          <w:lang w:eastAsia="ru-RU"/>
        </w:rPr>
        <w:t>.202</w:t>
      </w:r>
      <w:r w:rsidR="00F1772F">
        <w:rPr>
          <w:rFonts w:ascii="Times New Roman" w:eastAsia="Times New Roman" w:hAnsi="Times New Roman" w:cs="Times New Roman"/>
          <w:lang w:eastAsia="ru-RU"/>
        </w:rPr>
        <w:t>6</w:t>
      </w:r>
      <w:r w:rsidRPr="00C22A7D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F77D73">
        <w:rPr>
          <w:rFonts w:ascii="Times New Roman" w:eastAsia="Times New Roman" w:hAnsi="Times New Roman" w:cs="Times New Roman"/>
          <w:lang w:eastAsia="ru-RU"/>
        </w:rPr>
        <w:t>45</w:t>
      </w:r>
    </w:p>
    <w:p w:rsidR="00C22A7D" w:rsidRPr="00C22A7D" w:rsidRDefault="00C22A7D" w:rsidP="00C22A7D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45B8" w:rsidRDefault="00391391" w:rsidP="00C22A7D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тч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использовании резервного фонда для предупреждения и ликвидации чрезвычайных ситуаций и послед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ствий стихийных бедствий за 202</w:t>
      </w:r>
      <w:r w:rsidR="00F1772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391391" w:rsidRPr="00C22A7D" w:rsidRDefault="00391391" w:rsidP="00C22A7D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487" w:type="dxa"/>
        <w:tblLook w:val="04A0" w:firstRow="1" w:lastRow="0" w:firstColumn="1" w:lastColumn="0" w:noHBand="0" w:noVBand="1"/>
      </w:tblPr>
      <w:tblGrid>
        <w:gridCol w:w="2972"/>
        <w:gridCol w:w="2410"/>
        <w:gridCol w:w="1276"/>
        <w:gridCol w:w="2829"/>
      </w:tblGrid>
      <w:tr w:rsidR="000645B8" w:rsidTr="003263B3">
        <w:trPr>
          <w:trHeight w:val="557"/>
        </w:trPr>
        <w:tc>
          <w:tcPr>
            <w:tcW w:w="2972" w:type="dxa"/>
            <w:vAlign w:val="center"/>
          </w:tcPr>
          <w:p w:rsidR="000645B8" w:rsidRDefault="000645B8" w:rsidP="003263B3">
            <w:pPr>
              <w:jc w:val="center"/>
            </w:pPr>
            <w:r w:rsidRPr="000645B8">
              <w:rPr>
                <w:rFonts w:ascii="Times New Roman" w:eastAsia="Times New Roman" w:hAnsi="Times New Roman" w:cs="Times New Roman"/>
                <w:bCs/>
                <w:lang w:eastAsia="ru-RU"/>
              </w:rPr>
              <w:t>Получатель средст</w:t>
            </w:r>
            <w:r w:rsidR="003263B3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</w:p>
        </w:tc>
        <w:tc>
          <w:tcPr>
            <w:tcW w:w="2410" w:type="dxa"/>
            <w:vAlign w:val="center"/>
          </w:tcPr>
          <w:p w:rsidR="000645B8" w:rsidRPr="00BE5250" w:rsidRDefault="003263B3" w:rsidP="00DB208C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Реквизиты документа</w:t>
            </w:r>
          </w:p>
        </w:tc>
        <w:tc>
          <w:tcPr>
            <w:tcW w:w="1276" w:type="dxa"/>
            <w:vAlign w:val="center"/>
          </w:tcPr>
          <w:p w:rsidR="000645B8" w:rsidRDefault="000645B8" w:rsidP="00DB208C">
            <w:pPr>
              <w:jc w:val="center"/>
            </w:pPr>
            <w:r w:rsidRPr="000645B8">
              <w:rPr>
                <w:rFonts w:ascii="Times New Roman" w:eastAsia="Times New Roman" w:hAnsi="Times New Roman" w:cs="Times New Roman"/>
                <w:bCs/>
                <w:lang w:eastAsia="ru-RU"/>
              </w:rPr>
              <w:t>Сумма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r w:rsidRPr="000645B8">
              <w:rPr>
                <w:rFonts w:ascii="Times New Roman" w:eastAsia="Times New Roman" w:hAnsi="Times New Roman" w:cs="Times New Roman"/>
                <w:bCs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тыс. </w:t>
            </w:r>
            <w:r w:rsidRPr="000645B8">
              <w:rPr>
                <w:rFonts w:ascii="Times New Roman" w:eastAsia="Times New Roman" w:hAnsi="Times New Roman" w:cs="Times New Roman"/>
                <w:bCs/>
                <w:lang w:eastAsia="ru-RU"/>
              </w:rPr>
              <w:t>руб.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2829" w:type="dxa"/>
            <w:vAlign w:val="center"/>
          </w:tcPr>
          <w:p w:rsidR="000645B8" w:rsidRDefault="00AD3DE8" w:rsidP="00DB208C">
            <w:pPr>
              <w:jc w:val="center"/>
            </w:pPr>
            <w:r w:rsidRPr="002C4F6B">
              <w:rPr>
                <w:rFonts w:ascii="Times New Roman" w:eastAsia="Times New Roman" w:hAnsi="Times New Roman" w:cs="Times New Roman"/>
                <w:bCs/>
                <w:lang w:eastAsia="ru-RU"/>
              </w:rPr>
              <w:t>Примечание</w:t>
            </w:r>
          </w:p>
        </w:tc>
      </w:tr>
      <w:tr w:rsidR="0030155B" w:rsidRPr="00DB208C" w:rsidTr="00883B89">
        <w:tc>
          <w:tcPr>
            <w:tcW w:w="2972" w:type="dxa"/>
          </w:tcPr>
          <w:p w:rsidR="0030155B" w:rsidRPr="003263B3" w:rsidRDefault="0030155B" w:rsidP="0030155B">
            <w:pPr>
              <w:spacing w:line="240" w:lineRule="atLeast"/>
              <w:ind w:left="-57" w:right="-57"/>
              <w:rPr>
                <w:rFonts w:ascii="Times New Roman" w:hAnsi="Times New Roman" w:cs="Times New Roman"/>
                <w:b/>
                <w:bCs/>
              </w:rPr>
            </w:pPr>
            <w:r w:rsidRPr="003263B3">
              <w:rPr>
                <w:rFonts w:ascii="Times New Roman" w:hAnsi="Times New Roman" w:cs="Times New Roman"/>
                <w:b/>
                <w:bCs/>
              </w:rPr>
              <w:t>Итого</w:t>
            </w:r>
            <w:r w:rsidR="003263B3" w:rsidRPr="003263B3">
              <w:rPr>
                <w:rFonts w:ascii="Times New Roman" w:hAnsi="Times New Roman" w:cs="Times New Roman"/>
                <w:b/>
                <w:bCs/>
              </w:rPr>
              <w:t xml:space="preserve"> за 2025 год</w:t>
            </w:r>
          </w:p>
        </w:tc>
        <w:tc>
          <w:tcPr>
            <w:tcW w:w="2410" w:type="dxa"/>
            <w:vAlign w:val="center"/>
          </w:tcPr>
          <w:p w:rsidR="0030155B" w:rsidRPr="003263B3" w:rsidRDefault="0030155B" w:rsidP="0030155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0155B" w:rsidRPr="003263B3" w:rsidRDefault="00BE5250" w:rsidP="0030155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3263B3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2829" w:type="dxa"/>
          </w:tcPr>
          <w:p w:rsidR="0030155B" w:rsidRPr="003263B3" w:rsidRDefault="0030155B" w:rsidP="0030155B"/>
        </w:tc>
      </w:tr>
    </w:tbl>
    <w:p w:rsidR="000645B8" w:rsidRPr="00DB208C" w:rsidRDefault="000645B8"/>
    <w:p w:rsidR="000645B8" w:rsidRDefault="000645B8">
      <w:r>
        <w:br w:type="page"/>
      </w:r>
    </w:p>
    <w:p w:rsidR="00C22A7D" w:rsidRPr="00C22A7D" w:rsidRDefault="00C22A7D" w:rsidP="00643C57">
      <w:pPr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lastRenderedPageBreak/>
        <w:t>Приложение 1</w:t>
      </w:r>
      <w:r w:rsidR="009377F7">
        <w:rPr>
          <w:rFonts w:ascii="Times New Roman" w:eastAsia="Times New Roman" w:hAnsi="Times New Roman" w:cs="Times New Roman"/>
          <w:lang w:eastAsia="ru-RU"/>
        </w:rPr>
        <w:t>2</w:t>
      </w:r>
      <w:r w:rsidRPr="00C22A7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22A7D" w:rsidRPr="00C22A7D" w:rsidRDefault="00C22A7D" w:rsidP="00643C57">
      <w:pPr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C22A7D" w:rsidRPr="00C22A7D" w:rsidRDefault="00C22A7D" w:rsidP="00643C57">
      <w:pPr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C22A7D" w:rsidRPr="00C22A7D" w:rsidRDefault="00C22A7D" w:rsidP="00643C57">
      <w:pPr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C22A7D">
        <w:rPr>
          <w:rFonts w:ascii="Times New Roman" w:eastAsia="Times New Roman" w:hAnsi="Times New Roman" w:cs="Times New Roman"/>
          <w:lang w:eastAsia="ru-RU"/>
        </w:rPr>
        <w:t>Томской области</w:t>
      </w:r>
      <w:r w:rsidR="0039564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22A7D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D4610A">
        <w:rPr>
          <w:rFonts w:ascii="Times New Roman" w:eastAsia="Times New Roman" w:hAnsi="Times New Roman" w:cs="Times New Roman"/>
          <w:lang w:eastAsia="ru-RU"/>
        </w:rPr>
        <w:t>03</w:t>
      </w:r>
      <w:r w:rsidRPr="00C22A7D">
        <w:rPr>
          <w:rFonts w:ascii="Times New Roman" w:eastAsia="Times New Roman" w:hAnsi="Times New Roman" w:cs="Times New Roman"/>
          <w:lang w:eastAsia="ru-RU"/>
        </w:rPr>
        <w:t>.</w:t>
      </w:r>
      <w:r w:rsidR="00D4610A">
        <w:rPr>
          <w:rFonts w:ascii="Times New Roman" w:eastAsia="Times New Roman" w:hAnsi="Times New Roman" w:cs="Times New Roman"/>
          <w:lang w:eastAsia="ru-RU"/>
        </w:rPr>
        <w:t>06</w:t>
      </w:r>
      <w:r w:rsidRPr="00C22A7D">
        <w:rPr>
          <w:rFonts w:ascii="Times New Roman" w:eastAsia="Times New Roman" w:hAnsi="Times New Roman" w:cs="Times New Roman"/>
          <w:lang w:eastAsia="ru-RU"/>
        </w:rPr>
        <w:t>.202</w:t>
      </w:r>
      <w:r w:rsidR="00F1772F">
        <w:rPr>
          <w:rFonts w:ascii="Times New Roman" w:eastAsia="Times New Roman" w:hAnsi="Times New Roman" w:cs="Times New Roman"/>
          <w:lang w:eastAsia="ru-RU"/>
        </w:rPr>
        <w:t>6</w:t>
      </w:r>
      <w:r w:rsidRPr="00C22A7D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F77D73">
        <w:rPr>
          <w:rFonts w:ascii="Times New Roman" w:eastAsia="Times New Roman" w:hAnsi="Times New Roman" w:cs="Times New Roman"/>
          <w:lang w:eastAsia="ru-RU"/>
        </w:rPr>
        <w:t>45</w:t>
      </w:r>
    </w:p>
    <w:p w:rsidR="00C22A7D" w:rsidRPr="00C22A7D" w:rsidRDefault="00C22A7D" w:rsidP="00C22A7D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7D" w:rsidRPr="00AC1626" w:rsidRDefault="00391391" w:rsidP="00C22A7D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об исполнении Дорожного фонда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«Александровский район» за 202</w:t>
      </w:r>
      <w:r w:rsidR="00F1772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2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153D84" w:rsidRPr="00C22A7D" w:rsidRDefault="00153D84" w:rsidP="00C22A7D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4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1701"/>
        <w:gridCol w:w="1559"/>
        <w:gridCol w:w="1391"/>
      </w:tblGrid>
      <w:tr w:rsidR="00F1772F" w:rsidRPr="00153D84" w:rsidTr="003263B3">
        <w:tc>
          <w:tcPr>
            <w:tcW w:w="4820" w:type="dxa"/>
            <w:vAlign w:val="center"/>
          </w:tcPr>
          <w:p w:rsidR="00F1772F" w:rsidRPr="00834D86" w:rsidRDefault="00F1772F" w:rsidP="00F1772F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834D86">
              <w:rPr>
                <w:rFonts w:ascii="Times New Roman" w:eastAsia="Calibri" w:hAnsi="Times New Roman" w:cs="Times New Roman"/>
              </w:rP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F1772F" w:rsidRDefault="00F1772F" w:rsidP="00F1772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76E76">
              <w:rPr>
                <w:rFonts w:ascii="Times New Roman" w:hAnsi="Times New Roman" w:cs="Times New Roman"/>
              </w:rPr>
              <w:t>Уточненный план,</w:t>
            </w:r>
          </w:p>
          <w:p w:rsidR="00F1772F" w:rsidRPr="00F76E76" w:rsidRDefault="00F1772F" w:rsidP="00F1772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76E76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559" w:type="dxa"/>
            <w:vAlign w:val="center"/>
          </w:tcPr>
          <w:p w:rsidR="00F1772F" w:rsidRPr="00834D86" w:rsidRDefault="00F1772F" w:rsidP="00F1772F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834D86">
              <w:rPr>
                <w:rFonts w:ascii="Times New Roman" w:eastAsia="Calibri" w:hAnsi="Times New Roman" w:cs="Times New Roman"/>
              </w:rPr>
              <w:t>Исполнено</w:t>
            </w:r>
          </w:p>
          <w:p w:rsidR="00F1772F" w:rsidRPr="00834D86" w:rsidRDefault="00F1772F" w:rsidP="00F1772F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834D86">
              <w:rPr>
                <w:rFonts w:ascii="Times New Roman" w:eastAsia="Calibri" w:hAnsi="Times New Roman" w:cs="Times New Roman"/>
              </w:rPr>
              <w:t>(тыс. руб.)</w:t>
            </w:r>
          </w:p>
        </w:tc>
        <w:tc>
          <w:tcPr>
            <w:tcW w:w="1391" w:type="dxa"/>
            <w:vAlign w:val="center"/>
          </w:tcPr>
          <w:p w:rsidR="00F1772F" w:rsidRPr="00834D86" w:rsidRDefault="00F1772F" w:rsidP="00F1772F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834D86">
              <w:rPr>
                <w:rFonts w:ascii="Times New Roman" w:eastAsia="Calibri" w:hAnsi="Times New Roman" w:cs="Times New Roman"/>
              </w:rPr>
              <w:t>%</w:t>
            </w:r>
            <w:r>
              <w:rPr>
                <w:rFonts w:ascii="Times New Roman" w:eastAsia="Calibri" w:hAnsi="Times New Roman" w:cs="Times New Roman"/>
              </w:rPr>
              <w:t xml:space="preserve"> исполнения</w:t>
            </w:r>
          </w:p>
        </w:tc>
      </w:tr>
      <w:tr w:rsidR="00416810" w:rsidRPr="00153D84" w:rsidTr="003263B3">
        <w:tc>
          <w:tcPr>
            <w:tcW w:w="4820" w:type="dxa"/>
            <w:vAlign w:val="center"/>
          </w:tcPr>
          <w:p w:rsidR="00416810" w:rsidRPr="00834D86" w:rsidRDefault="00416810" w:rsidP="00416810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  <w:b/>
              </w:rPr>
            </w:pPr>
            <w:r w:rsidRPr="00834D86">
              <w:rPr>
                <w:rFonts w:ascii="Times New Roman" w:eastAsia="Calibri" w:hAnsi="Times New Roman" w:cs="Times New Roman"/>
                <w:b/>
              </w:rPr>
              <w:t>Остаток денежных средств на начало года</w:t>
            </w:r>
          </w:p>
        </w:tc>
        <w:tc>
          <w:tcPr>
            <w:tcW w:w="1701" w:type="dxa"/>
            <w:vAlign w:val="center"/>
          </w:tcPr>
          <w:p w:rsidR="00416810" w:rsidRPr="00981A18" w:rsidRDefault="00416810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1 041,15844</w:t>
            </w:r>
          </w:p>
        </w:tc>
        <w:tc>
          <w:tcPr>
            <w:tcW w:w="1559" w:type="dxa"/>
            <w:vAlign w:val="center"/>
          </w:tcPr>
          <w:p w:rsidR="00416810" w:rsidRPr="00981A18" w:rsidRDefault="00416810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1 041,15844</w:t>
            </w:r>
          </w:p>
        </w:tc>
        <w:tc>
          <w:tcPr>
            <w:tcW w:w="1391" w:type="dxa"/>
            <w:vAlign w:val="center"/>
          </w:tcPr>
          <w:p w:rsidR="00416810" w:rsidRPr="00834D86" w:rsidRDefault="00416810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100,0</w:t>
            </w:r>
          </w:p>
        </w:tc>
      </w:tr>
      <w:tr w:rsidR="00416810" w:rsidRPr="00153D84" w:rsidTr="003263B3">
        <w:tc>
          <w:tcPr>
            <w:tcW w:w="4820" w:type="dxa"/>
            <w:vAlign w:val="center"/>
          </w:tcPr>
          <w:p w:rsidR="00416810" w:rsidRPr="00834D86" w:rsidRDefault="00416810" w:rsidP="00416810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  <w:b/>
              </w:rPr>
            </w:pPr>
            <w:r w:rsidRPr="00834D86">
              <w:rPr>
                <w:rFonts w:ascii="Times New Roman" w:eastAsia="Calibri" w:hAnsi="Times New Roman" w:cs="Times New Roman"/>
                <w:b/>
              </w:rPr>
              <w:t>1.Доходы Дорожного фонда – всего</w:t>
            </w:r>
          </w:p>
        </w:tc>
        <w:tc>
          <w:tcPr>
            <w:tcW w:w="1701" w:type="dxa"/>
            <w:vAlign w:val="center"/>
          </w:tcPr>
          <w:p w:rsidR="00416810" w:rsidRPr="00834D86" w:rsidRDefault="004E6064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22 723,71362</w:t>
            </w:r>
          </w:p>
        </w:tc>
        <w:tc>
          <w:tcPr>
            <w:tcW w:w="1559" w:type="dxa"/>
            <w:vAlign w:val="center"/>
          </w:tcPr>
          <w:p w:rsidR="00416810" w:rsidRPr="001C1E80" w:rsidRDefault="001C1E80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22 712,87504</w:t>
            </w:r>
          </w:p>
        </w:tc>
        <w:tc>
          <w:tcPr>
            <w:tcW w:w="1391" w:type="dxa"/>
            <w:vAlign w:val="center"/>
          </w:tcPr>
          <w:p w:rsidR="00416810" w:rsidRPr="00834D86" w:rsidRDefault="001C1E80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99,9</w:t>
            </w:r>
          </w:p>
        </w:tc>
      </w:tr>
      <w:tr w:rsidR="00416810" w:rsidRPr="00153D84" w:rsidTr="003263B3">
        <w:tc>
          <w:tcPr>
            <w:tcW w:w="4820" w:type="dxa"/>
            <w:vAlign w:val="center"/>
          </w:tcPr>
          <w:p w:rsidR="00416810" w:rsidRPr="00834D86" w:rsidRDefault="00416810" w:rsidP="00416810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  <w:i/>
              </w:rPr>
            </w:pPr>
            <w:r w:rsidRPr="00834D86">
              <w:rPr>
                <w:rFonts w:ascii="Times New Roman" w:eastAsia="Calibri" w:hAnsi="Times New Roman" w:cs="Times New Roman"/>
                <w:i/>
              </w:rPr>
              <w:t>в том числе по источникам:</w:t>
            </w:r>
          </w:p>
        </w:tc>
        <w:tc>
          <w:tcPr>
            <w:tcW w:w="1701" w:type="dxa"/>
            <w:vAlign w:val="center"/>
          </w:tcPr>
          <w:p w:rsidR="00416810" w:rsidRPr="00834D86" w:rsidRDefault="00416810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16810" w:rsidRPr="00834D86" w:rsidRDefault="00416810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1" w:type="dxa"/>
            <w:vAlign w:val="center"/>
          </w:tcPr>
          <w:p w:rsidR="00416810" w:rsidRPr="00834D86" w:rsidRDefault="00416810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16810" w:rsidRPr="00153D84" w:rsidTr="003263B3">
        <w:tc>
          <w:tcPr>
            <w:tcW w:w="4820" w:type="dxa"/>
            <w:vAlign w:val="center"/>
          </w:tcPr>
          <w:p w:rsidR="00416810" w:rsidRPr="00834D86" w:rsidRDefault="00416810" w:rsidP="00416810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834D86">
              <w:rPr>
                <w:rFonts w:ascii="Times New Roman" w:eastAsia="Calibri" w:hAnsi="Times New Roman" w:cs="Times New Roman"/>
              </w:rPr>
              <w:t>1.1.Акцизы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vAlign w:val="center"/>
          </w:tcPr>
          <w:p w:rsidR="00416810" w:rsidRPr="00834D86" w:rsidRDefault="004E6064" w:rsidP="00416810">
            <w:pPr>
              <w:spacing w:line="0" w:lineRule="atLeast"/>
              <w:ind w:left="-57" w:right="-57"/>
              <w:jc w:val="center"/>
              <w:outlineLvl w:val="0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5 223,600</w:t>
            </w:r>
          </w:p>
        </w:tc>
        <w:tc>
          <w:tcPr>
            <w:tcW w:w="1559" w:type="dxa"/>
            <w:vAlign w:val="center"/>
          </w:tcPr>
          <w:p w:rsidR="00416810" w:rsidRPr="00834D86" w:rsidRDefault="004E6064" w:rsidP="00416810">
            <w:pPr>
              <w:spacing w:line="0" w:lineRule="atLeast"/>
              <w:ind w:left="-57" w:right="-57"/>
              <w:jc w:val="center"/>
              <w:outlineLvl w:val="0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5 230,22126</w:t>
            </w:r>
          </w:p>
        </w:tc>
        <w:tc>
          <w:tcPr>
            <w:tcW w:w="1391" w:type="dxa"/>
            <w:vAlign w:val="center"/>
          </w:tcPr>
          <w:p w:rsidR="00416810" w:rsidRPr="00834D86" w:rsidRDefault="004E6064" w:rsidP="00416810">
            <w:pPr>
              <w:spacing w:line="0" w:lineRule="atLeast"/>
              <w:ind w:left="-57" w:right="-57"/>
              <w:jc w:val="center"/>
              <w:outlineLvl w:val="0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100,1</w:t>
            </w:r>
          </w:p>
        </w:tc>
      </w:tr>
      <w:tr w:rsidR="00416810" w:rsidRPr="00153D84" w:rsidTr="003263B3">
        <w:tc>
          <w:tcPr>
            <w:tcW w:w="4820" w:type="dxa"/>
            <w:vAlign w:val="center"/>
          </w:tcPr>
          <w:p w:rsidR="00416810" w:rsidRPr="00834D86" w:rsidRDefault="00416810" w:rsidP="00367717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834D86">
              <w:rPr>
                <w:rFonts w:ascii="Times New Roman" w:eastAsia="Calibri" w:hAnsi="Times New Roman" w:cs="Times New Roman"/>
              </w:rPr>
              <w:t>1.</w:t>
            </w:r>
            <w:r w:rsidR="004E6064">
              <w:rPr>
                <w:rFonts w:ascii="Times New Roman" w:eastAsia="Calibri" w:hAnsi="Times New Roman" w:cs="Times New Roman"/>
              </w:rPr>
              <w:t>2</w:t>
            </w:r>
            <w:r w:rsidRPr="00834D86">
              <w:rPr>
                <w:rFonts w:ascii="Times New Roman" w:eastAsia="Calibri" w:hAnsi="Times New Roman" w:cs="Times New Roman"/>
              </w:rPr>
              <w:t xml:space="preserve">. </w:t>
            </w:r>
            <w:r w:rsidRPr="006F3CEA">
              <w:rPr>
                <w:rFonts w:ascii="Times New Roman" w:eastAsia="Calibri" w:hAnsi="Times New Roman" w:cs="Times New Roman"/>
              </w:rPr>
              <w:t xml:space="preserve">Прочие </w:t>
            </w:r>
            <w:r w:rsidR="00367717">
              <w:rPr>
                <w:rFonts w:ascii="Times New Roman" w:eastAsia="Calibri" w:hAnsi="Times New Roman" w:cs="Times New Roman"/>
              </w:rPr>
              <w:t>субсидии</w:t>
            </w:r>
            <w:r w:rsidR="004E6064">
              <w:rPr>
                <w:rFonts w:ascii="Times New Roman" w:eastAsia="Calibri" w:hAnsi="Times New Roman" w:cs="Times New Roman"/>
              </w:rPr>
              <w:t>, передаваемые бюджетам</w:t>
            </w:r>
          </w:p>
        </w:tc>
        <w:tc>
          <w:tcPr>
            <w:tcW w:w="1701" w:type="dxa"/>
            <w:vAlign w:val="center"/>
          </w:tcPr>
          <w:p w:rsidR="00416810" w:rsidRPr="00834D86" w:rsidRDefault="004E6064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17 500,000</w:t>
            </w:r>
          </w:p>
        </w:tc>
        <w:tc>
          <w:tcPr>
            <w:tcW w:w="1559" w:type="dxa"/>
            <w:vAlign w:val="center"/>
          </w:tcPr>
          <w:p w:rsidR="00416810" w:rsidRPr="00834D86" w:rsidRDefault="004E6064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17 482,54016</w:t>
            </w:r>
          </w:p>
        </w:tc>
        <w:tc>
          <w:tcPr>
            <w:tcW w:w="1391" w:type="dxa"/>
            <w:vAlign w:val="center"/>
          </w:tcPr>
          <w:p w:rsidR="00416810" w:rsidRPr="00834D86" w:rsidRDefault="004E6064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416810" w:rsidRPr="00153D84" w:rsidTr="003263B3">
        <w:tc>
          <w:tcPr>
            <w:tcW w:w="4820" w:type="dxa"/>
            <w:vAlign w:val="center"/>
          </w:tcPr>
          <w:p w:rsidR="00416810" w:rsidRPr="00834D86" w:rsidRDefault="004E6064" w:rsidP="004E6064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1.3. 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vAlign w:val="center"/>
          </w:tcPr>
          <w:p w:rsidR="00416810" w:rsidRPr="00834D86" w:rsidRDefault="004E6064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0,11362</w:t>
            </w:r>
          </w:p>
        </w:tc>
        <w:tc>
          <w:tcPr>
            <w:tcW w:w="1559" w:type="dxa"/>
            <w:vAlign w:val="center"/>
          </w:tcPr>
          <w:p w:rsidR="00416810" w:rsidRPr="00834D86" w:rsidRDefault="004E6064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0,11362</w:t>
            </w:r>
          </w:p>
        </w:tc>
        <w:tc>
          <w:tcPr>
            <w:tcW w:w="1391" w:type="dxa"/>
            <w:vAlign w:val="center"/>
          </w:tcPr>
          <w:p w:rsidR="00416810" w:rsidRPr="00834D86" w:rsidRDefault="004E6064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416810" w:rsidRPr="00981A18" w:rsidTr="003263B3">
        <w:tc>
          <w:tcPr>
            <w:tcW w:w="4820" w:type="dxa"/>
            <w:vAlign w:val="center"/>
          </w:tcPr>
          <w:p w:rsidR="00416810" w:rsidRPr="00981A18" w:rsidRDefault="00416810" w:rsidP="00416810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  <w:b/>
              </w:rPr>
            </w:pPr>
            <w:r w:rsidRPr="00981A18">
              <w:rPr>
                <w:rFonts w:ascii="Times New Roman" w:eastAsia="Calibri" w:hAnsi="Times New Roman" w:cs="Times New Roman"/>
                <w:b/>
              </w:rPr>
              <w:t>2.Расходы Дорожного фонда – всего</w:t>
            </w:r>
          </w:p>
        </w:tc>
        <w:tc>
          <w:tcPr>
            <w:tcW w:w="1701" w:type="dxa"/>
            <w:vAlign w:val="center"/>
          </w:tcPr>
          <w:p w:rsidR="00416810" w:rsidRPr="00981A18" w:rsidRDefault="004E6064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23 764,87206</w:t>
            </w:r>
          </w:p>
        </w:tc>
        <w:tc>
          <w:tcPr>
            <w:tcW w:w="1559" w:type="dxa"/>
            <w:vAlign w:val="center"/>
          </w:tcPr>
          <w:p w:rsidR="00416810" w:rsidRPr="00981A18" w:rsidRDefault="004E6064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23 246,49013</w:t>
            </w:r>
          </w:p>
        </w:tc>
        <w:tc>
          <w:tcPr>
            <w:tcW w:w="1391" w:type="dxa"/>
            <w:vAlign w:val="center"/>
          </w:tcPr>
          <w:p w:rsidR="00416810" w:rsidRPr="00981A18" w:rsidRDefault="004E6064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97,8</w:t>
            </w:r>
          </w:p>
        </w:tc>
      </w:tr>
      <w:tr w:rsidR="00416810" w:rsidRPr="00981A18" w:rsidTr="003263B3">
        <w:tc>
          <w:tcPr>
            <w:tcW w:w="4820" w:type="dxa"/>
            <w:vAlign w:val="center"/>
          </w:tcPr>
          <w:p w:rsidR="00416810" w:rsidRPr="00981A18" w:rsidRDefault="00416810" w:rsidP="00416810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  <w:i/>
              </w:rPr>
            </w:pPr>
            <w:r w:rsidRPr="00981A18">
              <w:rPr>
                <w:rFonts w:ascii="Times New Roman" w:eastAsia="Calibri" w:hAnsi="Times New Roman" w:cs="Times New Roman"/>
                <w:i/>
              </w:rPr>
              <w:t>в том числе:</w:t>
            </w:r>
          </w:p>
        </w:tc>
        <w:tc>
          <w:tcPr>
            <w:tcW w:w="1701" w:type="dxa"/>
            <w:vAlign w:val="center"/>
          </w:tcPr>
          <w:p w:rsidR="00416810" w:rsidRPr="00981A18" w:rsidRDefault="00416810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16810" w:rsidRPr="00981A18" w:rsidRDefault="00416810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1" w:type="dxa"/>
            <w:vAlign w:val="center"/>
          </w:tcPr>
          <w:p w:rsidR="00416810" w:rsidRPr="00981A18" w:rsidRDefault="00416810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16810" w:rsidRPr="00981A18" w:rsidTr="003263B3">
        <w:tc>
          <w:tcPr>
            <w:tcW w:w="4820" w:type="dxa"/>
            <w:vAlign w:val="center"/>
          </w:tcPr>
          <w:p w:rsidR="00416810" w:rsidRPr="00981A18" w:rsidRDefault="00416810" w:rsidP="00416810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981A18">
              <w:rPr>
                <w:rFonts w:ascii="Times New Roman" w:eastAsia="Calibri" w:hAnsi="Times New Roman" w:cs="Times New Roman"/>
              </w:rPr>
              <w:t>2.1. 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701" w:type="dxa"/>
            <w:vAlign w:val="center"/>
          </w:tcPr>
          <w:p w:rsidR="00416810" w:rsidRPr="00981A18" w:rsidRDefault="004E6064" w:rsidP="00416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4 944,73837</w:t>
            </w:r>
          </w:p>
        </w:tc>
        <w:tc>
          <w:tcPr>
            <w:tcW w:w="1559" w:type="dxa"/>
            <w:vAlign w:val="center"/>
          </w:tcPr>
          <w:p w:rsidR="00416810" w:rsidRPr="00981A18" w:rsidRDefault="004E6064" w:rsidP="00416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4 443,81628</w:t>
            </w:r>
          </w:p>
        </w:tc>
        <w:tc>
          <w:tcPr>
            <w:tcW w:w="1391" w:type="dxa"/>
            <w:vAlign w:val="center"/>
          </w:tcPr>
          <w:p w:rsidR="00416810" w:rsidRPr="00981A18" w:rsidRDefault="004E6064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89,9</w:t>
            </w:r>
          </w:p>
        </w:tc>
      </w:tr>
      <w:tr w:rsidR="00416810" w:rsidRPr="00981A18" w:rsidTr="003263B3">
        <w:tc>
          <w:tcPr>
            <w:tcW w:w="4820" w:type="dxa"/>
            <w:vAlign w:val="center"/>
          </w:tcPr>
          <w:p w:rsidR="00416810" w:rsidRPr="00981A18" w:rsidRDefault="00416810" w:rsidP="00416810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981A18">
              <w:rPr>
                <w:rFonts w:ascii="Times New Roman" w:eastAsia="Calibri" w:hAnsi="Times New Roman" w:cs="Times New Roman"/>
              </w:rPr>
              <w:t xml:space="preserve">2.2. 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1701" w:type="dxa"/>
            <w:vAlign w:val="center"/>
          </w:tcPr>
          <w:p w:rsidR="00416810" w:rsidRPr="00981A18" w:rsidRDefault="004E6064" w:rsidP="00416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18 420,13369</w:t>
            </w:r>
          </w:p>
        </w:tc>
        <w:tc>
          <w:tcPr>
            <w:tcW w:w="1559" w:type="dxa"/>
            <w:vAlign w:val="center"/>
          </w:tcPr>
          <w:p w:rsidR="00416810" w:rsidRPr="00981A18" w:rsidRDefault="004E6064" w:rsidP="00416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18 402,67385</w:t>
            </w:r>
          </w:p>
        </w:tc>
        <w:tc>
          <w:tcPr>
            <w:tcW w:w="1391" w:type="dxa"/>
            <w:vAlign w:val="center"/>
          </w:tcPr>
          <w:p w:rsidR="00416810" w:rsidRPr="00981A18" w:rsidRDefault="004E6064" w:rsidP="00416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</w:t>
            </w:r>
          </w:p>
        </w:tc>
      </w:tr>
      <w:tr w:rsidR="004E6064" w:rsidRPr="00981A18" w:rsidTr="003263B3">
        <w:tc>
          <w:tcPr>
            <w:tcW w:w="4820" w:type="dxa"/>
            <w:vAlign w:val="center"/>
          </w:tcPr>
          <w:p w:rsidR="004E6064" w:rsidRPr="004E6064" w:rsidRDefault="004E6064" w:rsidP="00416810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  <w:i/>
              </w:rPr>
            </w:pPr>
            <w:r w:rsidRPr="004E6064">
              <w:rPr>
                <w:rFonts w:ascii="Times New Roman" w:eastAsia="Calibri" w:hAnsi="Times New Roman" w:cs="Times New Roman"/>
                <w:i/>
              </w:rPr>
              <w:t>из них софинансирование за счет средств района</w:t>
            </w:r>
          </w:p>
        </w:tc>
        <w:tc>
          <w:tcPr>
            <w:tcW w:w="1701" w:type="dxa"/>
            <w:vAlign w:val="center"/>
          </w:tcPr>
          <w:p w:rsidR="004E6064" w:rsidRPr="004E6064" w:rsidRDefault="004E6064" w:rsidP="00416810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920,13369</w:t>
            </w:r>
          </w:p>
        </w:tc>
        <w:tc>
          <w:tcPr>
            <w:tcW w:w="1559" w:type="dxa"/>
            <w:vAlign w:val="center"/>
          </w:tcPr>
          <w:p w:rsidR="004E6064" w:rsidRPr="004E6064" w:rsidRDefault="004E6064" w:rsidP="00416810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920,13369</w:t>
            </w:r>
          </w:p>
        </w:tc>
        <w:tc>
          <w:tcPr>
            <w:tcW w:w="1391" w:type="dxa"/>
            <w:vAlign w:val="center"/>
          </w:tcPr>
          <w:p w:rsidR="004E6064" w:rsidRPr="004E6064" w:rsidRDefault="004E6064" w:rsidP="00416810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100,0</w:t>
            </w:r>
          </w:p>
        </w:tc>
      </w:tr>
      <w:tr w:rsidR="00416810" w:rsidRPr="00981A18" w:rsidTr="003263B3">
        <w:tc>
          <w:tcPr>
            <w:tcW w:w="4820" w:type="dxa"/>
            <w:vAlign w:val="center"/>
          </w:tcPr>
          <w:p w:rsidR="00416810" w:rsidRPr="00981A18" w:rsidRDefault="00416810" w:rsidP="004E6064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981A18">
              <w:rPr>
                <w:rFonts w:ascii="Times New Roman" w:eastAsia="Calibri" w:hAnsi="Times New Roman" w:cs="Times New Roman"/>
              </w:rPr>
              <w:t>2.</w:t>
            </w:r>
            <w:r w:rsidR="004E6064">
              <w:rPr>
                <w:rFonts w:ascii="Times New Roman" w:eastAsia="Calibri" w:hAnsi="Times New Roman" w:cs="Times New Roman"/>
              </w:rPr>
              <w:t>3</w:t>
            </w:r>
            <w:r w:rsidRPr="00981A18">
              <w:rPr>
                <w:rFonts w:ascii="Times New Roman" w:eastAsia="Calibri" w:hAnsi="Times New Roman" w:cs="Times New Roman"/>
              </w:rPr>
              <w:t xml:space="preserve">. Предоставление иных межбюджетных трансфертов на содержание зимника </w:t>
            </w:r>
            <w:proofErr w:type="spellStart"/>
            <w:r w:rsidRPr="00981A18">
              <w:rPr>
                <w:rFonts w:ascii="Times New Roman" w:eastAsia="Calibri" w:hAnsi="Times New Roman" w:cs="Times New Roman"/>
              </w:rPr>
              <w:t>б.н.п</w:t>
            </w:r>
            <w:proofErr w:type="spellEnd"/>
            <w:r w:rsidRPr="00981A18">
              <w:rPr>
                <w:rFonts w:ascii="Times New Roman" w:eastAsia="Calibri" w:hAnsi="Times New Roman" w:cs="Times New Roman"/>
              </w:rPr>
              <w:t>. Медведево – п. Северный</w:t>
            </w:r>
          </w:p>
        </w:tc>
        <w:tc>
          <w:tcPr>
            <w:tcW w:w="1701" w:type="dxa"/>
            <w:vAlign w:val="center"/>
          </w:tcPr>
          <w:p w:rsidR="00416810" w:rsidRPr="00981A18" w:rsidRDefault="004E6064" w:rsidP="00416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559" w:type="dxa"/>
            <w:vAlign w:val="center"/>
          </w:tcPr>
          <w:p w:rsidR="00416810" w:rsidRPr="00981A18" w:rsidRDefault="004E6064" w:rsidP="00416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391" w:type="dxa"/>
            <w:vAlign w:val="center"/>
          </w:tcPr>
          <w:p w:rsidR="00416810" w:rsidRPr="00981A18" w:rsidRDefault="004E6064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416810" w:rsidRPr="00981A18" w:rsidTr="003263B3">
        <w:trPr>
          <w:trHeight w:val="349"/>
        </w:trPr>
        <w:tc>
          <w:tcPr>
            <w:tcW w:w="4820" w:type="dxa"/>
            <w:vAlign w:val="center"/>
          </w:tcPr>
          <w:p w:rsidR="00416810" w:rsidRPr="00981A18" w:rsidRDefault="00416810" w:rsidP="00416810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  <w:b/>
              </w:rPr>
            </w:pPr>
            <w:r w:rsidRPr="00981A18">
              <w:rPr>
                <w:rFonts w:ascii="Times New Roman" w:eastAsia="Calibri" w:hAnsi="Times New Roman" w:cs="Times New Roman"/>
                <w:b/>
              </w:rPr>
              <w:t>Остаток денежных средств на конец отчетного периода</w:t>
            </w:r>
          </w:p>
        </w:tc>
        <w:tc>
          <w:tcPr>
            <w:tcW w:w="1701" w:type="dxa"/>
            <w:vAlign w:val="center"/>
          </w:tcPr>
          <w:p w:rsidR="00416810" w:rsidRPr="00981A18" w:rsidRDefault="00416810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0,0</w:t>
            </w:r>
          </w:p>
        </w:tc>
        <w:tc>
          <w:tcPr>
            <w:tcW w:w="1559" w:type="dxa"/>
            <w:vAlign w:val="center"/>
          </w:tcPr>
          <w:p w:rsidR="00416810" w:rsidRPr="00981A18" w:rsidRDefault="001C1E80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507,54335</w:t>
            </w:r>
          </w:p>
        </w:tc>
        <w:tc>
          <w:tcPr>
            <w:tcW w:w="1391" w:type="dxa"/>
            <w:vAlign w:val="center"/>
          </w:tcPr>
          <w:p w:rsidR="00416810" w:rsidRPr="00981A18" w:rsidRDefault="001C1E80" w:rsidP="00416810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х</w:t>
            </w:r>
          </w:p>
        </w:tc>
      </w:tr>
    </w:tbl>
    <w:p w:rsidR="00741467" w:rsidRDefault="00741467" w:rsidP="00C22A7D"/>
    <w:p w:rsidR="00EE5CA9" w:rsidRDefault="00EE5CA9" w:rsidP="00C22A7D"/>
    <w:p w:rsidR="00EE5CA9" w:rsidRDefault="00EE5CA9" w:rsidP="00C22A7D"/>
    <w:p w:rsidR="00EE5CA9" w:rsidRDefault="00EE5CA9" w:rsidP="00C22A7D"/>
    <w:p w:rsidR="00EE5CA9" w:rsidRDefault="00EE5CA9" w:rsidP="00C22A7D"/>
    <w:p w:rsidR="00EE5CA9" w:rsidRDefault="00EE5CA9" w:rsidP="00C22A7D"/>
    <w:p w:rsidR="00EE5CA9" w:rsidRDefault="00EE5CA9" w:rsidP="00C22A7D"/>
    <w:p w:rsidR="00EE5CA9" w:rsidRDefault="00EE5CA9" w:rsidP="00C22A7D"/>
    <w:p w:rsidR="00EE5CA9" w:rsidRDefault="00EE5CA9" w:rsidP="00C22A7D"/>
    <w:p w:rsidR="00EE5CA9" w:rsidRDefault="00EE5CA9" w:rsidP="00C22A7D"/>
    <w:p w:rsidR="00EE5CA9" w:rsidRDefault="00EE5CA9" w:rsidP="00C22A7D"/>
    <w:sectPr w:rsidR="00EE5CA9" w:rsidSect="00BE5250">
      <w:headerReference w:type="default" r:id="rId10"/>
      <w:pgSz w:w="11906" w:h="16838"/>
      <w:pgMar w:top="1134" w:right="1134" w:bottom="1134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D6F" w:rsidRDefault="00811D6F" w:rsidP="004B508E">
      <w:pPr>
        <w:spacing w:after="0" w:line="240" w:lineRule="auto"/>
      </w:pPr>
      <w:r>
        <w:separator/>
      </w:r>
    </w:p>
  </w:endnote>
  <w:endnote w:type="continuationSeparator" w:id="0">
    <w:p w:rsidR="00811D6F" w:rsidRDefault="00811D6F" w:rsidP="004B5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D6F" w:rsidRDefault="00811D6F" w:rsidP="004B508E">
      <w:pPr>
        <w:spacing w:after="0" w:line="240" w:lineRule="auto"/>
      </w:pPr>
      <w:r>
        <w:separator/>
      </w:r>
    </w:p>
  </w:footnote>
  <w:footnote w:type="continuationSeparator" w:id="0">
    <w:p w:rsidR="00811D6F" w:rsidRDefault="00811D6F" w:rsidP="004B5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8187818"/>
      <w:docPartObj>
        <w:docPartGallery w:val="Page Numbers (Top of Page)"/>
        <w:docPartUnique/>
      </w:docPartObj>
    </w:sdtPr>
    <w:sdtEndPr/>
    <w:sdtContent>
      <w:p w:rsidR="00B6229E" w:rsidRDefault="00B6229E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06B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229E" w:rsidRPr="00267163" w:rsidRDefault="00B6229E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7ADC"/>
    <w:multiLevelType w:val="multilevel"/>
    <w:tmpl w:val="2DEE784A"/>
    <w:lvl w:ilvl="0">
      <w:start w:val="1"/>
      <w:numFmt w:val="bullet"/>
      <w:lvlText w:val=""/>
      <w:lvlJc w:val="left"/>
      <w:pPr>
        <w:ind w:left="1495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">
    <w:nsid w:val="1EF561C8"/>
    <w:multiLevelType w:val="multilevel"/>
    <w:tmpl w:val="14904364"/>
    <w:lvl w:ilvl="0">
      <w:start w:val="1"/>
      <w:numFmt w:val="bullet"/>
      <w:lvlText w:val=""/>
      <w:lvlJc w:val="left"/>
      <w:pPr>
        <w:ind w:left="10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">
    <w:nsid w:val="43E27E0F"/>
    <w:multiLevelType w:val="multilevel"/>
    <w:tmpl w:val="9FD08156"/>
    <w:lvl w:ilvl="0">
      <w:start w:val="1"/>
      <w:numFmt w:val="bullet"/>
      <w:lvlText w:val=""/>
      <w:lvlJc w:val="left"/>
      <w:pPr>
        <w:ind w:left="786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3">
    <w:nsid w:val="48FA57D8"/>
    <w:multiLevelType w:val="multilevel"/>
    <w:tmpl w:val="9B52107A"/>
    <w:lvl w:ilvl="0">
      <w:start w:val="1"/>
      <w:numFmt w:val="bullet"/>
      <w:lvlText w:val=""/>
      <w:lvlJc w:val="left"/>
      <w:pPr>
        <w:ind w:left="1495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4">
    <w:nsid w:val="56606D4A"/>
    <w:multiLevelType w:val="multilevel"/>
    <w:tmpl w:val="0D7E0248"/>
    <w:lvl w:ilvl="0">
      <w:start w:val="1"/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5A360FF7"/>
    <w:multiLevelType w:val="multilevel"/>
    <w:tmpl w:val="77F6774A"/>
    <w:lvl w:ilvl="0">
      <w:start w:val="1"/>
      <w:numFmt w:val="bullet"/>
      <w:lvlText w:val=""/>
      <w:lvlJc w:val="left"/>
      <w:pPr>
        <w:ind w:left="786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6">
    <w:nsid w:val="698B3853"/>
    <w:multiLevelType w:val="multilevel"/>
    <w:tmpl w:val="1590AA04"/>
    <w:lvl w:ilvl="0">
      <w:start w:val="1"/>
      <w:numFmt w:val="upperRoman"/>
      <w:lvlText w:val="%1."/>
      <w:lvlJc w:val="left"/>
      <w:pPr>
        <w:ind w:left="1287" w:hanging="72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D2561CE"/>
    <w:multiLevelType w:val="multilevel"/>
    <w:tmpl w:val="F4B68E48"/>
    <w:lvl w:ilvl="0">
      <w:start w:val="1"/>
      <w:numFmt w:val="bullet"/>
      <w:lvlText w:val=""/>
      <w:lvlJc w:val="left"/>
      <w:pPr>
        <w:ind w:left="1288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00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8" w:hanging="360"/>
      </w:pPr>
      <w:rPr>
        <w:rFonts w:ascii="Wingdings" w:hAnsi="Wingdings"/>
      </w:rPr>
    </w:lvl>
  </w:abstractNum>
  <w:abstractNum w:abstractNumId="8">
    <w:nsid w:val="7ECE064F"/>
    <w:multiLevelType w:val="multilevel"/>
    <w:tmpl w:val="684477E0"/>
    <w:lvl w:ilvl="0">
      <w:start w:val="1"/>
      <w:numFmt w:val="bullet"/>
      <w:lvlText w:val=""/>
      <w:lvlJc w:val="left"/>
      <w:pPr>
        <w:ind w:left="663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38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0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2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54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26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98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0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23" w:hanging="360"/>
      </w:pPr>
      <w:rPr>
        <w:rFonts w:ascii="Wingdings" w:hAnsi="Wingdings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DD6"/>
    <w:rsid w:val="0000067B"/>
    <w:rsid w:val="000018D5"/>
    <w:rsid w:val="000067B3"/>
    <w:rsid w:val="000069FB"/>
    <w:rsid w:val="00006B8B"/>
    <w:rsid w:val="00007B6C"/>
    <w:rsid w:val="00010300"/>
    <w:rsid w:val="00010892"/>
    <w:rsid w:val="000302CE"/>
    <w:rsid w:val="00031E96"/>
    <w:rsid w:val="000331CB"/>
    <w:rsid w:val="000367B1"/>
    <w:rsid w:val="00041452"/>
    <w:rsid w:val="00042822"/>
    <w:rsid w:val="00047C09"/>
    <w:rsid w:val="00052AB1"/>
    <w:rsid w:val="0006212B"/>
    <w:rsid w:val="000628CD"/>
    <w:rsid w:val="000645B8"/>
    <w:rsid w:val="00065426"/>
    <w:rsid w:val="0007382B"/>
    <w:rsid w:val="00076C55"/>
    <w:rsid w:val="00084B0A"/>
    <w:rsid w:val="00091FCD"/>
    <w:rsid w:val="00093144"/>
    <w:rsid w:val="00093927"/>
    <w:rsid w:val="0009725B"/>
    <w:rsid w:val="00097A2D"/>
    <w:rsid w:val="000A0782"/>
    <w:rsid w:val="000B1548"/>
    <w:rsid w:val="000C24FB"/>
    <w:rsid w:val="000C3295"/>
    <w:rsid w:val="000C5F1E"/>
    <w:rsid w:val="000D0665"/>
    <w:rsid w:val="000D3041"/>
    <w:rsid w:val="000D39DF"/>
    <w:rsid w:val="000D672E"/>
    <w:rsid w:val="000E14CC"/>
    <w:rsid w:val="000E2BBF"/>
    <w:rsid w:val="000E3BD8"/>
    <w:rsid w:val="000E59E1"/>
    <w:rsid w:val="000E5A7E"/>
    <w:rsid w:val="000F4A02"/>
    <w:rsid w:val="000F6CC8"/>
    <w:rsid w:val="000F737E"/>
    <w:rsid w:val="000F7943"/>
    <w:rsid w:val="00103A18"/>
    <w:rsid w:val="00106B71"/>
    <w:rsid w:val="00106C0C"/>
    <w:rsid w:val="001078BA"/>
    <w:rsid w:val="00123544"/>
    <w:rsid w:val="00127C15"/>
    <w:rsid w:val="0014445F"/>
    <w:rsid w:val="00146E8E"/>
    <w:rsid w:val="00153D84"/>
    <w:rsid w:val="00156796"/>
    <w:rsid w:val="00160E71"/>
    <w:rsid w:val="001619FB"/>
    <w:rsid w:val="001622C3"/>
    <w:rsid w:val="001631FB"/>
    <w:rsid w:val="00164356"/>
    <w:rsid w:val="00173EFB"/>
    <w:rsid w:val="00176102"/>
    <w:rsid w:val="001762A9"/>
    <w:rsid w:val="00177B09"/>
    <w:rsid w:val="001831F7"/>
    <w:rsid w:val="00185C38"/>
    <w:rsid w:val="001907C7"/>
    <w:rsid w:val="00193C3D"/>
    <w:rsid w:val="001A0EFF"/>
    <w:rsid w:val="001A511F"/>
    <w:rsid w:val="001A5498"/>
    <w:rsid w:val="001A5B81"/>
    <w:rsid w:val="001A6B22"/>
    <w:rsid w:val="001B04C0"/>
    <w:rsid w:val="001B1577"/>
    <w:rsid w:val="001B171E"/>
    <w:rsid w:val="001B5E5A"/>
    <w:rsid w:val="001B736B"/>
    <w:rsid w:val="001C146A"/>
    <w:rsid w:val="001C1E80"/>
    <w:rsid w:val="001D5595"/>
    <w:rsid w:val="001D6FD6"/>
    <w:rsid w:val="001E2971"/>
    <w:rsid w:val="001E4B9E"/>
    <w:rsid w:val="001F2586"/>
    <w:rsid w:val="00210067"/>
    <w:rsid w:val="002139A4"/>
    <w:rsid w:val="00213D45"/>
    <w:rsid w:val="00227760"/>
    <w:rsid w:val="0023122F"/>
    <w:rsid w:val="00232BDE"/>
    <w:rsid w:val="00236816"/>
    <w:rsid w:val="002409ED"/>
    <w:rsid w:val="00244788"/>
    <w:rsid w:val="00250BB8"/>
    <w:rsid w:val="002565DA"/>
    <w:rsid w:val="00257072"/>
    <w:rsid w:val="002641E3"/>
    <w:rsid w:val="00267163"/>
    <w:rsid w:val="00272068"/>
    <w:rsid w:val="0027223C"/>
    <w:rsid w:val="00274050"/>
    <w:rsid w:val="00283464"/>
    <w:rsid w:val="002867FE"/>
    <w:rsid w:val="0029290A"/>
    <w:rsid w:val="00293888"/>
    <w:rsid w:val="002A0989"/>
    <w:rsid w:val="002A12E7"/>
    <w:rsid w:val="002A30F6"/>
    <w:rsid w:val="002A56F7"/>
    <w:rsid w:val="002A6F57"/>
    <w:rsid w:val="002B2AB7"/>
    <w:rsid w:val="002C1C94"/>
    <w:rsid w:val="002C2C52"/>
    <w:rsid w:val="002C3BB9"/>
    <w:rsid w:val="002C4F6B"/>
    <w:rsid w:val="002D17CE"/>
    <w:rsid w:val="002D1910"/>
    <w:rsid w:val="002D361A"/>
    <w:rsid w:val="002D4B98"/>
    <w:rsid w:val="002D72AF"/>
    <w:rsid w:val="002E04FB"/>
    <w:rsid w:val="002E0740"/>
    <w:rsid w:val="002E3FB5"/>
    <w:rsid w:val="002E684B"/>
    <w:rsid w:val="002F112B"/>
    <w:rsid w:val="002F3A45"/>
    <w:rsid w:val="002F5B74"/>
    <w:rsid w:val="002F727E"/>
    <w:rsid w:val="003010D0"/>
    <w:rsid w:val="0030155B"/>
    <w:rsid w:val="003051D5"/>
    <w:rsid w:val="003217E6"/>
    <w:rsid w:val="003263B3"/>
    <w:rsid w:val="0032680E"/>
    <w:rsid w:val="00330361"/>
    <w:rsid w:val="003323C1"/>
    <w:rsid w:val="003323F6"/>
    <w:rsid w:val="00336A60"/>
    <w:rsid w:val="003378D8"/>
    <w:rsid w:val="00340C3A"/>
    <w:rsid w:val="003436ED"/>
    <w:rsid w:val="00354448"/>
    <w:rsid w:val="00354DD6"/>
    <w:rsid w:val="00367717"/>
    <w:rsid w:val="0037551A"/>
    <w:rsid w:val="003755F7"/>
    <w:rsid w:val="003801A9"/>
    <w:rsid w:val="00384E3B"/>
    <w:rsid w:val="00386A89"/>
    <w:rsid w:val="00390897"/>
    <w:rsid w:val="00391391"/>
    <w:rsid w:val="00391D5F"/>
    <w:rsid w:val="003927C5"/>
    <w:rsid w:val="003936A3"/>
    <w:rsid w:val="0039447B"/>
    <w:rsid w:val="00394805"/>
    <w:rsid w:val="0039500C"/>
    <w:rsid w:val="003950FA"/>
    <w:rsid w:val="0039540D"/>
    <w:rsid w:val="00395644"/>
    <w:rsid w:val="003A1D06"/>
    <w:rsid w:val="003B4963"/>
    <w:rsid w:val="003B4E28"/>
    <w:rsid w:val="003C0013"/>
    <w:rsid w:val="003C10E7"/>
    <w:rsid w:val="003C2194"/>
    <w:rsid w:val="003C3D3A"/>
    <w:rsid w:val="003C4E2D"/>
    <w:rsid w:val="003C5BF4"/>
    <w:rsid w:val="003D67BB"/>
    <w:rsid w:val="003E6E01"/>
    <w:rsid w:val="00401E6A"/>
    <w:rsid w:val="00403909"/>
    <w:rsid w:val="00407B46"/>
    <w:rsid w:val="0041079A"/>
    <w:rsid w:val="00410E0D"/>
    <w:rsid w:val="00416810"/>
    <w:rsid w:val="004177CB"/>
    <w:rsid w:val="00417859"/>
    <w:rsid w:val="00421322"/>
    <w:rsid w:val="00426381"/>
    <w:rsid w:val="00430E23"/>
    <w:rsid w:val="004402A7"/>
    <w:rsid w:val="00441B09"/>
    <w:rsid w:val="00454A53"/>
    <w:rsid w:val="004576F3"/>
    <w:rsid w:val="00460CEF"/>
    <w:rsid w:val="00472B6D"/>
    <w:rsid w:val="0047449A"/>
    <w:rsid w:val="0047509E"/>
    <w:rsid w:val="00476479"/>
    <w:rsid w:val="004918D5"/>
    <w:rsid w:val="004925C6"/>
    <w:rsid w:val="004A3E51"/>
    <w:rsid w:val="004B2D3F"/>
    <w:rsid w:val="004B3AFF"/>
    <w:rsid w:val="004B508E"/>
    <w:rsid w:val="004B7791"/>
    <w:rsid w:val="004B7C5E"/>
    <w:rsid w:val="004C47AD"/>
    <w:rsid w:val="004D20D9"/>
    <w:rsid w:val="004D6237"/>
    <w:rsid w:val="004D6923"/>
    <w:rsid w:val="004E5739"/>
    <w:rsid w:val="004E5E69"/>
    <w:rsid w:val="004E6064"/>
    <w:rsid w:val="004E6FFD"/>
    <w:rsid w:val="004E786A"/>
    <w:rsid w:val="004F06AF"/>
    <w:rsid w:val="004F22C3"/>
    <w:rsid w:val="004F52FE"/>
    <w:rsid w:val="004F7F58"/>
    <w:rsid w:val="00500023"/>
    <w:rsid w:val="0051742D"/>
    <w:rsid w:val="005203A6"/>
    <w:rsid w:val="005230BC"/>
    <w:rsid w:val="00531003"/>
    <w:rsid w:val="00537B5E"/>
    <w:rsid w:val="00543192"/>
    <w:rsid w:val="00543FC7"/>
    <w:rsid w:val="00544324"/>
    <w:rsid w:val="0054490B"/>
    <w:rsid w:val="00544D8A"/>
    <w:rsid w:val="00560D5D"/>
    <w:rsid w:val="005645F0"/>
    <w:rsid w:val="005678F2"/>
    <w:rsid w:val="0057007F"/>
    <w:rsid w:val="00571442"/>
    <w:rsid w:val="00572A75"/>
    <w:rsid w:val="005835F5"/>
    <w:rsid w:val="00585F2B"/>
    <w:rsid w:val="00590620"/>
    <w:rsid w:val="005951C1"/>
    <w:rsid w:val="00596945"/>
    <w:rsid w:val="00597CE7"/>
    <w:rsid w:val="005B74B9"/>
    <w:rsid w:val="005C297F"/>
    <w:rsid w:val="005D1E1B"/>
    <w:rsid w:val="005D2A1E"/>
    <w:rsid w:val="005D48A5"/>
    <w:rsid w:val="005E40E1"/>
    <w:rsid w:val="006049F6"/>
    <w:rsid w:val="00606B46"/>
    <w:rsid w:val="006114D9"/>
    <w:rsid w:val="006134DC"/>
    <w:rsid w:val="00614ED9"/>
    <w:rsid w:val="006202E1"/>
    <w:rsid w:val="00621519"/>
    <w:rsid w:val="00623600"/>
    <w:rsid w:val="00624C5B"/>
    <w:rsid w:val="006254FC"/>
    <w:rsid w:val="006261C1"/>
    <w:rsid w:val="0062753C"/>
    <w:rsid w:val="00632069"/>
    <w:rsid w:val="006339D4"/>
    <w:rsid w:val="006410F7"/>
    <w:rsid w:val="00641E34"/>
    <w:rsid w:val="00643C57"/>
    <w:rsid w:val="00645F4E"/>
    <w:rsid w:val="006467DF"/>
    <w:rsid w:val="00656138"/>
    <w:rsid w:val="00657865"/>
    <w:rsid w:val="0066570E"/>
    <w:rsid w:val="006668DE"/>
    <w:rsid w:val="00670AFE"/>
    <w:rsid w:val="0067274E"/>
    <w:rsid w:val="00681EF4"/>
    <w:rsid w:val="0068509A"/>
    <w:rsid w:val="00692478"/>
    <w:rsid w:val="006A0675"/>
    <w:rsid w:val="006B1E4A"/>
    <w:rsid w:val="006B1E6D"/>
    <w:rsid w:val="006C092E"/>
    <w:rsid w:val="006C4DD6"/>
    <w:rsid w:val="006C5F89"/>
    <w:rsid w:val="006D0B2A"/>
    <w:rsid w:val="006D3A54"/>
    <w:rsid w:val="006D45D4"/>
    <w:rsid w:val="006D6528"/>
    <w:rsid w:val="006E0F7E"/>
    <w:rsid w:val="006F3CEA"/>
    <w:rsid w:val="006F7AF4"/>
    <w:rsid w:val="007050C2"/>
    <w:rsid w:val="0071019D"/>
    <w:rsid w:val="00710DB3"/>
    <w:rsid w:val="007142E8"/>
    <w:rsid w:val="00716E02"/>
    <w:rsid w:val="00730891"/>
    <w:rsid w:val="0073363A"/>
    <w:rsid w:val="00736425"/>
    <w:rsid w:val="00741467"/>
    <w:rsid w:val="00742C07"/>
    <w:rsid w:val="00743EA0"/>
    <w:rsid w:val="007470A0"/>
    <w:rsid w:val="00753679"/>
    <w:rsid w:val="007559B3"/>
    <w:rsid w:val="0076655A"/>
    <w:rsid w:val="00772E75"/>
    <w:rsid w:val="00774615"/>
    <w:rsid w:val="00775AA4"/>
    <w:rsid w:val="0078069F"/>
    <w:rsid w:val="00780958"/>
    <w:rsid w:val="00781BFC"/>
    <w:rsid w:val="007945E6"/>
    <w:rsid w:val="007972F7"/>
    <w:rsid w:val="007A7824"/>
    <w:rsid w:val="007B129A"/>
    <w:rsid w:val="007B447B"/>
    <w:rsid w:val="007B5510"/>
    <w:rsid w:val="007B7637"/>
    <w:rsid w:val="007C4DD5"/>
    <w:rsid w:val="007D443A"/>
    <w:rsid w:val="007E027F"/>
    <w:rsid w:val="007E2953"/>
    <w:rsid w:val="007E5DAF"/>
    <w:rsid w:val="007F0AA4"/>
    <w:rsid w:val="007F3352"/>
    <w:rsid w:val="007F50CB"/>
    <w:rsid w:val="00800656"/>
    <w:rsid w:val="008019A2"/>
    <w:rsid w:val="00806B41"/>
    <w:rsid w:val="008115E6"/>
    <w:rsid w:val="00811D6F"/>
    <w:rsid w:val="0082117D"/>
    <w:rsid w:val="00825E2A"/>
    <w:rsid w:val="00830984"/>
    <w:rsid w:val="00832A85"/>
    <w:rsid w:val="00832B8A"/>
    <w:rsid w:val="008337CC"/>
    <w:rsid w:val="00834D86"/>
    <w:rsid w:val="008377F2"/>
    <w:rsid w:val="00837D85"/>
    <w:rsid w:val="008419FC"/>
    <w:rsid w:val="008431D6"/>
    <w:rsid w:val="00854928"/>
    <w:rsid w:val="00854A79"/>
    <w:rsid w:val="00857C39"/>
    <w:rsid w:val="008727C8"/>
    <w:rsid w:val="00877434"/>
    <w:rsid w:val="00883B89"/>
    <w:rsid w:val="00884317"/>
    <w:rsid w:val="008850E9"/>
    <w:rsid w:val="00890259"/>
    <w:rsid w:val="00891E41"/>
    <w:rsid w:val="00893D1E"/>
    <w:rsid w:val="0089544B"/>
    <w:rsid w:val="0089641B"/>
    <w:rsid w:val="008A3362"/>
    <w:rsid w:val="008A523A"/>
    <w:rsid w:val="008A7617"/>
    <w:rsid w:val="008B22D9"/>
    <w:rsid w:val="008C4B58"/>
    <w:rsid w:val="008C6E5C"/>
    <w:rsid w:val="008D1BC1"/>
    <w:rsid w:val="008D2871"/>
    <w:rsid w:val="008D7012"/>
    <w:rsid w:val="008E01E0"/>
    <w:rsid w:val="008E0CFC"/>
    <w:rsid w:val="008E0FF3"/>
    <w:rsid w:val="008E580D"/>
    <w:rsid w:val="008F0450"/>
    <w:rsid w:val="008F2E66"/>
    <w:rsid w:val="008F4809"/>
    <w:rsid w:val="008F5A9B"/>
    <w:rsid w:val="008F6D38"/>
    <w:rsid w:val="00904367"/>
    <w:rsid w:val="00913E35"/>
    <w:rsid w:val="009151EF"/>
    <w:rsid w:val="0091619C"/>
    <w:rsid w:val="00916664"/>
    <w:rsid w:val="00916DC9"/>
    <w:rsid w:val="00921566"/>
    <w:rsid w:val="00932487"/>
    <w:rsid w:val="009327E2"/>
    <w:rsid w:val="009338ED"/>
    <w:rsid w:val="009377F7"/>
    <w:rsid w:val="0094066A"/>
    <w:rsid w:val="00942018"/>
    <w:rsid w:val="00943420"/>
    <w:rsid w:val="00944D29"/>
    <w:rsid w:val="0095017C"/>
    <w:rsid w:val="00957910"/>
    <w:rsid w:val="00966846"/>
    <w:rsid w:val="009672E5"/>
    <w:rsid w:val="00973AA4"/>
    <w:rsid w:val="00981A18"/>
    <w:rsid w:val="00990BF7"/>
    <w:rsid w:val="0099314A"/>
    <w:rsid w:val="009A13FB"/>
    <w:rsid w:val="009A7DF3"/>
    <w:rsid w:val="009B19E6"/>
    <w:rsid w:val="009B3545"/>
    <w:rsid w:val="009C3865"/>
    <w:rsid w:val="009C7485"/>
    <w:rsid w:val="009D1D3A"/>
    <w:rsid w:val="009D44AA"/>
    <w:rsid w:val="009D55DE"/>
    <w:rsid w:val="009E1268"/>
    <w:rsid w:val="009F23DD"/>
    <w:rsid w:val="009F297D"/>
    <w:rsid w:val="009F4BB1"/>
    <w:rsid w:val="009F4D99"/>
    <w:rsid w:val="009F61C2"/>
    <w:rsid w:val="00A03D1D"/>
    <w:rsid w:val="00A04173"/>
    <w:rsid w:val="00A04D0C"/>
    <w:rsid w:val="00A058BB"/>
    <w:rsid w:val="00A201C7"/>
    <w:rsid w:val="00A22AC5"/>
    <w:rsid w:val="00A273C8"/>
    <w:rsid w:val="00A445F1"/>
    <w:rsid w:val="00A46C65"/>
    <w:rsid w:val="00A47B1B"/>
    <w:rsid w:val="00A514CF"/>
    <w:rsid w:val="00A5560E"/>
    <w:rsid w:val="00A745D9"/>
    <w:rsid w:val="00A85C26"/>
    <w:rsid w:val="00A97D7B"/>
    <w:rsid w:val="00AA588A"/>
    <w:rsid w:val="00AA79FE"/>
    <w:rsid w:val="00AB1D45"/>
    <w:rsid w:val="00AB2253"/>
    <w:rsid w:val="00AC1149"/>
    <w:rsid w:val="00AC1626"/>
    <w:rsid w:val="00AC2867"/>
    <w:rsid w:val="00AC5118"/>
    <w:rsid w:val="00AC62F5"/>
    <w:rsid w:val="00AD0548"/>
    <w:rsid w:val="00AD0ECB"/>
    <w:rsid w:val="00AD3DE8"/>
    <w:rsid w:val="00AE26BC"/>
    <w:rsid w:val="00AE6FEF"/>
    <w:rsid w:val="00AF545D"/>
    <w:rsid w:val="00AF54E6"/>
    <w:rsid w:val="00AF5797"/>
    <w:rsid w:val="00AF5EC1"/>
    <w:rsid w:val="00B00D65"/>
    <w:rsid w:val="00B05C35"/>
    <w:rsid w:val="00B06AAF"/>
    <w:rsid w:val="00B1186C"/>
    <w:rsid w:val="00B1601D"/>
    <w:rsid w:val="00B21B44"/>
    <w:rsid w:val="00B22648"/>
    <w:rsid w:val="00B22A87"/>
    <w:rsid w:val="00B27BDD"/>
    <w:rsid w:val="00B340CD"/>
    <w:rsid w:val="00B4154C"/>
    <w:rsid w:val="00B45C09"/>
    <w:rsid w:val="00B518CD"/>
    <w:rsid w:val="00B6229E"/>
    <w:rsid w:val="00B63EF4"/>
    <w:rsid w:val="00B67FCC"/>
    <w:rsid w:val="00B70392"/>
    <w:rsid w:val="00B8052A"/>
    <w:rsid w:val="00B80AAB"/>
    <w:rsid w:val="00B879AD"/>
    <w:rsid w:val="00B92C37"/>
    <w:rsid w:val="00B96F77"/>
    <w:rsid w:val="00BA122D"/>
    <w:rsid w:val="00BA27F8"/>
    <w:rsid w:val="00BB11EF"/>
    <w:rsid w:val="00BB1CEE"/>
    <w:rsid w:val="00BB511C"/>
    <w:rsid w:val="00BC0056"/>
    <w:rsid w:val="00BC29ED"/>
    <w:rsid w:val="00BC2CE5"/>
    <w:rsid w:val="00BC5685"/>
    <w:rsid w:val="00BC6CE5"/>
    <w:rsid w:val="00BC7995"/>
    <w:rsid w:val="00BD3F2D"/>
    <w:rsid w:val="00BE11DE"/>
    <w:rsid w:val="00BE12D2"/>
    <w:rsid w:val="00BE5250"/>
    <w:rsid w:val="00BE7977"/>
    <w:rsid w:val="00BF013D"/>
    <w:rsid w:val="00BF0CD2"/>
    <w:rsid w:val="00BF1AC3"/>
    <w:rsid w:val="00BF7741"/>
    <w:rsid w:val="00C02A49"/>
    <w:rsid w:val="00C03594"/>
    <w:rsid w:val="00C04C42"/>
    <w:rsid w:val="00C04E9F"/>
    <w:rsid w:val="00C13E62"/>
    <w:rsid w:val="00C16475"/>
    <w:rsid w:val="00C22A7D"/>
    <w:rsid w:val="00C25AC2"/>
    <w:rsid w:val="00C36264"/>
    <w:rsid w:val="00C460CE"/>
    <w:rsid w:val="00C5261D"/>
    <w:rsid w:val="00C56B3E"/>
    <w:rsid w:val="00C622BD"/>
    <w:rsid w:val="00C6479A"/>
    <w:rsid w:val="00C64FDC"/>
    <w:rsid w:val="00C73A9A"/>
    <w:rsid w:val="00C777AF"/>
    <w:rsid w:val="00C87729"/>
    <w:rsid w:val="00C9420F"/>
    <w:rsid w:val="00CA779B"/>
    <w:rsid w:val="00CB0F8D"/>
    <w:rsid w:val="00CB307C"/>
    <w:rsid w:val="00CB681C"/>
    <w:rsid w:val="00CD1FB2"/>
    <w:rsid w:val="00CD5A8A"/>
    <w:rsid w:val="00CE1525"/>
    <w:rsid w:val="00CE3C1C"/>
    <w:rsid w:val="00CE425E"/>
    <w:rsid w:val="00CF3022"/>
    <w:rsid w:val="00CF52AF"/>
    <w:rsid w:val="00D0057B"/>
    <w:rsid w:val="00D00A32"/>
    <w:rsid w:val="00D06569"/>
    <w:rsid w:val="00D10B95"/>
    <w:rsid w:val="00D11F18"/>
    <w:rsid w:val="00D16A5C"/>
    <w:rsid w:val="00D27A66"/>
    <w:rsid w:val="00D44EE6"/>
    <w:rsid w:val="00D4610A"/>
    <w:rsid w:val="00D53C20"/>
    <w:rsid w:val="00D57DE9"/>
    <w:rsid w:val="00D60E01"/>
    <w:rsid w:val="00D67D9C"/>
    <w:rsid w:val="00D8048C"/>
    <w:rsid w:val="00D91111"/>
    <w:rsid w:val="00DA4EE1"/>
    <w:rsid w:val="00DA506F"/>
    <w:rsid w:val="00DA6A93"/>
    <w:rsid w:val="00DB208C"/>
    <w:rsid w:val="00DB4214"/>
    <w:rsid w:val="00DB5384"/>
    <w:rsid w:val="00DC173B"/>
    <w:rsid w:val="00DC6F40"/>
    <w:rsid w:val="00DD29F9"/>
    <w:rsid w:val="00DD43E2"/>
    <w:rsid w:val="00DE133D"/>
    <w:rsid w:val="00DE2712"/>
    <w:rsid w:val="00DE572D"/>
    <w:rsid w:val="00DF3815"/>
    <w:rsid w:val="00DF3989"/>
    <w:rsid w:val="00E01CEA"/>
    <w:rsid w:val="00E02FF9"/>
    <w:rsid w:val="00E033F2"/>
    <w:rsid w:val="00E0382B"/>
    <w:rsid w:val="00E0671B"/>
    <w:rsid w:val="00E12506"/>
    <w:rsid w:val="00E21593"/>
    <w:rsid w:val="00E22949"/>
    <w:rsid w:val="00E30CED"/>
    <w:rsid w:val="00E31F79"/>
    <w:rsid w:val="00E40170"/>
    <w:rsid w:val="00E40475"/>
    <w:rsid w:val="00E41428"/>
    <w:rsid w:val="00E462D6"/>
    <w:rsid w:val="00E53435"/>
    <w:rsid w:val="00E54080"/>
    <w:rsid w:val="00E54222"/>
    <w:rsid w:val="00E570C1"/>
    <w:rsid w:val="00E635C6"/>
    <w:rsid w:val="00E734A0"/>
    <w:rsid w:val="00E7797E"/>
    <w:rsid w:val="00E82F1C"/>
    <w:rsid w:val="00E95006"/>
    <w:rsid w:val="00EA3D0A"/>
    <w:rsid w:val="00EB0941"/>
    <w:rsid w:val="00EB25FD"/>
    <w:rsid w:val="00EB60DE"/>
    <w:rsid w:val="00EC372D"/>
    <w:rsid w:val="00EC379B"/>
    <w:rsid w:val="00ED0ADC"/>
    <w:rsid w:val="00ED3744"/>
    <w:rsid w:val="00ED599D"/>
    <w:rsid w:val="00EE57A1"/>
    <w:rsid w:val="00EE5CA9"/>
    <w:rsid w:val="00EE7274"/>
    <w:rsid w:val="00EF1DA3"/>
    <w:rsid w:val="00EF6530"/>
    <w:rsid w:val="00EF7F16"/>
    <w:rsid w:val="00F01299"/>
    <w:rsid w:val="00F01AAC"/>
    <w:rsid w:val="00F0372B"/>
    <w:rsid w:val="00F12638"/>
    <w:rsid w:val="00F1772F"/>
    <w:rsid w:val="00F24536"/>
    <w:rsid w:val="00F24EF5"/>
    <w:rsid w:val="00F330B7"/>
    <w:rsid w:val="00F34521"/>
    <w:rsid w:val="00F42BC4"/>
    <w:rsid w:val="00F45308"/>
    <w:rsid w:val="00F46B52"/>
    <w:rsid w:val="00F52376"/>
    <w:rsid w:val="00F545EC"/>
    <w:rsid w:val="00F564FC"/>
    <w:rsid w:val="00F61285"/>
    <w:rsid w:val="00F71DC5"/>
    <w:rsid w:val="00F748AA"/>
    <w:rsid w:val="00F749BA"/>
    <w:rsid w:val="00F75724"/>
    <w:rsid w:val="00F76E76"/>
    <w:rsid w:val="00F77381"/>
    <w:rsid w:val="00F77D73"/>
    <w:rsid w:val="00F81339"/>
    <w:rsid w:val="00F83695"/>
    <w:rsid w:val="00F919E4"/>
    <w:rsid w:val="00FA35D4"/>
    <w:rsid w:val="00FA66D3"/>
    <w:rsid w:val="00FB036E"/>
    <w:rsid w:val="00FB4BE4"/>
    <w:rsid w:val="00FC7643"/>
    <w:rsid w:val="00FE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566"/>
  </w:style>
  <w:style w:type="paragraph" w:styleId="1">
    <w:name w:val="heading 1"/>
    <w:basedOn w:val="a"/>
    <w:next w:val="a"/>
    <w:link w:val="10"/>
    <w:uiPriority w:val="9"/>
    <w:qFormat/>
    <w:rsid w:val="00EE5CA9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next w:val="a"/>
    <w:link w:val="20"/>
    <w:uiPriority w:val="9"/>
    <w:qFormat/>
    <w:rsid w:val="00EE5CA9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EE5CA9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EE5CA9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EE5CA9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4B5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4B508E"/>
  </w:style>
  <w:style w:type="paragraph" w:styleId="a6">
    <w:name w:val="footer"/>
    <w:basedOn w:val="a"/>
    <w:link w:val="a7"/>
    <w:uiPriority w:val="99"/>
    <w:unhideWhenUsed/>
    <w:rsid w:val="004B5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508E"/>
  </w:style>
  <w:style w:type="paragraph" w:styleId="a8">
    <w:name w:val="Balloon Text"/>
    <w:basedOn w:val="a"/>
    <w:link w:val="a9"/>
    <w:unhideWhenUsed/>
    <w:rsid w:val="00286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2867FE"/>
    <w:rPr>
      <w:rFonts w:ascii="Segoe UI" w:hAnsi="Segoe UI" w:cs="Segoe UI"/>
      <w:sz w:val="18"/>
      <w:szCs w:val="18"/>
    </w:rPr>
  </w:style>
  <w:style w:type="paragraph" w:styleId="aa">
    <w:name w:val="No Spacing"/>
    <w:link w:val="ab"/>
    <w:qFormat/>
    <w:rsid w:val="00F330B7"/>
    <w:pPr>
      <w:spacing w:after="0" w:line="240" w:lineRule="auto"/>
    </w:pPr>
  </w:style>
  <w:style w:type="table" w:customStyle="1" w:styleId="11">
    <w:name w:val="Сетка таблицы1"/>
    <w:basedOn w:val="a1"/>
    <w:next w:val="a3"/>
    <w:uiPriority w:val="59"/>
    <w:rsid w:val="003303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next w:val="a"/>
    <w:uiPriority w:val="9"/>
    <w:qFormat/>
    <w:rsid w:val="00EE5CA9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5CA9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5CA9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E5CA9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E5CA9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E5CA9"/>
  </w:style>
  <w:style w:type="character" w:customStyle="1" w:styleId="13">
    <w:name w:val="Обычный1"/>
    <w:rsid w:val="00EE5CA9"/>
    <w:rPr>
      <w:sz w:val="22"/>
    </w:rPr>
  </w:style>
  <w:style w:type="character" w:customStyle="1" w:styleId="10">
    <w:name w:val="Заголовок 1 Знак"/>
    <w:basedOn w:val="a0"/>
    <w:link w:val="1"/>
    <w:uiPriority w:val="9"/>
    <w:rsid w:val="00EE5CA9"/>
    <w:rPr>
      <w:rFonts w:ascii="Cambria" w:hAnsi="Cambria"/>
      <w:b/>
      <w:color w:val="365F91"/>
      <w:sz w:val="28"/>
    </w:rPr>
  </w:style>
  <w:style w:type="paragraph" w:customStyle="1" w:styleId="xl66">
    <w:name w:val="xl66"/>
    <w:basedOn w:val="a"/>
    <w:rsid w:val="00EE5CA9"/>
    <w:pPr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1">
    <w:name w:val="toc 2"/>
    <w:next w:val="a"/>
    <w:link w:val="22"/>
    <w:uiPriority w:val="39"/>
    <w:rsid w:val="00EE5CA9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EE5C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xl67">
    <w:name w:val="xl67"/>
    <w:basedOn w:val="a"/>
    <w:rsid w:val="00EE5CA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c">
    <w:name w:val="List Paragraph"/>
    <w:basedOn w:val="a"/>
    <w:link w:val="ad"/>
    <w:uiPriority w:val="34"/>
    <w:qFormat/>
    <w:rsid w:val="00EE5CA9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d">
    <w:name w:val="Абзац списка Знак"/>
    <w:basedOn w:val="13"/>
    <w:link w:val="ac"/>
    <w:uiPriority w:val="34"/>
    <w:rsid w:val="00EE5CA9"/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paragraph" w:styleId="41">
    <w:name w:val="toc 4"/>
    <w:next w:val="a"/>
    <w:link w:val="42"/>
    <w:uiPriority w:val="39"/>
    <w:rsid w:val="00EE5CA9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EE5C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EE5CA9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EE5C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EE5CA9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EE5C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xl83">
    <w:name w:val="xl83"/>
    <w:basedOn w:val="a"/>
    <w:rsid w:val="00EE5CA9"/>
    <w:pPr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xl85">
    <w:name w:val="xl85"/>
    <w:basedOn w:val="a"/>
    <w:rsid w:val="00EE5CA9"/>
    <w:pPr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e">
    <w:name w:val="annotation text"/>
    <w:basedOn w:val="a"/>
    <w:link w:val="af"/>
    <w:rsid w:val="00EE5CA9"/>
    <w:pPr>
      <w:spacing w:after="20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EE5CA9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EE5CA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rsid w:val="00EE5CA9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ConsPlusNonformat">
    <w:name w:val="ConsPlusNonformat"/>
    <w:rsid w:val="00EE5CA9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14">
    <w:name w:val="Основной шрифт абзаца1"/>
    <w:rsid w:val="00EE5CA9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EE5CA9"/>
    <w:rPr>
      <w:b/>
    </w:rPr>
  </w:style>
  <w:style w:type="character" w:customStyle="1" w:styleId="af1">
    <w:name w:val="Тема примечания Знак"/>
    <w:basedOn w:val="af"/>
    <w:link w:val="af0"/>
    <w:rsid w:val="00EE5CA9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paragraph" w:customStyle="1" w:styleId="15">
    <w:name w:val="Гиперссылка1"/>
    <w:rsid w:val="00EE5CA9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16">
    <w:name w:val="Просмотренная гиперссылка1"/>
    <w:rsid w:val="00EE5CA9"/>
    <w:pPr>
      <w:spacing w:after="0" w:line="240" w:lineRule="auto"/>
    </w:pPr>
    <w:rPr>
      <w:rFonts w:ascii="Calibri" w:eastAsia="Times New Roman" w:hAnsi="Calibri" w:cs="Times New Roman"/>
      <w:color w:val="800080"/>
      <w:sz w:val="20"/>
      <w:szCs w:val="20"/>
      <w:u w:val="single"/>
      <w:lang w:eastAsia="ru-RU"/>
    </w:rPr>
  </w:style>
  <w:style w:type="paragraph" w:customStyle="1" w:styleId="Default">
    <w:name w:val="Default"/>
    <w:rsid w:val="00EE5CA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xl63">
    <w:name w:val="xl63"/>
    <w:basedOn w:val="a"/>
    <w:rsid w:val="00EE5CA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xl88">
    <w:name w:val="xl88"/>
    <w:basedOn w:val="a"/>
    <w:rsid w:val="00EE5CA9"/>
    <w:pPr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0"/>
      <w:lang w:eastAsia="ru-RU"/>
    </w:rPr>
  </w:style>
  <w:style w:type="paragraph" w:customStyle="1" w:styleId="xl87">
    <w:name w:val="xl87"/>
    <w:basedOn w:val="a"/>
    <w:rsid w:val="00EE5CA9"/>
    <w:pPr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0"/>
      <w:lang w:eastAsia="ru-RU"/>
    </w:rPr>
  </w:style>
  <w:style w:type="paragraph" w:styleId="31">
    <w:name w:val="toc 3"/>
    <w:next w:val="a"/>
    <w:link w:val="32"/>
    <w:uiPriority w:val="39"/>
    <w:rsid w:val="00EE5CA9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EE5C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xl70">
    <w:name w:val="xl70"/>
    <w:basedOn w:val="a"/>
    <w:rsid w:val="00EE5CA9"/>
    <w:pPr>
      <w:spacing w:beforeAutospacing="1" w:after="200" w:afterAutospacing="1" w:line="240" w:lineRule="auto"/>
      <w:jc w:val="right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xl82">
    <w:name w:val="xl82"/>
    <w:basedOn w:val="a"/>
    <w:rsid w:val="00EE5CA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xl78">
    <w:name w:val="xl78"/>
    <w:basedOn w:val="a"/>
    <w:rsid w:val="00EE5CA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xl90">
    <w:name w:val="xl90"/>
    <w:basedOn w:val="a"/>
    <w:rsid w:val="00EE5CA9"/>
    <w:pPr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23">
    <w:name w:val="Гиперссылка2"/>
    <w:link w:val="af2"/>
    <w:rsid w:val="00EE5CA9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character" w:styleId="af2">
    <w:name w:val="Hyperlink"/>
    <w:link w:val="23"/>
    <w:rsid w:val="00EE5CA9"/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rsid w:val="00EE5CA9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xl65">
    <w:name w:val="xl65"/>
    <w:basedOn w:val="a"/>
    <w:rsid w:val="00EE5CA9"/>
    <w:pPr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17">
    <w:name w:val="toc 1"/>
    <w:next w:val="a"/>
    <w:link w:val="18"/>
    <w:uiPriority w:val="39"/>
    <w:rsid w:val="00EE5CA9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8">
    <w:name w:val="Оглавление 1 Знак"/>
    <w:link w:val="17"/>
    <w:uiPriority w:val="39"/>
    <w:rsid w:val="00EE5CA9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EE5CA9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xl69">
    <w:name w:val="xl69"/>
    <w:basedOn w:val="a"/>
    <w:rsid w:val="00EE5CA9"/>
    <w:pPr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xl75">
    <w:name w:val="xl75"/>
    <w:basedOn w:val="a"/>
    <w:rsid w:val="00EE5CA9"/>
    <w:pPr>
      <w:spacing w:beforeAutospacing="1" w:after="200" w:afterAutospacing="1" w:line="240" w:lineRule="auto"/>
      <w:jc w:val="right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b">
    <w:name w:val="Без интервала Знак"/>
    <w:link w:val="aa"/>
    <w:rsid w:val="00EE5CA9"/>
  </w:style>
  <w:style w:type="paragraph" w:customStyle="1" w:styleId="xl76">
    <w:name w:val="xl76"/>
    <w:basedOn w:val="a"/>
    <w:rsid w:val="00EE5CA9"/>
    <w:pPr>
      <w:spacing w:beforeAutospacing="1" w:after="200" w:afterAutospacing="1" w:line="240" w:lineRule="auto"/>
      <w:jc w:val="right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xl71">
    <w:name w:val="xl71"/>
    <w:basedOn w:val="a"/>
    <w:rsid w:val="00EE5CA9"/>
    <w:pPr>
      <w:spacing w:beforeAutospacing="1" w:after="200" w:afterAutospacing="1" w:line="240" w:lineRule="auto"/>
      <w:jc w:val="right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9">
    <w:name w:val="toc 9"/>
    <w:next w:val="a"/>
    <w:link w:val="90"/>
    <w:uiPriority w:val="39"/>
    <w:rsid w:val="00EE5CA9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EE5C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xl68">
    <w:name w:val="xl68"/>
    <w:basedOn w:val="a"/>
    <w:rsid w:val="00EE5CA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xl89">
    <w:name w:val="xl89"/>
    <w:basedOn w:val="a"/>
    <w:rsid w:val="00EE5CA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8">
    <w:name w:val="toc 8"/>
    <w:next w:val="a"/>
    <w:link w:val="80"/>
    <w:uiPriority w:val="39"/>
    <w:rsid w:val="00EE5CA9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EE5C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9">
    <w:name w:val="Название объекта1"/>
    <w:basedOn w:val="a"/>
    <w:next w:val="a"/>
    <w:rsid w:val="00EE5CA9"/>
    <w:pPr>
      <w:spacing w:after="200" w:line="240" w:lineRule="auto"/>
    </w:pPr>
    <w:rPr>
      <w:rFonts w:ascii="Calibri" w:eastAsia="Times New Roman" w:hAnsi="Calibri" w:cs="Times New Roman"/>
      <w:b/>
      <w:color w:val="4F81BD"/>
      <w:sz w:val="18"/>
      <w:szCs w:val="20"/>
      <w:lang w:eastAsia="ru-RU"/>
    </w:rPr>
  </w:style>
  <w:style w:type="character" w:customStyle="1" w:styleId="af3">
    <w:name w:val="Название объекта Знак"/>
    <w:basedOn w:val="13"/>
    <w:link w:val="af4"/>
    <w:rsid w:val="00EE5CA9"/>
    <w:rPr>
      <w:b/>
      <w:color w:val="4F81BD"/>
      <w:sz w:val="18"/>
    </w:rPr>
  </w:style>
  <w:style w:type="paragraph" w:customStyle="1" w:styleId="xl72">
    <w:name w:val="xl72"/>
    <w:basedOn w:val="a"/>
    <w:rsid w:val="00EE5CA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EE5CA9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EE5C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xl81">
    <w:name w:val="xl81"/>
    <w:basedOn w:val="a"/>
    <w:rsid w:val="00EE5CA9"/>
    <w:pPr>
      <w:spacing w:beforeAutospacing="1" w:after="200" w:afterAutospacing="1" w:line="240" w:lineRule="auto"/>
      <w:jc w:val="right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xl80">
    <w:name w:val="xl80"/>
    <w:basedOn w:val="a"/>
    <w:rsid w:val="00EE5CA9"/>
    <w:pPr>
      <w:spacing w:beforeAutospacing="1" w:after="200" w:afterAutospacing="1" w:line="240" w:lineRule="auto"/>
      <w:jc w:val="right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xl84">
    <w:name w:val="xl84"/>
    <w:basedOn w:val="a"/>
    <w:rsid w:val="00EE5CA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f5">
    <w:name w:val="Subtitle"/>
    <w:next w:val="a"/>
    <w:link w:val="af6"/>
    <w:uiPriority w:val="11"/>
    <w:qFormat/>
    <w:rsid w:val="00EE5CA9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6">
    <w:name w:val="Подзаголовок Знак"/>
    <w:basedOn w:val="a0"/>
    <w:link w:val="af5"/>
    <w:uiPriority w:val="11"/>
    <w:rsid w:val="00EE5CA9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7">
    <w:name w:val="Title"/>
    <w:next w:val="a"/>
    <w:link w:val="af8"/>
    <w:uiPriority w:val="10"/>
    <w:qFormat/>
    <w:rsid w:val="00EE5CA9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8">
    <w:name w:val="Название Знак"/>
    <w:basedOn w:val="a0"/>
    <w:link w:val="af7"/>
    <w:uiPriority w:val="10"/>
    <w:rsid w:val="00EE5CA9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xl86">
    <w:name w:val="xl86"/>
    <w:basedOn w:val="a"/>
    <w:rsid w:val="00EE5CA9"/>
    <w:pPr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xl77">
    <w:name w:val="xl77"/>
    <w:basedOn w:val="a"/>
    <w:rsid w:val="00EE5CA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1a">
    <w:name w:val="Знак примечания1"/>
    <w:basedOn w:val="14"/>
    <w:rsid w:val="00EE5CA9"/>
    <w:rPr>
      <w:sz w:val="16"/>
    </w:rPr>
  </w:style>
  <w:style w:type="paragraph" w:customStyle="1" w:styleId="xl64">
    <w:name w:val="xl64"/>
    <w:basedOn w:val="a"/>
    <w:rsid w:val="00EE5CA9"/>
    <w:pPr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xl79">
    <w:name w:val="xl79"/>
    <w:basedOn w:val="a"/>
    <w:rsid w:val="00EE5CA9"/>
    <w:pPr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24">
    <w:name w:val="Основной шрифт абзаца2"/>
    <w:rsid w:val="00EE5CA9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EE5CA9"/>
    <w:pPr>
      <w:spacing w:beforeAutospacing="1" w:after="200" w:afterAutospacing="1" w:line="240" w:lineRule="auto"/>
      <w:jc w:val="center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customStyle="1" w:styleId="111">
    <w:name w:val="Сетка таблицы11"/>
    <w:basedOn w:val="a1"/>
    <w:rsid w:val="00EE5CA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rsid w:val="00EE5C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3"/>
    <w:rsid w:val="00EE5CA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0"/>
    <w:uiPriority w:val="9"/>
    <w:rsid w:val="00EE5CA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4">
    <w:name w:val="caption"/>
    <w:basedOn w:val="a"/>
    <w:next w:val="a"/>
    <w:link w:val="af3"/>
    <w:semiHidden/>
    <w:unhideWhenUsed/>
    <w:qFormat/>
    <w:rsid w:val="00EE5CA9"/>
    <w:pPr>
      <w:spacing w:after="200" w:line="240" w:lineRule="auto"/>
    </w:pPr>
    <w:rPr>
      <w:b/>
      <w:color w:val="4F81BD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3B871-3693-4461-9713-7BF66EB96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2400</TotalTime>
  <Pages>241</Pages>
  <Words>43674</Words>
  <Characters>248945</Characters>
  <Application>Microsoft Office Word</Application>
  <DocSecurity>0</DocSecurity>
  <Lines>2074</Lines>
  <Paragraphs>584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Н. Бобрешева</dc:creator>
  <cp:lastModifiedBy>Дума Печёнкина</cp:lastModifiedBy>
  <cp:revision>354</cp:revision>
  <cp:lastPrinted>2023-04-25T07:46:00Z</cp:lastPrinted>
  <dcterms:created xsi:type="dcterms:W3CDTF">2023-04-26T07:29:00Z</dcterms:created>
  <dcterms:modified xsi:type="dcterms:W3CDTF">2026-06-01T09:12:00Z</dcterms:modified>
</cp:coreProperties>
</file>